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04BB9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698B65C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6598D86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623F4E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11C0B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2138594604"/>
      <w:r>
        <w:rPr>
          <w:rFonts w:hint="default" w:ascii="Times New Roman" w:hAnsi="Times New Roman" w:eastAsia="宋体" w:cs="Times New Roman"/>
          <w:sz w:val="24"/>
          <w:szCs w:val="24"/>
        </w:rPr>
        <w:t>1、徐州徐工随车起重机有限公司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3A59F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XGS5040JGKB6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3DE94E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发动机：D20TCIF15 (昆明云内动力股份有限公司) </w:t>
      </w:r>
    </w:p>
    <w:p w14:paraId="1210F6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5722AE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21E959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 (宁波威孚天力增压技术股份有限公司)</w:t>
      </w:r>
    </w:p>
    <w:p w14:paraId="7A3CCB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 w14:paraId="26AAD4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催化转化器(ASC)：D20TCIF-175HH (无锡恒和环保科技有限公司)</w:t>
      </w:r>
    </w:p>
    <w:p w14:paraId="1A00A3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SCR排气处理器型号：D20TCIF-175HH (无锡恒和环保科技有限公司)</w:t>
      </w:r>
    </w:p>
    <w:p w14:paraId="6448C1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DPF排气处理器型号：D20TCIF-176HH (无锡恒和环保科技有限公司)</w:t>
      </w:r>
    </w:p>
    <w:p w14:paraId="2D8B21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DOC排气处理器型号：D20TCIF-174HH (无锡恒和环保科技有限公司)</w:t>
      </w:r>
    </w:p>
    <w:p w14:paraId="23AEB3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(无锡同益汽车动力技术有限公司)</w:t>
      </w:r>
    </w:p>
    <w:p w14:paraId="038AF9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(博世汽车系统(无锡)有限公司)</w:t>
      </w:r>
    </w:p>
    <w:p w14:paraId="7B804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DEV-Nox (大陆汽车电子(长春)有限公司)</w:t>
      </w:r>
    </w:p>
    <w:p w14:paraId="574FA5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DEV-Nox (大陆汽车电子(长春)有限公司)</w:t>
      </w:r>
    </w:p>
    <w:p w14:paraId="2FBE4B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3E1E64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CDDA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XGS5040JGKC6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高空作业车 </w:t>
      </w:r>
    </w:p>
    <w:p w14:paraId="270B32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15DBF0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49C5B3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0CC4F6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409415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74CCF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754301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0A9FB7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5404F1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29AB64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5DE9E3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2E3709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58F9CF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784EA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5F8B84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2F8F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XGS5102JGKQ6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高空作业车 </w:t>
      </w:r>
    </w:p>
    <w:p w14:paraId="40E19D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发动机：4HK1-TCG60 (庆铃五十铃(重庆)发动机有限公司) </w:t>
      </w:r>
    </w:p>
    <w:p w14:paraId="1C6CC4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0C9C79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喷油器型号：CRIN3-18BL (博世动力总成有限公司)</w:t>
      </w:r>
    </w:p>
    <w:p w14:paraId="3A019C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78721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OBD型号：MD1CC878 (博世动力总成有限公司)</w:t>
      </w:r>
    </w:p>
    <w:p w14:paraId="66A846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催化转化器(ASC)：QL4HCN6-ASC (博世汽车系统（无锡）有限公司)</w:t>
      </w:r>
    </w:p>
    <w:p w14:paraId="179A98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SCR排气处理器型号：QL4HCN6-SCR (博世汽车系统（无锡）有限公司)</w:t>
      </w:r>
    </w:p>
    <w:p w14:paraId="0FF8D3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DPF排气处理器型号：QL4HCN6-DPF (博世汽车系统（无锡）有限公司)</w:t>
      </w:r>
    </w:p>
    <w:p w14:paraId="4ED301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DOC排气处理器型号：QL4HCN6-DOC (博世汽车系统（无锡）有限公司)</w:t>
      </w:r>
    </w:p>
    <w:p w14:paraId="324C65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 w14:paraId="387842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SCR系统尿素计量泵型号：QL6H 6-5 (博世汽车系统(无锡)有限公司)</w:t>
      </w:r>
    </w:p>
    <w:p w14:paraId="77CC37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7EDCCB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57A129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(厦门雅迅网络股份有限公司)</w:t>
      </w:r>
    </w:p>
    <w:p w14:paraId="6A7FFB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2FAD4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XGS5104JGKQ6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高空作业车 </w:t>
      </w:r>
    </w:p>
    <w:p w14:paraId="6B6301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发动机：4HK1-TCG61 (庆铃五十铃(重庆)发动机有限公司) </w:t>
      </w:r>
    </w:p>
    <w:p w14:paraId="75AA6C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3F633D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喷油器型号：CRIN3-18BL (博世动力总成有限公司)</w:t>
      </w:r>
    </w:p>
    <w:p w14:paraId="5E0043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593AF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OBD型号：MD1CC878 (博世动力总成有限公司)</w:t>
      </w:r>
    </w:p>
    <w:p w14:paraId="27598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催化转化器(ASC)：QL4HCN6-ASC (博世汽车系统（无锡）有限公司)</w:t>
      </w:r>
    </w:p>
    <w:p w14:paraId="43043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SCR排气处理器型号：QL4HCN6-SCR (博世汽车系统（无锡）有限公司)</w:t>
      </w:r>
    </w:p>
    <w:p w14:paraId="3C0CD8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DPF排气处理器型号：QL4HCN6-DPF (博世汽车系统（无锡）有限公司)</w:t>
      </w:r>
    </w:p>
    <w:p w14:paraId="1EFF89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DOC排气处理器型号：QL4HCN6-DOC (博世汽车系统（无锡）有限公司)</w:t>
      </w:r>
    </w:p>
    <w:p w14:paraId="2167E5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 w14:paraId="7A74F1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SCR系统尿素计量泵型号：QL6H 6-5 (博世汽车系统（无锡）有限公司)</w:t>
      </w:r>
    </w:p>
    <w:p w14:paraId="6D21B2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143025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76E046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(厦门雅迅网络股份有限公司)</w:t>
      </w:r>
    </w:p>
    <w:p w14:paraId="19EB97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87C5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XGS5110TFZC6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70EFF2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发动机：WP3NQ160E61 (潍柴动力股份有限公司) </w:t>
      </w:r>
    </w:p>
    <w:p w14:paraId="27A5EA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2C290D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 w14:paraId="5A42F2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 (宁波威孚天力增压技术股份有限公司)</w:t>
      </w:r>
    </w:p>
    <w:p w14:paraId="14EDDA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3333AF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70B3B2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6CE6BA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3FF178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53FECF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05C22D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13BF33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6451D3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58066C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509278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09D56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发动机：WP3NQ160E61 (潍柴动力股份有限公司) </w:t>
      </w:r>
    </w:p>
    <w:p w14:paraId="515365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325DE7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 w14:paraId="0AC870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796658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4AE782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6B8D02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5C1910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0F8474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1A1E23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08CBDD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34384A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113D14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34B692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7103FB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6F4E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XGS5180TQZZ6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27DA73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发动机：WP4.6NQ220E61 (潍柴动力股份有限公司) </w:t>
      </w:r>
    </w:p>
    <w:p w14:paraId="39649D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(辽阳新风科技有限公司)</w:t>
      </w:r>
    </w:p>
    <w:p w14:paraId="0B24B9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2D55D0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增压器型号：GT22 (盖瑞特动力科技(上海)有限公司)</w:t>
      </w:r>
    </w:p>
    <w:p w14:paraId="0534C9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16B5AD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5FA7E5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237F08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3E3417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3885E1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094A3B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07EF52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4E3277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292FBE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42336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A1069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XGS5550TQZS6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713E72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发动机：WP12.460E62 (潍柴动力股份有限公司) </w:t>
      </w:r>
    </w:p>
    <w:p w14:paraId="03061B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2DBFB6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1398DA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 (盖瑞特动力科技(上海)有限公司)</w:t>
      </w:r>
    </w:p>
    <w:p w14:paraId="26FAC2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0F2488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0A545A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722EE3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540554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13FEE4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6D93D4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57CAEB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252A12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 w14:paraId="1AF5F97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67A78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715328217"/>
      <w:r>
        <w:rPr>
          <w:rFonts w:hint="default" w:ascii="Times New Roman" w:hAnsi="Times New Roman" w:eastAsia="宋体" w:cs="Times New Roman"/>
          <w:sz w:val="24"/>
          <w:szCs w:val="24"/>
        </w:rPr>
        <w:t>2、东风随州专用汽车有限公司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CF920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DFZ5250GPSB6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31C875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42B05F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0A061C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 (博世动力总成有限公司)</w:t>
      </w:r>
    </w:p>
    <w:p w14:paraId="34E3D1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 (湖南天雁机械有限责任公司)</w:t>
      </w:r>
    </w:p>
    <w:p w14:paraId="1F13E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797523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 (东风商用车有限公司)</w:t>
      </w:r>
    </w:p>
    <w:p w14:paraId="2C2F08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 (东风商用车有限公司)</w:t>
      </w:r>
    </w:p>
    <w:p w14:paraId="526C5B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 (东风商用车有限公司)</w:t>
      </w:r>
    </w:p>
    <w:p w14:paraId="28F302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 (东风商用车有限公司)</w:t>
      </w:r>
    </w:p>
    <w:p w14:paraId="38034F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5AD562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052358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(东风商用车有限公司)</w:t>
      </w:r>
    </w:p>
    <w:p w14:paraId="1CEE16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(东风商用车有限公司)</w:t>
      </w:r>
    </w:p>
    <w:p w14:paraId="2ECD49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6E243C6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DE7FF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078356657"/>
      <w:r>
        <w:rPr>
          <w:rFonts w:hint="default" w:ascii="Times New Roman" w:hAnsi="Times New Roman" w:eastAsia="宋体" w:cs="Times New Roman"/>
          <w:sz w:val="24"/>
          <w:szCs w:val="24"/>
        </w:rPr>
        <w:t>3、诸城市金三角专用车制造有限公司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64371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CSP5040TQZ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4A77C1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4B17B6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628BAD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381702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4B95AF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449A15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70E1EC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6A1257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3E362E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27C85D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FE292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NB1510 (Cummins Inc.)</w:t>
      </w:r>
    </w:p>
    <w:p w14:paraId="02C2D8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NB1500 (Cummins Inc.)</w:t>
      </w:r>
    </w:p>
    <w:p w14:paraId="13F8D1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0528D4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AD4B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491128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66E1D8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7213F5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73C76B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4AA38D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02D03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5F6D86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0027B5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1C9522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88956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NB1510 (Cummins Inc.)</w:t>
      </w:r>
    </w:p>
    <w:p w14:paraId="472B3A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NB1500 (Cummins Inc.)</w:t>
      </w:r>
    </w:p>
    <w:p w14:paraId="1DF318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111479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FCA6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发动机：YN25PLUS10 (昆明云内动力股份有限公司) </w:t>
      </w:r>
    </w:p>
    <w:p w14:paraId="14D379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64F674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9C19A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54F73A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 (博世动力总成有限公司)</w:t>
      </w:r>
    </w:p>
    <w:p w14:paraId="3C821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催化转化器(ASC)：490-173HH (无锡恒和环保科技有限公司)</w:t>
      </w:r>
    </w:p>
    <w:p w14:paraId="2D2363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SCR排气处理器型号：490-173HH (无锡恒和环保科技有限公司)</w:t>
      </w:r>
    </w:p>
    <w:p w14:paraId="181A93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DPF排气处理器型号：490-172HH (无锡恒和环保科技有限公司)</w:t>
      </w:r>
    </w:p>
    <w:p w14:paraId="539560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DOC排气处理器型号：490-171HH (无锡恒和环保科技有限公司)</w:t>
      </w:r>
    </w:p>
    <w:p w14:paraId="5F5460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(无锡同益汽车动力技术有限公司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无锡同益汽车动力技术有限公司)</w:t>
      </w:r>
    </w:p>
    <w:p w14:paraId="07B437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 w14:paraId="0559E9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DEV-NOx (深圳市森世泰科技有限公司)</w:t>
      </w:r>
    </w:p>
    <w:p w14:paraId="7EC2A2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DEV-NOx (深圳市森世泰科技有限公司)</w:t>
      </w:r>
    </w:p>
    <w:p w14:paraId="70133E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49ED5A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0C397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发动机：D25Pro+ (昆明云内动力股份有限公司) </w:t>
      </w:r>
    </w:p>
    <w:p w14:paraId="297AE8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72F511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3A638E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56AFB2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 w14:paraId="2D29CD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 (无锡恒和环保科技有限公司)</w:t>
      </w:r>
    </w:p>
    <w:p w14:paraId="0265D8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 (无锡恒和环保科技有限公司)</w:t>
      </w:r>
    </w:p>
    <w:p w14:paraId="60D5B0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 (无锡恒和环保科技有限公司)</w:t>
      </w:r>
    </w:p>
    <w:p w14:paraId="553C6A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 (无锡恒和环保科技有限公司)</w:t>
      </w:r>
    </w:p>
    <w:p w14:paraId="7FD5AF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(无锡同益汽车动力技术有限公司)</w:t>
      </w:r>
    </w:p>
    <w:p w14:paraId="71DE4F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(无锡恒和环保科技有限公司)</w:t>
      </w:r>
    </w:p>
    <w:p w14:paraId="06F2B2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DEV-Nox (纬湃汽车电子（长春）有限公司)</w:t>
      </w:r>
    </w:p>
    <w:p w14:paraId="14F4DB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DEV-Nox (纬湃汽车电子（长春）有限公司)</w:t>
      </w:r>
    </w:p>
    <w:p w14:paraId="2ED837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6CEAEE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EB73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CSP5041TQZ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12A839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发动机：Q25-152E60 (安徽全柴动力股份有限公司) </w:t>
      </w:r>
    </w:p>
    <w:p w14:paraId="57C27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0582A7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3FFCD1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 (宁波威孚天力增压技术股份有限公司)</w:t>
      </w:r>
    </w:p>
    <w:p w14:paraId="620FE8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141C2A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(安徽全柴动力股份有限公司)</w:t>
      </w:r>
    </w:p>
    <w:p w14:paraId="542948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(安徽全柴动力股份有限公司)</w:t>
      </w:r>
    </w:p>
    <w:p w14:paraId="031DE4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(安徽全柴动力股份有限公司)</w:t>
      </w:r>
    </w:p>
    <w:p w14:paraId="34A78F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(安徽全柴动力股份有限公司)</w:t>
      </w:r>
    </w:p>
    <w:p w14:paraId="6CA04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25A789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7A7621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5C051C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6F0303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C008A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39EA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CSP5041ZXX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车厢可卸式垃圾车</w:t>
      </w:r>
    </w:p>
    <w:p w14:paraId="703980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发动机：D25Pro+ (昆明云内动力股份有限公司) </w:t>
      </w:r>
    </w:p>
    <w:p w14:paraId="10ACE9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0258E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49A714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3AE9FA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 w14:paraId="5E409C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 (无锡恒和环保科技有限公司)</w:t>
      </w:r>
    </w:p>
    <w:p w14:paraId="5186E7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 (无锡恒和环保科技有限公司)</w:t>
      </w:r>
    </w:p>
    <w:p w14:paraId="4782EF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 (无锡恒和环保科技有限公司)</w:t>
      </w:r>
    </w:p>
    <w:p w14:paraId="3990B5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 (无锡恒和环保科技有限公司)</w:t>
      </w:r>
    </w:p>
    <w:p w14:paraId="48BB81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(无锡同益汽车动力技术有限公司)</w:t>
      </w:r>
    </w:p>
    <w:p w14:paraId="296AA5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(无锡恒和环保科技有限公司)</w:t>
      </w:r>
    </w:p>
    <w:p w14:paraId="5B7B73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DEV-Nox (纬湃汽车电子（长春）有限公司)</w:t>
      </w:r>
    </w:p>
    <w:p w14:paraId="420A28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DEV-Nox (纬湃汽车电子（长春）有限公司)</w:t>
      </w:r>
    </w:p>
    <w:p w14:paraId="51E7C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7DDBDC6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1E5841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897697980"/>
      <w:r>
        <w:rPr>
          <w:rFonts w:hint="default" w:ascii="Times New Roman" w:hAnsi="Times New Roman" w:eastAsia="宋体" w:cs="Times New Roman"/>
          <w:sz w:val="24"/>
          <w:szCs w:val="24"/>
        </w:rPr>
        <w:t>4、湖北帕菲特工程机械有限公司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3F4D9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PFT5041TQZP6A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6C3873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 (昆明云内动力股份有限公司) </w:t>
      </w:r>
    </w:p>
    <w:p w14:paraId="364F75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7BF392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22796C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 (盖瑞特动力科技(上海)有限公司)</w:t>
      </w:r>
    </w:p>
    <w:p w14:paraId="2EC881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 w14:paraId="4B2169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催化转化器(ASC)：D20TCIF-173 (博世汽车系统(无锡)有限公司)</w:t>
      </w:r>
    </w:p>
    <w:p w14:paraId="430153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SCR排气处理器型号：D20TCIF-173 (博世汽车系统(无锡)有限公司)</w:t>
      </w:r>
    </w:p>
    <w:p w14:paraId="1D79F3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DPF排气处理器型号：D20TCIF-172 (博世汽车系统(无锡)有限公司)</w:t>
      </w:r>
    </w:p>
    <w:p w14:paraId="615B31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DOC排气处理器型号：D20TCIF-171 (博世汽车系统(无锡)有限公司)</w:t>
      </w:r>
    </w:p>
    <w:p w14:paraId="170832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(无锡隆盛科技股份有限公司)</w:t>
      </w:r>
    </w:p>
    <w:p w14:paraId="0D796D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(博世汽车系统(无锡)有限公司)</w:t>
      </w:r>
    </w:p>
    <w:p w14:paraId="345990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DEV-Nox (博世汽车系统(无锡)有限公司)</w:t>
      </w:r>
    </w:p>
    <w:p w14:paraId="21BE4A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DEV-Nox (博世汽车系统(无锡)有限公司)</w:t>
      </w:r>
    </w:p>
    <w:p w14:paraId="68C2A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 w14:paraId="3B26C7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9532A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发动机：D20TCIF2 (昆明云内动力股份有限公司) </w:t>
      </w:r>
    </w:p>
    <w:p w14:paraId="1FB748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6E98BF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76200D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 (宁波威孚天力增压技术股份有限公司)</w:t>
      </w:r>
    </w:p>
    <w:p w14:paraId="429123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 (博世动力总成有限公司)</w:t>
      </w:r>
    </w:p>
    <w:p w14:paraId="527A8D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催化转化器(ASC)：D20TCIF-173 (博世汽车系统(无锡)有限公司)</w:t>
      </w:r>
    </w:p>
    <w:p w14:paraId="17C208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SCR排气处理器型号：D20TCIF-173 (博世汽车系统(无锡)有限公司)</w:t>
      </w:r>
    </w:p>
    <w:p w14:paraId="729E1C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DPF排气处理器型号：D20TCIF-172 (博世汽车系统(无锡)有限公司)</w:t>
      </w:r>
    </w:p>
    <w:p w14:paraId="449B9A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DOC排气处理器型号：D20TCIF-171 (博世汽车系统(无锡)有限公司)</w:t>
      </w:r>
    </w:p>
    <w:p w14:paraId="3EFF8A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(无锡隆盛科技股份有限公司)</w:t>
      </w:r>
    </w:p>
    <w:p w14:paraId="5B0B7A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(博世汽车系统(无锡)有限公司)</w:t>
      </w:r>
    </w:p>
    <w:p w14:paraId="2C05C4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DEV-Nox (深圳市森世泰科技有限公司)</w:t>
      </w:r>
    </w:p>
    <w:p w14:paraId="3080B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DEV-Nox (深圳市森世泰科技有限公司)</w:t>
      </w:r>
    </w:p>
    <w:p w14:paraId="590B73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 w14:paraId="142CF08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43A47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884095662"/>
      <w:r>
        <w:rPr>
          <w:rFonts w:hint="default" w:ascii="Times New Roman" w:hAnsi="Times New Roman" w:eastAsia="宋体" w:cs="Times New Roman"/>
          <w:sz w:val="24"/>
          <w:szCs w:val="24"/>
        </w:rPr>
        <w:t>5、湖北瑞雅特汽车有限公司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77F94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RRR5040JGKC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0C42FC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1F5275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4018D4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20591A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26A941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6BCE35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471FDB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170709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35A4B2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1AD1B6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52F1F1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SCR系统尿素计量泵型号：SCR02 (安徽艾可蓝环保股份有限公司)</w:t>
      </w:r>
    </w:p>
    <w:p w14:paraId="1EE12E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 (博世汽车柴油系统有限公司)</w:t>
      </w:r>
    </w:p>
    <w:p w14:paraId="1597C5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(博世汽车柴油系统有限公司)</w:t>
      </w:r>
    </w:p>
    <w:p w14:paraId="4F9765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(中寰卫星导航通信有限公司)</w:t>
      </w:r>
    </w:p>
    <w:p w14:paraId="582045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440F4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18EE28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340345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527FB2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15B17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57C972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4CEFCC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05FC20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3E91BB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381E6F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3A24AF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SCR系统尿素计量泵型号：SCR02 (安徽艾可蓝环保股份有限公司)</w:t>
      </w:r>
    </w:p>
    <w:p w14:paraId="7A2C64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 (博世汽车柴油系统有限公司)</w:t>
      </w:r>
    </w:p>
    <w:p w14:paraId="537BD3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(博世汽车柴油系统有限公司)</w:t>
      </w:r>
    </w:p>
    <w:p w14:paraId="7FE4BA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33ABD0E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2E40C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867480678"/>
      <w:r>
        <w:rPr>
          <w:rFonts w:hint="default" w:ascii="Times New Roman" w:hAnsi="Times New Roman" w:eastAsia="宋体" w:cs="Times New Roman"/>
          <w:sz w:val="24"/>
          <w:szCs w:val="24"/>
        </w:rPr>
        <w:t>6、山东世拓房车集团有限公司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1A7B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STF5133XLJ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7AA4E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发动机：MC07.27-61 (中国重型汽车集团有限公司) </w:t>
      </w:r>
    </w:p>
    <w:p w14:paraId="373E9F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4A18A3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096EF2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 (博格华纳汽车零部件(宁波)有限公司)</w:t>
      </w:r>
    </w:p>
    <w:p w14:paraId="63A644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62A27B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7CE241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22A20C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17E80A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2314B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FC493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RE090012 (中国重型汽车集团有限公司)</w:t>
      </w:r>
    </w:p>
    <w:p w14:paraId="0BD36C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RE090012 (中国重型汽车集团有限公司)</w:t>
      </w:r>
    </w:p>
    <w:p w14:paraId="6A1F35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2E0EA5E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C0A3B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058042017"/>
      <w:r>
        <w:rPr>
          <w:rFonts w:hint="default" w:ascii="Times New Roman" w:hAnsi="Times New Roman" w:eastAsia="宋体" w:cs="Times New Roman"/>
          <w:sz w:val="24"/>
          <w:szCs w:val="24"/>
        </w:rPr>
        <w:t>7、廊坊京联汽车改装有限公司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47213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JLC5180XDYJJ1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 w14:paraId="68B420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发动机：CA4DK2-24E65 (中国第一汽车集团有限公司) </w:t>
      </w:r>
    </w:p>
    <w:p w14:paraId="2CF67C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喷油泵型号：DCP-20 (中国第一汽车集团有限公司)</w:t>
      </w:r>
    </w:p>
    <w:p w14:paraId="4D8F7F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喷油器型号：CRIN3-20 (博世动力总成有限公司)</w:t>
      </w:r>
    </w:p>
    <w:p w14:paraId="270271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增压器型号：HP60K (康跃科技(山东)有限公司)</w:t>
      </w:r>
    </w:p>
    <w:p w14:paraId="528C2D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OBD型号：CNVI+FAW_L_10 (中国第一汽车集团有限公司)</w:t>
      </w:r>
    </w:p>
    <w:p w14:paraId="3854CB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催化转化器(ASC)：1205020-17N (中国第一汽车集团有限公司)</w:t>
      </w:r>
    </w:p>
    <w:p w14:paraId="2C1446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SCR排气处理器型号：1208010-17N (中国第一汽车集团有限公司)</w:t>
      </w:r>
    </w:p>
    <w:p w14:paraId="436517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DPF排气处理器型号：1209010-17N (中国第一汽车集团有限公司)</w:t>
      </w:r>
    </w:p>
    <w:p w14:paraId="26DF5A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DOC排气处理器型号：1205010-17N (中国第一汽车集团有限公司)</w:t>
      </w:r>
    </w:p>
    <w:p w14:paraId="24978C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 w14:paraId="49078A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3602510 (中国第一汽车集团有限公司)</w:t>
      </w:r>
    </w:p>
    <w:p w14:paraId="099755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3602510 (中国第一汽车集团有限公司)</w:t>
      </w:r>
    </w:p>
    <w:p w14:paraId="6E29D4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 (鱼快创领智能科技（南京）有限公司)</w:t>
      </w:r>
    </w:p>
    <w:p w14:paraId="31C9C6C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CB7F4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862850333"/>
      <w:r>
        <w:rPr>
          <w:rFonts w:hint="default" w:ascii="Times New Roman" w:hAnsi="Times New Roman" w:eastAsia="宋体" w:cs="Times New Roman"/>
          <w:sz w:val="24"/>
          <w:szCs w:val="24"/>
        </w:rPr>
        <w:t>8、安徽国润翔专用汽车有限公司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D9E7D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GRX5040TYH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绿化综合养护车</w:t>
      </w:r>
    </w:p>
    <w:p w14:paraId="527580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发动机：HFC4DE3-2E5 (安徽康明斯动力有限公司) </w:t>
      </w:r>
    </w:p>
    <w:p w14:paraId="06C91F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231A82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2AA24F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7FD8C0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(博世动力总成有限公司)</w:t>
      </w:r>
    </w:p>
    <w:p w14:paraId="5093CB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 (安徽康明斯动力有限公司)</w:t>
      </w:r>
    </w:p>
    <w:p w14:paraId="7A6FEC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 (安徽康明斯动力有限公司)</w:t>
      </w:r>
    </w:p>
    <w:p w14:paraId="24A235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 (安徽康明斯动力有限公司)</w:t>
      </w:r>
    </w:p>
    <w:p w14:paraId="132404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 (安徽康明斯动力有限公司)</w:t>
      </w:r>
    </w:p>
    <w:p w14:paraId="1D6586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 (浙江银轮机械股份有限公司)</w:t>
      </w:r>
    </w:p>
    <w:p w14:paraId="485323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 (博世汽车系统（无锡）有限公司)</w:t>
      </w:r>
    </w:p>
    <w:p w14:paraId="52743F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53CFF8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3EFCE2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06880AC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3BE5CB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237712010"/>
      <w:r>
        <w:rPr>
          <w:rFonts w:hint="default" w:ascii="Times New Roman" w:hAnsi="Times New Roman" w:eastAsia="宋体" w:cs="Times New Roman"/>
          <w:sz w:val="24"/>
          <w:szCs w:val="24"/>
        </w:rPr>
        <w:t>9、蚌埠瑞祥消防机电设备有限公司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ACD0D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YL5380GXFPM180/SCA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泡沫消防车</w:t>
      </w:r>
    </w:p>
    <w:p w14:paraId="1CB744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发动机：DC16 118 L02 (斯堪尼亚商用汽车有限公司) </w:t>
      </w:r>
    </w:p>
    <w:p w14:paraId="578CDD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喷油泵型号：2492735 (Scania CV AB)</w:t>
      </w:r>
    </w:p>
    <w:p w14:paraId="755262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喷油器型号：2232306 (Scania CV AB)</w:t>
      </w:r>
    </w:p>
    <w:p w14:paraId="0EE8AA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增压器型号：2251743 (Honeywell turbo technologies(Garrett))</w:t>
      </w:r>
    </w:p>
    <w:p w14:paraId="6874DB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OBD型号：SCANIA China6 (Scania CV AB)</w:t>
      </w:r>
    </w:p>
    <w:p w14:paraId="7D8A88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催化转化器(ASC)：2534571 (Scania CV AB)</w:t>
      </w:r>
    </w:p>
    <w:p w14:paraId="1B4446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SCR排气处理器型号：2534571 (Scania CV AB)</w:t>
      </w:r>
    </w:p>
    <w:p w14:paraId="02D0C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DPF排气处理器型号：2534571 (Scania CV AB)</w:t>
      </w:r>
    </w:p>
    <w:p w14:paraId="497055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DOC排气处理器型号：2534571 (Scania CV AB)</w:t>
      </w:r>
    </w:p>
    <w:p w14:paraId="380E1C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SCR系统尿素计量泵型号：2020278 (Scania CV AB)</w:t>
      </w:r>
    </w:p>
    <w:p w14:paraId="231BA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SNS (Continental AG)</w:t>
      </w:r>
    </w:p>
    <w:p w14:paraId="6607C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SNS (Continental AG)</w:t>
      </w:r>
    </w:p>
    <w:p w14:paraId="03096B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在线监控车载终端：HQT401 (杭州鸿泉物联网技术股份有限公司)</w:t>
      </w:r>
    </w:p>
    <w:p w14:paraId="6B23108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84252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2014624872"/>
      <w:r>
        <w:rPr>
          <w:rFonts w:hint="default" w:ascii="Times New Roman" w:hAnsi="Times New Roman" w:eastAsia="宋体" w:cs="Times New Roman"/>
          <w:sz w:val="24"/>
          <w:szCs w:val="24"/>
        </w:rPr>
        <w:t>10、湖北神百专用汽车有限公司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13B7B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ABC5258TQZSX6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19CC87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发动机：WP7H270E68 (潍柴动力股份有限公司) </w:t>
      </w:r>
    </w:p>
    <w:p w14:paraId="2ABC6C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 w14:paraId="6F469C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27F64E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 w14:paraId="42B779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40B6C7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1EFBBE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009255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231F14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2A9483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55A30E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75E14F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44227C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在线监控车载终端：TXJ-BR4-HQ15；TXJ-BR4-YW15 (陕西天行健车联网信息技术有限公司)</w:t>
      </w:r>
    </w:p>
    <w:p w14:paraId="16E54B6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51700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984986121"/>
      <w:r>
        <w:rPr>
          <w:rFonts w:hint="default" w:ascii="Times New Roman" w:hAnsi="Times New Roman" w:eastAsia="宋体" w:cs="Times New Roman"/>
          <w:sz w:val="24"/>
          <w:szCs w:val="24"/>
        </w:rPr>
        <w:t>11、南京汽车集团有限公司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35DE0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NJ5046XYCDE-AM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运钞车</w:t>
      </w:r>
    </w:p>
    <w:p w14:paraId="6D9F8F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758204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 (BOSCH)</w:t>
      </w:r>
    </w:p>
    <w:p w14:paraId="4767D8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 (BOSCH)</w:t>
      </w:r>
    </w:p>
    <w:p w14:paraId="176C57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 (Garrett)</w:t>
      </w:r>
    </w:p>
    <w:p w14:paraId="52856E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 (BOSCH)</w:t>
      </w:r>
    </w:p>
    <w:p w14:paraId="00D7A5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 (凯龙高科技股份有限公司)</w:t>
      </w:r>
    </w:p>
    <w:p w14:paraId="6FA864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 (凯龙高科技股份有限公司)</w:t>
      </w:r>
    </w:p>
    <w:p w14:paraId="381B31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 (凯龙高科技股份有限公司)</w:t>
      </w:r>
    </w:p>
    <w:p w14:paraId="448153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 (凯龙高科技股份有限公司)</w:t>
      </w:r>
    </w:p>
    <w:p w14:paraId="3CBDCF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 (IVECO)</w:t>
      </w:r>
    </w:p>
    <w:p w14:paraId="34AF11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 (BOSCH)</w:t>
      </w:r>
    </w:p>
    <w:p w14:paraId="6F87AD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5802463098 (Vitesco)</w:t>
      </w:r>
    </w:p>
    <w:p w14:paraId="1C24EE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5802482142 (Vitesco)</w:t>
      </w:r>
    </w:p>
    <w:p w14:paraId="199B2E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1C54F8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64F9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发动机：F1AE8481G (南京依维柯汽车有限公司) </w:t>
      </w:r>
    </w:p>
    <w:p w14:paraId="37DBC2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喷油泵型号：CP1H3 (BOSCH)</w:t>
      </w:r>
    </w:p>
    <w:p w14:paraId="1D50AC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 w14:paraId="18A069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增压器型号：5802445913 (Garrett)</w:t>
      </w:r>
    </w:p>
    <w:p w14:paraId="152752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 (BOSCH)</w:t>
      </w:r>
    </w:p>
    <w:p w14:paraId="342F63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 (凯龙高科技股份有限公司)</w:t>
      </w:r>
    </w:p>
    <w:p w14:paraId="501A93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 (凯龙高科技股份有限公司)</w:t>
      </w:r>
    </w:p>
    <w:p w14:paraId="5D788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 (凯龙高科技股份有限公司)</w:t>
      </w:r>
    </w:p>
    <w:p w14:paraId="179CFD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 (凯龙高科技股份有限公司)</w:t>
      </w:r>
    </w:p>
    <w:p w14:paraId="0AD77C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 (DELLORTO)</w:t>
      </w:r>
    </w:p>
    <w:p w14:paraId="1D7FD0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 (BOSCH)</w:t>
      </w:r>
    </w:p>
    <w:p w14:paraId="094AAF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5802463098 (Vitesco)</w:t>
      </w:r>
    </w:p>
    <w:p w14:paraId="5A29C2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5802482142 (Vitesco)</w:t>
      </w:r>
    </w:p>
    <w:p w14:paraId="72EE33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3A7B9D0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BA2CB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877752290"/>
      <w:r>
        <w:rPr>
          <w:rFonts w:hint="default" w:ascii="Times New Roman" w:hAnsi="Times New Roman" w:eastAsia="宋体" w:cs="Times New Roman"/>
          <w:sz w:val="24"/>
          <w:szCs w:val="24"/>
        </w:rPr>
        <w:t>12、襄阳腾龙汽车有限公司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AA3BB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SYC5040TPSFT6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大流量排水抢险车</w:t>
      </w:r>
    </w:p>
    <w:p w14:paraId="1FD97F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发动机：Q25-152E60 (安徽全柴动力股份有限公司) </w:t>
      </w:r>
    </w:p>
    <w:p w14:paraId="32C3B9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0D79D9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36C180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 (宁波威孚天力增压技术股份有限公司)</w:t>
      </w:r>
    </w:p>
    <w:p w14:paraId="014652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2329F0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(安徽全柴动力股份有限公司)</w:t>
      </w:r>
    </w:p>
    <w:p w14:paraId="772B10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(安徽全柴动力股份有限公司)</w:t>
      </w:r>
    </w:p>
    <w:p w14:paraId="0F3D19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(安徽全柴动力股份有限公司)</w:t>
      </w:r>
    </w:p>
    <w:p w14:paraId="2370EB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DOC排气处理器型号：DOC10 (安徽全柴动力股份有限公司)</w:t>
      </w:r>
    </w:p>
    <w:p w14:paraId="1BF113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536ABC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5DC277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15BBA0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1CD6B4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6496357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30788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704320406"/>
      <w:r>
        <w:rPr>
          <w:rFonts w:hint="default" w:ascii="Times New Roman" w:hAnsi="Times New Roman" w:eastAsia="宋体" w:cs="Times New Roman"/>
          <w:sz w:val="24"/>
          <w:szCs w:val="24"/>
        </w:rPr>
        <w:t>13、湖北新盛环卫科技有限公司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D0E55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XSH5160GPSD6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56FFE5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5560B6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(电装(中国)投资有限公司)</w:t>
      </w:r>
    </w:p>
    <w:p w14:paraId="644994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喷油器型号：F4 (电装(中国)投资有限公司)</w:t>
      </w:r>
    </w:p>
    <w:p w14:paraId="3A6C7D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增压器型号：G3 (电装(中国)投资有限公司)</w:t>
      </w:r>
    </w:p>
    <w:p w14:paraId="3434CC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491719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 (东风商用车有限公司)</w:t>
      </w:r>
    </w:p>
    <w:p w14:paraId="31A04F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 (东风商用车有限公司)</w:t>
      </w:r>
    </w:p>
    <w:p w14:paraId="3F5B29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 (东风商用车有限公司)</w:t>
      </w:r>
    </w:p>
    <w:p w14:paraId="6AFDB2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 (东风商用车有限公司)</w:t>
      </w:r>
    </w:p>
    <w:p w14:paraId="131A8A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6718BF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64F3DF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3918A8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27C69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61A5180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4A21F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588023785"/>
      <w:r>
        <w:rPr>
          <w:rFonts w:hint="default" w:ascii="Times New Roman" w:hAnsi="Times New Roman" w:eastAsia="宋体" w:cs="Times New Roman"/>
          <w:sz w:val="24"/>
          <w:szCs w:val="24"/>
        </w:rPr>
        <w:t>14、程力汽车集团股份有限公司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07FF9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CL5252TQZS6ZQ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5F2260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发动机：YCS06300-61 (广西玉柴机器股份有限公司) </w:t>
      </w:r>
    </w:p>
    <w:p w14:paraId="09E908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436261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7232F0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2A1C8F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2DD16C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206D32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4B19E9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6A982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3CD9F1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251280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5A94A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602B41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3086AF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 (陕西天行健车联网信息技术有限公司)</w:t>
      </w:r>
    </w:p>
    <w:p w14:paraId="7ECF23B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AC71B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543593615"/>
      <w:r>
        <w:rPr>
          <w:rFonts w:hint="default" w:ascii="Times New Roman" w:hAnsi="Times New Roman" w:eastAsia="宋体" w:cs="Times New Roman"/>
          <w:sz w:val="24"/>
          <w:szCs w:val="24"/>
        </w:rPr>
        <w:t>15、浙江戴德隆翠汽车有限公司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6FCB2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ZDD5070XLJ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08D6ED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发动机：F2.8NS6B150 (北京福田康明斯发动机有限公司) </w:t>
      </w:r>
    </w:p>
    <w:p w14:paraId="6D5EC3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(博世汽车柴油系统有限公司)</w:t>
      </w:r>
    </w:p>
    <w:p w14:paraId="470939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(博世汽车柴油系统有限公司)</w:t>
      </w:r>
    </w:p>
    <w:p w14:paraId="1495DA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0B5C44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755860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(博世汽车系统（无锡）有限公司)</w:t>
      </w:r>
    </w:p>
    <w:p w14:paraId="1F16A5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(博世汽车系统（无锡）有限公司)</w:t>
      </w:r>
    </w:p>
    <w:p w14:paraId="7632A9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 (博世汽车系统（无锡）有限公司)</w:t>
      </w:r>
    </w:p>
    <w:p w14:paraId="75CF3B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(博世汽车系统（无锡）有限公司)</w:t>
      </w:r>
    </w:p>
    <w:p w14:paraId="1C1DDF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SCR系统尿素计量泵型号：Denoxtronic-SM (博世汽车柴油系统有限公司)</w:t>
      </w:r>
    </w:p>
    <w:p w14:paraId="6F0D3A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NB0100 (博世汽车系统（无锡）有限公司)</w:t>
      </w:r>
    </w:p>
    <w:p w14:paraId="7AFB74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NB0100 (博世汽车系统（无锡）有限公司)</w:t>
      </w:r>
    </w:p>
    <w:p w14:paraId="5CB955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在线监控车载终端：HOMER4C (北京博创联动科技有限公司)</w:t>
      </w:r>
    </w:p>
    <w:p w14:paraId="6316F72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2334A3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1719198919"/>
      <w:r>
        <w:rPr>
          <w:rFonts w:hint="default" w:ascii="Times New Roman" w:hAnsi="Times New Roman" w:eastAsia="宋体" w:cs="Times New Roman"/>
          <w:sz w:val="24"/>
          <w:szCs w:val="24"/>
        </w:rPr>
        <w:t>16、湖北五环专用汽车有限公司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0EAA5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HCQ5046TYHBJ6CS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路面养护车</w:t>
      </w:r>
    </w:p>
    <w:p w14:paraId="460BEF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发动机：Q25-152E60 (安徽全柴动力股份有限公司) </w:t>
      </w:r>
    </w:p>
    <w:p w14:paraId="228237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465D19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25F488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 (宁波威孚天力增压技术股份有限公司)</w:t>
      </w:r>
    </w:p>
    <w:p w14:paraId="489E8A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2EBF9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(安徽全柴动力股份有限公司)</w:t>
      </w:r>
    </w:p>
    <w:p w14:paraId="722740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(安徽全柴动力股份有限公司)</w:t>
      </w:r>
    </w:p>
    <w:p w14:paraId="4BD379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(安徽全柴动力股份有限公司)</w:t>
      </w:r>
    </w:p>
    <w:p w14:paraId="1FBFBC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DOC排气处理器型号：DOC10 (安徽全柴动力股份有限公司)</w:t>
      </w:r>
    </w:p>
    <w:p w14:paraId="6876CB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0E5F4F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3BF8D8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228506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0018F6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在线监控车载终端：YLB02/ZLB04 (北汽福田汽车股份有限公司)</w:t>
      </w:r>
    </w:p>
    <w:p w14:paraId="46B17FA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D546E6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545440039"/>
      <w:r>
        <w:rPr>
          <w:rFonts w:hint="default" w:ascii="Times New Roman" w:hAnsi="Times New Roman" w:eastAsia="宋体" w:cs="Times New Roman"/>
          <w:sz w:val="24"/>
          <w:szCs w:val="24"/>
        </w:rPr>
        <w:t>17、徐州工程机械集团有限公司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5F03D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XZJ5340JQZ25SHEV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插电式增程混合动力汽车起重机</w:t>
      </w:r>
    </w:p>
    <w:p w14:paraId="725E58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2399F8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(博格华纳燃油系统（烟台）有限公司)</w:t>
      </w:r>
    </w:p>
    <w:p w14:paraId="50EF14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(博格华纳燃油系统（烟台）有限公司)</w:t>
      </w:r>
    </w:p>
    <w:p w14:paraId="370714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E0881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2DBE2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2073F3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0E8FEF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105E43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78E983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177D0B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2404A0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231A99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在线监控车载终端：WLRC (徐工汉云技术股份有限公司)</w:t>
      </w:r>
    </w:p>
    <w:p w14:paraId="1449AB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FB9E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10059C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(博格华纳燃油系统（烟台）有限公司)</w:t>
      </w:r>
    </w:p>
    <w:p w14:paraId="72046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(博格华纳燃油系统（烟台）有限公司)</w:t>
      </w:r>
    </w:p>
    <w:p w14:paraId="55201D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B93E2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F4081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 (广西玉柴排气技术有限公司)</w:t>
      </w:r>
    </w:p>
    <w:p w14:paraId="5B19A8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 (广西玉柴排气技术有限公司)</w:t>
      </w:r>
    </w:p>
    <w:p w14:paraId="72461D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 (广西玉柴排气技术有限公司)</w:t>
      </w:r>
    </w:p>
    <w:p w14:paraId="7EBA9C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 (广西玉柴排气技术有限公司)</w:t>
      </w:r>
    </w:p>
    <w:p w14:paraId="36FAB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AF155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328FB5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46897F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在线监控车载终端：WLRC (徐工汉云技术股份有限公司)</w:t>
      </w:r>
    </w:p>
    <w:p w14:paraId="7B9D62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67FD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XZJ5380JQZ50K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2B2B3F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发动机：SC9DF340Q6 (上海新动力汽车科技股份有限公司) </w:t>
      </w:r>
    </w:p>
    <w:p w14:paraId="3088E0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6EDAAE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7E4965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增压器型号：JP70K (康跃科技(山东)有限公司)</w:t>
      </w:r>
    </w:p>
    <w:p w14:paraId="07B093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OBD型号：SCOBD603 (上海新动力汽车科技股份有限公司)</w:t>
      </w:r>
    </w:p>
    <w:p w14:paraId="4D9417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催化转化器(ASC)：DPC04 (上海新动力汽车科技股份有限公司)</w:t>
      </w:r>
    </w:p>
    <w:p w14:paraId="3C028B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SCR排气处理器型号：DPC04 (上海新动力汽车科技股份有限公司)</w:t>
      </w:r>
    </w:p>
    <w:p w14:paraId="265B1C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DPF排气处理器型号：DPC04 (上海新动力汽车科技股份有限公司)</w:t>
      </w:r>
    </w:p>
    <w:p w14:paraId="63EE92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DOC排气处理器型号：DPC04 (上海新动力汽车科技股份有限公司)</w:t>
      </w:r>
    </w:p>
    <w:p w14:paraId="728C54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EGR型号：HD EGR (皮尔博格汽车零部件（昆山）有限公司)</w:t>
      </w:r>
    </w:p>
    <w:p w14:paraId="56095A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 (博世动力总成有限公司)</w:t>
      </w:r>
    </w:p>
    <w:p w14:paraId="6DEA63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5AC851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0B2137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2F9B17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FFFC5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发动机：SC9DF340Q6 (上海新动力汽车科技股份有限公司) </w:t>
      </w:r>
    </w:p>
    <w:p w14:paraId="6ED515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6DE295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746636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增压器型号：JP70K (康跃科技(山东)有限公司)</w:t>
      </w:r>
    </w:p>
    <w:p w14:paraId="21074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OBD型号：SCOBD603 (上海新动力汽车科技股份有限公司)</w:t>
      </w:r>
    </w:p>
    <w:p w14:paraId="5EB2D6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催化转化器(ASC)：DPC04 (上海新动力汽车科技股份有限公司)</w:t>
      </w:r>
    </w:p>
    <w:p w14:paraId="116DB2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SCR排气处理器型号：DPC04 (上海新动力汽车科技股份有限公司)</w:t>
      </w:r>
    </w:p>
    <w:p w14:paraId="62988F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DPF排气处理器型号：DPC04 (上海新动力汽车科技股份有限公司)</w:t>
      </w:r>
    </w:p>
    <w:p w14:paraId="525CE0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DOC排气处理器型号：DPC04 (上海新动力汽车科技股份有限公司)</w:t>
      </w:r>
    </w:p>
    <w:p w14:paraId="34BDAF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EGR型号：HD EGR (皮尔博格汽车零部件（昆山）有限公司)</w:t>
      </w:r>
    </w:p>
    <w:p w14:paraId="70F18F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 (博世动力总成有限公司)</w:t>
      </w:r>
    </w:p>
    <w:p w14:paraId="556F7A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137B8B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164F19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5535D0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10D8C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发动机：SC9DF340Q6 (上海新动力汽车科技股份有限公司) </w:t>
      </w:r>
    </w:p>
    <w:p w14:paraId="5EE6BE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4CE60B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1AB615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增压器型号：JP70K (康跃科技(山东)有限公司)</w:t>
      </w:r>
    </w:p>
    <w:p w14:paraId="08A47E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OBD型号：SCOBD603 (上海新动力汽车科技股份有限公司)</w:t>
      </w:r>
    </w:p>
    <w:p w14:paraId="225D90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催化转化器(ASC)：DPC04 (上海新动力汽车科技股份有限公司)</w:t>
      </w:r>
    </w:p>
    <w:p w14:paraId="5F35A4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SCR排气处理器型号：DPC04 (上海新动力汽车科技股份有限公司)</w:t>
      </w:r>
    </w:p>
    <w:p w14:paraId="202524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DPF排气处理器型号：DPC04 (上海新动力汽车科技股份有限公司)</w:t>
      </w:r>
    </w:p>
    <w:p w14:paraId="5930D3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DOC排气处理器型号：DPC04 (上海新动力汽车科技股份有限公司)</w:t>
      </w:r>
    </w:p>
    <w:p w14:paraId="5F28E3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EGR型号：HD EGR (皮尔博格汽车零部件（昆山）有限公司)</w:t>
      </w:r>
    </w:p>
    <w:p w14:paraId="0E562A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 (博世动力总成有限公司)</w:t>
      </w:r>
    </w:p>
    <w:p w14:paraId="1D3C14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06B8F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663E53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430479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3E2C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XZJ5432JQZ50G5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53B3B8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发动机：SC9DF360Q6P (上海新动力汽车科技股份有限公司) </w:t>
      </w:r>
    </w:p>
    <w:p w14:paraId="78C278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294955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3036B3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38A55E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OBD型号：SCOBD606 (上海新动力汽车科技股份有限公司)</w:t>
      </w:r>
    </w:p>
    <w:p w14:paraId="59F119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催化转化器(ASC)：SCASC-DPC07 (上海新动力汽车科技股份有限公司)</w:t>
      </w:r>
    </w:p>
    <w:p w14:paraId="51C79B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SCR排气处理器型号：SCSCR-DPC07 (上海新动力汽车科技股份有限公司)</w:t>
      </w:r>
    </w:p>
    <w:p w14:paraId="5FA69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DPF排气处理器型号：SCDPF-DPC07 (上海新动力汽车科技股份有限公司)</w:t>
      </w:r>
    </w:p>
    <w:p w14:paraId="22DA2B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DOC排气处理器型号：SCDOC-DPC07 (上海新动力汽车科技股份有限公司)</w:t>
      </w:r>
    </w:p>
    <w:p w14:paraId="5F42FF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SCR系统尿素计量泵型号：SCSM01 (上海新动力汽车科技股份有限公司)</w:t>
      </w:r>
    </w:p>
    <w:p w14:paraId="2FEBCE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68AFB1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399C66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202022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85DC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发动机：SC9DF360Q6P (上海新动力汽车科技股份有限公司) </w:t>
      </w:r>
    </w:p>
    <w:p w14:paraId="6C1F2E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4A1655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4A102F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44A0ED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OBD型号：SCOBD606 (上海新动力汽车科技股份有限公司)</w:t>
      </w:r>
    </w:p>
    <w:p w14:paraId="71315C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催化转化器(ASC)：SCASC-DPC07 (上海新动力汽车科技股份有限公司)</w:t>
      </w:r>
    </w:p>
    <w:p w14:paraId="35AABC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SCR排气处理器型号：SCSCR-DPC07 (上海新动力汽车科技股份有限公司)</w:t>
      </w:r>
    </w:p>
    <w:p w14:paraId="3B655C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DPF排气处理器型号：SCDPF-DPC07 (上海新动力汽车科技股份有限公司)</w:t>
      </w:r>
    </w:p>
    <w:p w14:paraId="1824D6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DOC排气处理器型号：SCDOC-DPC07 (上海新动力汽车科技股份有限公司)</w:t>
      </w:r>
    </w:p>
    <w:p w14:paraId="5445AC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SCR系统尿素计量泵型号：SCSM01 (上海新动力汽车科技股份有限公司)</w:t>
      </w:r>
    </w:p>
    <w:p w14:paraId="6DA5DB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6D718D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260979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04B621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261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发动机：SC9DF360Q6P (上海新动力汽车科技股份有限公司) </w:t>
      </w:r>
    </w:p>
    <w:p w14:paraId="688792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674894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00495C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664FC9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OBD型号：SCOBD606 (上海新动力汽车科技股份有限公司)</w:t>
      </w:r>
    </w:p>
    <w:p w14:paraId="12336F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催化转化器(ASC)：SCASC-DPC07 (上海新动力汽车科技股份有限公司)</w:t>
      </w:r>
    </w:p>
    <w:p w14:paraId="64FE99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SCR排气处理器型号：SCSCR-DPC07 (上海新动力汽车科技股份有限公司)</w:t>
      </w:r>
    </w:p>
    <w:p w14:paraId="6FB9C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DPF排气处理器型号：SCDPF-DPC07 (上海新动力汽车科技股份有限公司)</w:t>
      </w:r>
    </w:p>
    <w:p w14:paraId="694A92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DOC排气处理器型号：SCDOC-DPC07 (上海新动力汽车科技股份有限公司)</w:t>
      </w:r>
    </w:p>
    <w:p w14:paraId="21B8C5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SCR系统尿素计量泵型号：SCSM01 (上海新动力汽车科技股份有限公司)</w:t>
      </w:r>
    </w:p>
    <w:p w14:paraId="4DAAF3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1C963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29A8D8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3CF2F5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F8A8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XZJ5450JQZ60K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30E40C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发动机：SC9DF360Q6P (上海新动力汽车科技股份有限公司) </w:t>
      </w:r>
    </w:p>
    <w:p w14:paraId="0B4DCF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7185C0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143525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593818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OBD型号：SCOBD606 (上海新动力汽车科技股份有限公司)</w:t>
      </w:r>
    </w:p>
    <w:p w14:paraId="520CD2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催化转化器(ASC)：SCDOC-DPC07 (上海新动力汽车科技股份有限公司)</w:t>
      </w:r>
    </w:p>
    <w:p w14:paraId="4EAC4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SCR排气处理器型号：SCSCR-DPC07 (上海新动力汽车科技股份有限公司)</w:t>
      </w:r>
    </w:p>
    <w:p w14:paraId="35DC7B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DPF排气处理器型号：SCDPF-DPC07 (上海新动力汽车科技股份有限公司)</w:t>
      </w:r>
    </w:p>
    <w:p w14:paraId="571E33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DOC排气处理器型号：SCDOC-DPC07 (上海新动力汽车科技股份有限公司)</w:t>
      </w:r>
    </w:p>
    <w:p w14:paraId="12B701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SCR系统尿素计量泵型号：SCSM01 (上海新动力汽车科技股份有限公司)</w:t>
      </w:r>
    </w:p>
    <w:p w14:paraId="443E17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177CF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6C40F4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24396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D4863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发动机：SC9DF360Q6P (上海新动力汽车科技股份有限公司) </w:t>
      </w:r>
    </w:p>
    <w:p w14:paraId="1E33EB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1000B4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3E39B5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1EFDE5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OBD型号：SCOBD606 (上海新动力汽车科技股份有限公司)</w:t>
      </w:r>
    </w:p>
    <w:p w14:paraId="03EB47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催化转化器(ASC)：SCDOC-DPC07 (上海新动力汽车科技股份有限公司)</w:t>
      </w:r>
    </w:p>
    <w:p w14:paraId="483A00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SCR排气处理器型号：SCSCR-DPC07 (上海新动力汽车科技股份有限公司)</w:t>
      </w:r>
    </w:p>
    <w:p w14:paraId="31AF31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DPF排气处理器型号：SCDPF-DPC07 (上海新动力汽车科技股份有限公司)</w:t>
      </w:r>
    </w:p>
    <w:p w14:paraId="26CB53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DOC排气处理器型号：SCDOC-DPC07 (上海新动力汽车科技股份有限公司)</w:t>
      </w:r>
    </w:p>
    <w:p w14:paraId="1FB5E5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SCR系统尿素计量泵型号：SCSM01 (上海新动力汽车科技股份有限公司)</w:t>
      </w:r>
    </w:p>
    <w:p w14:paraId="465B74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40CDC0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1C095E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6E9FD7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D6DF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发动机：SC9DF360Q6P (上海新动力汽车科技股份有限公司) </w:t>
      </w:r>
    </w:p>
    <w:p w14:paraId="356BDC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(电装(中国)投资有限公司上海分公司)</w:t>
      </w:r>
    </w:p>
    <w:p w14:paraId="11BF9F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(电装(中国)投资有限公司上海分公司)</w:t>
      </w:r>
    </w:p>
    <w:p w14:paraId="7962A3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34C23C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OBD型号：SCOBD606 (上海新动力汽车科技股份有限公司)</w:t>
      </w:r>
    </w:p>
    <w:p w14:paraId="3DD482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催化转化器(ASC)：SCDOC-DPC07 (上海新动力汽车科技股份有限公司)</w:t>
      </w:r>
    </w:p>
    <w:p w14:paraId="6789F8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SCR排气处理器型号：SCSCR-DPC07 (上海新动力汽车科技股份有限公司)</w:t>
      </w:r>
    </w:p>
    <w:p w14:paraId="61AA7E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DPF排气处理器型号：SCDPF-DPC07 (上海新动力汽车科技股份有限公司)</w:t>
      </w:r>
    </w:p>
    <w:p w14:paraId="0867E6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DOC排气处理器型号：SCDOC-DPC07 (上海新动力汽车科技股份有限公司)</w:t>
      </w:r>
    </w:p>
    <w:p w14:paraId="393448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SCR系统尿素计量泵型号：SCSM01 (上海新动力汽车科技股份有限公司)</w:t>
      </w:r>
    </w:p>
    <w:p w14:paraId="5DF038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013CB3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48E260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1FA2EF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45088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XZJ5461JQZ80K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2BB02F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BE78E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发动机：WP9H336E62 (潍柴动力股份有限公司) </w:t>
      </w:r>
    </w:p>
    <w:p w14:paraId="2B9025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4A6CA8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4486A0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21B6F2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39B918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286AB1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6BA1BB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47D2CD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6F75C2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00C2D8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27554C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4ACE11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348B42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0758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发动机：WP9H336E62 (潍柴动力股份有限公司) </w:t>
      </w:r>
    </w:p>
    <w:p w14:paraId="1A05CD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4F7BE2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12DF5A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5D8EB7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7A4324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056DB5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70B753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69C7FC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6C0CA7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20256E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102545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709C2C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0891E4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DF42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发动机：WP9H336E62 (潍柴动力股份有限公司) </w:t>
      </w:r>
    </w:p>
    <w:p w14:paraId="45E463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3A2469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7C337F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59B425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76FA61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0374C7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3055AB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7AC4B0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4BA327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015283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236B85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0652C7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5F2B59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629E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XZJ5464JQZ70K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37A2B5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发动机：WP9H336E62 (潍柴动力股份有限公司) </w:t>
      </w:r>
    </w:p>
    <w:p w14:paraId="3D64D6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6583CE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1B6355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1C3F03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25A7A7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4719B3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0D29EA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69EF4B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75BD3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290B5C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104B43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268216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23E6D6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5AACD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发动机：WP9H336E62 (潍柴动力股份有限公司) </w:t>
      </w:r>
    </w:p>
    <w:p w14:paraId="36285F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748F36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2BEADF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448C61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0F5F50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7FE17B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39AEB0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27AB86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29B2B6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7B577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1E8042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2CCD94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322A85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C54EA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发动机：WP9H336E62 (潍柴动力股份有限公司) </w:t>
      </w:r>
    </w:p>
    <w:p w14:paraId="77A50F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10DBE8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67D6A9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619C02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4C9106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5BE21A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0650AE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4B9007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320AD9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2E0967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664AA6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3161FB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781ED0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CBA3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XZJ5551JQZ200G8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全地面起重机</w:t>
      </w:r>
    </w:p>
    <w:p w14:paraId="0B828F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发动机：WP10.5H460E62（主发动机） (潍柴动力股份有限公司) </w:t>
      </w:r>
    </w:p>
    <w:p w14:paraId="4481DF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2F3AE5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11DFDD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 (博格华纳汽车零部件(宁波)有限公司)</w:t>
      </w:r>
    </w:p>
    <w:p w14:paraId="4F599F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25BCEE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719DF0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6E326A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0B33DD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6287EA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60936F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20D26F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52CD11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33D046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8B3C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发动机：WP10.5H460E62（主发动机） (潍柴动力股份有限公司) </w:t>
      </w:r>
    </w:p>
    <w:p w14:paraId="7A4551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7E3968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069A09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 (博格华纳汽车零部件(宁波)有限公司)</w:t>
      </w:r>
    </w:p>
    <w:p w14:paraId="10686E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246CC9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6FA14D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2584D5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6BB753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7E5C5D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147BC8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28D08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2A80CE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在线监控车载终端：WLRC (徐工汉云技术股份有限公司)</w:t>
      </w:r>
    </w:p>
    <w:p w14:paraId="57B5E9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9A42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发动机：WP7G300E473（副发动机） (潍柴动力股份有限公司) </w:t>
      </w:r>
    </w:p>
    <w:p w14:paraId="21E6D8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1CFB9E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295E37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1C097E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2B998B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3E7DA5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6C24CC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5CC2DC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29654F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NOX传感器型号：WPNOx Sensor (潍柴动力空气净化科技有限公司)</w:t>
      </w:r>
    </w:p>
    <w:p w14:paraId="27D6E4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CE03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发动机：WP7G300E473（副发动机） (潍柴动力股份有限公司) </w:t>
      </w:r>
    </w:p>
    <w:p w14:paraId="0A4E0B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1308BF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7AC217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78F21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54431C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176C9D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735DEE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7E7E9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51D503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NOX传感器型号：WPNOx Sensor (潍柴动力空气净化科技有限公司)</w:t>
      </w:r>
    </w:p>
    <w:p w14:paraId="25DAD5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DC867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XZJ5552JQZ130G8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全地面起重机</w:t>
      </w:r>
    </w:p>
    <w:p w14:paraId="49DFBB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发动机：WP10.5H460E62（主发动机） (潍柴动力股份有限公司) </w:t>
      </w:r>
    </w:p>
    <w:p w14:paraId="77ECD8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7033AE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450C84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 (博格华纳汽车零部件(宁波)有限公司)</w:t>
      </w:r>
    </w:p>
    <w:p w14:paraId="21DA31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491E1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4FB106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177692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5624B5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719EC4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42002A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7FC497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0509C5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在线监控车载终端：XCMG-LRC (徐工汉云技术股份有限公司)</w:t>
      </w:r>
    </w:p>
    <w:p w14:paraId="15B5A9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7C28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发动机：WP7G300E473（副发动机） (潍柴动力股份有限公司) </w:t>
      </w:r>
    </w:p>
    <w:p w14:paraId="1D0206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15EB22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7E6E5C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4E4FF5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127E56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544ABC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5C2FD5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42DE28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27CF95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NOX传感器型号：WPNOx Sensor (潍柴动力空气净化科技有限公司)</w:t>
      </w:r>
    </w:p>
    <w:p w14:paraId="70B2949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B3C79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1229860320"/>
      <w:r>
        <w:rPr>
          <w:rFonts w:hint="default" w:ascii="Times New Roman" w:hAnsi="Times New Roman" w:eastAsia="宋体" w:cs="Times New Roman"/>
          <w:sz w:val="24"/>
          <w:szCs w:val="24"/>
        </w:rPr>
        <w:t>18、唐山亚特专用汽车有限公司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D3A18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TZ5311GJBCQDFA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混凝土搅拌运输车</w:t>
      </w:r>
    </w:p>
    <w:p w14:paraId="45EE39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发动机：WP8.350E62 (潍柴动力股份有限公司) </w:t>
      </w:r>
    </w:p>
    <w:p w14:paraId="339C0E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2A3E75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6E3C7D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 w14:paraId="26EFC8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21ADBB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22E0CC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606336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22EEF0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029A1C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6931A7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1D2252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130287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(中寰卫星导航通信有限公司)</w:t>
      </w:r>
    </w:p>
    <w:p w14:paraId="2E04C07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97B8C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533033282"/>
      <w:r>
        <w:rPr>
          <w:rFonts w:hint="default" w:ascii="Times New Roman" w:hAnsi="Times New Roman" w:eastAsia="宋体" w:cs="Times New Roman"/>
          <w:sz w:val="24"/>
          <w:szCs w:val="24"/>
        </w:rPr>
        <w:t>19、山东祥农专用车辆有限公司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A63CE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SGW5181GQWBJ6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 w14:paraId="67BADC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55D429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290A8B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7FFA81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BE356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41EF75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1BA910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0FA766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 YC-DPF (广西玉柴排气技术有限公司)</w:t>
      </w:r>
    </w:p>
    <w:p w14:paraId="49FB24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6B0722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148DB0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5998B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2B5A32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56851D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3195B9C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09253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302639852"/>
      <w:r>
        <w:rPr>
          <w:rFonts w:hint="default" w:ascii="Times New Roman" w:hAnsi="Times New Roman" w:eastAsia="宋体" w:cs="Times New Roman"/>
          <w:sz w:val="24"/>
          <w:szCs w:val="24"/>
        </w:rPr>
        <w:t>20、中汽商用汽车有限公司（杭州）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82A28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ZQZ5041TQZF6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68F776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492900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526CF2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09A869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39030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4C763B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444ACC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30F214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3EF898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3C921F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616295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Dnox01 (安徽全柴动力股份有限公司)</w:t>
      </w:r>
    </w:p>
    <w:p w14:paraId="0E7BA1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Dnox01 (安徽全柴动力股份有限公司)</w:t>
      </w:r>
    </w:p>
    <w:p w14:paraId="59ED76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797320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FBC56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736863831"/>
      <w:r>
        <w:rPr>
          <w:rFonts w:hint="default" w:ascii="Times New Roman" w:hAnsi="Times New Roman" w:eastAsia="宋体" w:cs="Times New Roman"/>
          <w:sz w:val="24"/>
          <w:szCs w:val="24"/>
        </w:rPr>
        <w:t>21、山东中运专用汽车有限公司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2AF1B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ZYW5045GPS6EQ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71144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发动机：Q23-95E60 (安徽全柴动力股份有限公司) </w:t>
      </w:r>
    </w:p>
    <w:p w14:paraId="7B6853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(博世汽车柴油系统有限公司)</w:t>
      </w:r>
    </w:p>
    <w:p w14:paraId="1460B0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(博世汽车柴油系统有限公司)</w:t>
      </w:r>
    </w:p>
    <w:p w14:paraId="03DF2A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(康跃科技股份有限公司)</w:t>
      </w:r>
    </w:p>
    <w:p w14:paraId="746822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0CD44E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0C8B6A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21812A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35BB2E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4A608C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26B0F7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(博世汽车柴油系统有限公司)</w:t>
      </w:r>
    </w:p>
    <w:p w14:paraId="6B94A0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(博世汽车柴油系统有限公司)</w:t>
      </w:r>
    </w:p>
    <w:p w14:paraId="3B56D5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(博世汽车柴油系统有限公司)</w:t>
      </w:r>
    </w:p>
    <w:p w14:paraId="0A1E4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2F27AD8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A9E2D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2108830812"/>
      <w:r>
        <w:rPr>
          <w:rFonts w:hint="default" w:ascii="Times New Roman" w:hAnsi="Times New Roman" w:eastAsia="宋体" w:cs="Times New Roman"/>
          <w:sz w:val="24"/>
          <w:szCs w:val="24"/>
        </w:rPr>
        <w:t>22、江西江铃汽车集团旅居车有限公司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7DA0F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JRV5045XLJMMJA6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3E5537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0847FF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4E9C4B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6A3C78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62BD8B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22D371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(博世汽车系统（无锡）有限公司)</w:t>
      </w:r>
    </w:p>
    <w:p w14:paraId="6F1100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48D56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443278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3FB75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6A0BF2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3EF963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BAYX008432 (温州百岸亿芯科技有限公司)</w:t>
      </w:r>
    </w:p>
    <w:p w14:paraId="4BE655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BAYX008432 (温州百岸亿芯科技有限公司)</w:t>
      </w:r>
    </w:p>
    <w:p w14:paraId="243767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58AB5E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6A419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5BA6D3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6748C7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7B7A80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1C7091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25DADC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(博世汽车系统（无锡）有限公司)</w:t>
      </w:r>
    </w:p>
    <w:p w14:paraId="3C0A57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7C270C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3CB099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05D0AD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0A0D7F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126A2A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49C509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294DC2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71FDE2E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80537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216012653"/>
      <w:r>
        <w:rPr>
          <w:rFonts w:hint="default" w:ascii="Times New Roman" w:hAnsi="Times New Roman" w:eastAsia="宋体" w:cs="Times New Roman"/>
          <w:sz w:val="24"/>
          <w:szCs w:val="24"/>
        </w:rPr>
        <w:t>23、程力新富襄阳汽车股份有限公司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B25A2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CXF5060XLJEQ6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027627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发动机：ZD30D16-6N (东风轻型发动机有限公司) </w:t>
      </w:r>
    </w:p>
    <w:p w14:paraId="46BF8F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喷油泵型号：16700 (博世汽车柴油系统有限公司)</w:t>
      </w:r>
    </w:p>
    <w:p w14:paraId="4DD15A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喷油器型号：16600 (博世汽车柴油系统有限公司)</w:t>
      </w:r>
    </w:p>
    <w:p w14:paraId="0A0358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增压器型号：14411 (无锡康明斯涡轮增压技术有限公司)</w:t>
      </w:r>
    </w:p>
    <w:p w14:paraId="075984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OBD型号：BOSCH.V6.1 (博世汽车柴油系统有限公司)</w:t>
      </w:r>
    </w:p>
    <w:p w14:paraId="18A2E4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 (博世汽车系统(无锡)有限公司)</w:t>
      </w:r>
    </w:p>
    <w:p w14:paraId="6222DC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 (博世汽车系统(无锡)有限公司)</w:t>
      </w:r>
    </w:p>
    <w:p w14:paraId="48F452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 (博世汽车系统(无锡)有限公司)</w:t>
      </w:r>
    </w:p>
    <w:p w14:paraId="0A04AD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 (博世汽车系统(无锡)有限公司)</w:t>
      </w:r>
    </w:p>
    <w:p w14:paraId="08E902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EGR型号：14710 (DENSO)</w:t>
      </w:r>
    </w:p>
    <w:p w14:paraId="12CD85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 (博世汽车系统(无锡)有限公司)</w:t>
      </w:r>
    </w:p>
    <w:p w14:paraId="259C25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3616050 (博世汽车系统(无锡)有限公司)</w:t>
      </w:r>
    </w:p>
    <w:p w14:paraId="2A75AF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3616050 (博世汽车系统(无锡)有限公司)</w:t>
      </w:r>
    </w:p>
    <w:p w14:paraId="707068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144919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177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CXF5060XLJSH6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1991BD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发动机：SC28R150Q6 (上海新动力汽车科技股份有限公司) </w:t>
      </w:r>
    </w:p>
    <w:p w14:paraId="17601A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喷油泵型号：CP1H (博世汽车柴油系统有限公司)</w:t>
      </w:r>
    </w:p>
    <w:p w14:paraId="303426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 (博世汽车柴油系统有限公司)</w:t>
      </w:r>
    </w:p>
    <w:p w14:paraId="3FB37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增压器型号：BV43 (博格华纳汽车零部件(宁波)有限公司)</w:t>
      </w:r>
    </w:p>
    <w:p w14:paraId="1E8631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OBD型号：SCOBD601 (上海柴油机股份有限公司)</w:t>
      </w:r>
    </w:p>
    <w:p w14:paraId="5B6103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催化转化器(ASC)：DPC01 (上海柴油机股份有限公司)</w:t>
      </w:r>
    </w:p>
    <w:p w14:paraId="3A69AE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SCR排气处理器型号：DPC01 (上海柴油机股份有限公司)</w:t>
      </w:r>
    </w:p>
    <w:p w14:paraId="217E05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DPF排气处理器型号：DPC01 (上海柴油机股份有限公司)</w:t>
      </w:r>
    </w:p>
    <w:p w14:paraId="6A7EEA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DOC排气处理器型号：DPC01 (上海柴油机股份有限公司)</w:t>
      </w:r>
    </w:p>
    <w:p w14:paraId="1FCD9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EGR型号：EM-EGR-Genll (皮尔博格汽车零部件(昆山)有限公司)</w:t>
      </w:r>
    </w:p>
    <w:p w14:paraId="1FDDCB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 (博世汽车柴油系统有限公司)</w:t>
      </w:r>
    </w:p>
    <w:p w14:paraId="2E05BD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75E148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26640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在线监控车载终端：JKC-300 (武汉英泰斯特电子技术有限公司)</w:t>
      </w:r>
    </w:p>
    <w:p w14:paraId="1617D6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0007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CXF5060XLJZ6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5517BE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发动机：WP2.5NQ160E61 (潍柴动力股份有限公司) </w:t>
      </w:r>
    </w:p>
    <w:p w14:paraId="1187FD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(博世汽车柴油系统有限公司)</w:t>
      </w:r>
    </w:p>
    <w:p w14:paraId="39A4A8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(博世汽车柴油系统有限公司)</w:t>
      </w:r>
    </w:p>
    <w:p w14:paraId="0778F1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54F9C1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3F42EB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00AC8F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2D1AA3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697E02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5F7B2A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3E69E8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54653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3DFA18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72F534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422C96C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71B54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877289143"/>
      <w:r>
        <w:rPr>
          <w:rFonts w:hint="default" w:ascii="Times New Roman" w:hAnsi="Times New Roman" w:eastAsia="宋体" w:cs="Times New Roman"/>
          <w:sz w:val="24"/>
          <w:szCs w:val="24"/>
        </w:rPr>
        <w:t>24、菏泽宏伟专用汽车有限公司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8E25E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LHW5335TQZ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4E153A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2BBC92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3B6492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17CAF3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44F5C0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45E362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1B295B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142B53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775616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33CC8D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1C6CDD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NOX传感器型号：前:: RE090012 (中国重型汽车集团有限公司)</w:t>
      </w:r>
    </w:p>
    <w:p w14:paraId="1B68FC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后:: RE090012 (中国重型汽车集团有限公司)</w:t>
      </w:r>
    </w:p>
    <w:p w14:paraId="45F3FF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4DAB8E9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35C5F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221642119"/>
      <w:r>
        <w:rPr>
          <w:rFonts w:hint="default" w:ascii="Times New Roman" w:hAnsi="Times New Roman" w:eastAsia="宋体" w:cs="Times New Roman"/>
          <w:sz w:val="24"/>
          <w:szCs w:val="24"/>
        </w:rPr>
        <w:t>25、湖北东神专用汽车有限公司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08613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CAA5047TQZCA6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7AAE5F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发动机：CA4DB1-15E68 (中国第一汽车集团有限公司) </w:t>
      </w:r>
    </w:p>
    <w:p w14:paraId="09AA01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 (博世动力总成有限公司)</w:t>
      </w:r>
    </w:p>
    <w:p w14:paraId="0738A4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 (博世动力总成有限公司)</w:t>
      </w:r>
    </w:p>
    <w:p w14:paraId="47FCDC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 w14:paraId="65BB5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 (中国第一汽车集团有限公司)</w:t>
      </w:r>
    </w:p>
    <w:p w14:paraId="3CD4A1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 (中国第一汽车集团有限公司)</w:t>
      </w:r>
    </w:p>
    <w:p w14:paraId="582AFD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 (中国第一汽车集团有限公司)</w:t>
      </w:r>
    </w:p>
    <w:p w14:paraId="0FB90C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DPF排气处理器型号：1210310-E50 (中国第一汽车集团有限公司)</w:t>
      </w:r>
    </w:p>
    <w:p w14:paraId="74C43D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 (中国第一汽车集团有限公司)</w:t>
      </w:r>
    </w:p>
    <w:p w14:paraId="757045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3602510 (中国第一汽车集团有限公司)</w:t>
      </w:r>
    </w:p>
    <w:p w14:paraId="23BCC7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3602510 (中国第一汽车集团有限公司)</w:t>
      </w:r>
    </w:p>
    <w:p w14:paraId="483352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在线监控车载终端：CN6B-FAW05 (中国第一汽车集团有限公司)</w:t>
      </w:r>
    </w:p>
    <w:p w14:paraId="28CFAB7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D14C9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741045582"/>
      <w:r>
        <w:rPr>
          <w:rFonts w:hint="default" w:ascii="Times New Roman" w:hAnsi="Times New Roman" w:eastAsia="宋体" w:cs="Times New Roman"/>
          <w:sz w:val="24"/>
          <w:szCs w:val="24"/>
        </w:rPr>
        <w:t>26、长沙中联重科环境产业有限公司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17D3E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ZBH5046GSSBJY6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洒水车</w:t>
      </w:r>
    </w:p>
    <w:p w14:paraId="7FEFF9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发动机：4F25TC4 (北汽福田汽车股份有限公司) </w:t>
      </w:r>
    </w:p>
    <w:p w14:paraId="11C17C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(BOSCH)</w:t>
      </w:r>
    </w:p>
    <w:p w14:paraId="24C3D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 (BOSCH)</w:t>
      </w:r>
    </w:p>
    <w:p w14:paraId="3A4961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 (宁波威孚天力增压技术股份有限公司)</w:t>
      </w:r>
    </w:p>
    <w:p w14:paraId="7B1A5A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 (BOSCH)</w:t>
      </w:r>
    </w:p>
    <w:p w14:paraId="0A9586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 (北汽福田汽车股份有限公司)</w:t>
      </w:r>
    </w:p>
    <w:p w14:paraId="1FF8AB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 (北汽福田汽车股份有限公司)</w:t>
      </w:r>
    </w:p>
    <w:p w14:paraId="49843E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 (北汽福田汽车股份有限公司)</w:t>
      </w:r>
    </w:p>
    <w:p w14:paraId="7F6D9D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 (北汽福田汽车股份有限公司)</w:t>
      </w:r>
    </w:p>
    <w:p w14:paraId="68D04E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(博格华纳排放系统(宁波)有限公司)</w:t>
      </w:r>
    </w:p>
    <w:p w14:paraId="711A66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 (BOSCH)</w:t>
      </w:r>
    </w:p>
    <w:p w14:paraId="321943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(BOSCH)</w:t>
      </w:r>
    </w:p>
    <w:p w14:paraId="694643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(BOSCH)</w:t>
      </w:r>
    </w:p>
    <w:p w14:paraId="317DD8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 w14:paraId="2B8854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A5BFA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ZBH5073TWFEQE6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物料粉碎车</w:t>
      </w:r>
    </w:p>
    <w:p w14:paraId="1C0D1E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发动机：Q23-136E60 (安徽全柴动力股份有限公司) </w:t>
      </w:r>
    </w:p>
    <w:p w14:paraId="7FF2E9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743216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750960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 (宁波威孚天力增压技术股份有限公司)</w:t>
      </w:r>
    </w:p>
    <w:p w14:paraId="3E10A9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203E02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282CF2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34AA83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4694F1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79B40A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307C1B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10FE62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7D9B3E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0822AE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0B6181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A4A0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发动机：Q23-136E60 (安徽全柴动力股份有限公司) </w:t>
      </w:r>
    </w:p>
    <w:p w14:paraId="362643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61C53D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370396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 (宁波威孚天力增压技术股份有限公司)</w:t>
      </w:r>
    </w:p>
    <w:p w14:paraId="74A5C8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06BA6A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(安徽艾可蓝环保股份有限公司)</w:t>
      </w:r>
    </w:p>
    <w:p w14:paraId="762F64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(安徽艾可蓝环保股份有限公司)</w:t>
      </w:r>
    </w:p>
    <w:p w14:paraId="7D5440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(安徽艾可蓝环保股份有限公司)</w:t>
      </w:r>
    </w:p>
    <w:p w14:paraId="49E9B7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(安徽艾可蓝环保股份有限公司)</w:t>
      </w:r>
    </w:p>
    <w:p w14:paraId="1B9E44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641BCE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09D2E6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2501C2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425C53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00DE77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4121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ZBH5080XGCSHE6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交通锥收集工程车</w:t>
      </w:r>
    </w:p>
    <w:p w14:paraId="19B4F6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发动机：D25Pro (昆明云内动力股份有限公司) </w:t>
      </w:r>
    </w:p>
    <w:p w14:paraId="4AEDDA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35E115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38C4D1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290845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OBD型号：DEV-ECM-1 (博世动力总成有限公司)</w:t>
      </w:r>
    </w:p>
    <w:p w14:paraId="027FB8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 (无锡恒和环保科技有限公司)</w:t>
      </w:r>
    </w:p>
    <w:p w14:paraId="6132E0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 (无锡恒和环保科技有限公司)</w:t>
      </w:r>
    </w:p>
    <w:p w14:paraId="155573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 (无锡恒和环保科技有限公司)</w:t>
      </w:r>
    </w:p>
    <w:p w14:paraId="1CDFA2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 (无锡恒和环保科技有限公司)</w:t>
      </w:r>
    </w:p>
    <w:p w14:paraId="0D6754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 (无锡同益汽车动力技术有限公司)</w:t>
      </w:r>
    </w:p>
    <w:p w14:paraId="3BA4D9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 (无锡恒和环保科技有限公司)</w:t>
      </w:r>
    </w:p>
    <w:p w14:paraId="0F1173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DEV-Nox (纬湃汽车电子（长春）有限公司)</w:t>
      </w:r>
    </w:p>
    <w:p w14:paraId="27E683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DEV-Nox (纬湃汽车电子（长春）有限公司)</w:t>
      </w:r>
    </w:p>
    <w:p w14:paraId="7FD639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在线监控车载终端：HPM60 (江苏海平面数据科技有限公司)</w:t>
      </w:r>
    </w:p>
    <w:p w14:paraId="77EC79E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9A72B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1697822781"/>
      <w:r>
        <w:rPr>
          <w:rFonts w:hint="default" w:ascii="Times New Roman" w:hAnsi="Times New Roman" w:eastAsia="宋体" w:cs="Times New Roman"/>
          <w:sz w:val="24"/>
          <w:szCs w:val="24"/>
        </w:rPr>
        <w:t>27、程力专用汽车股份有限公司</w:t>
      </w:r>
      <w:bookmarkEnd w:id="2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BA1D9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CLW5142TQZCDP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756F4F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发动机：F4.5NS6B220A (北京福田康明斯发动机有限公司) </w:t>
      </w:r>
    </w:p>
    <w:p w14:paraId="186486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 w14:paraId="111319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 w14:paraId="5F7466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EF89A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45C4FF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2D7E7C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023C63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4CA152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30ED3C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29BBB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NB1510 (Cummins Inc.)</w:t>
      </w:r>
    </w:p>
    <w:p w14:paraId="251557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NB1500 (Cummins Inc.)</w:t>
      </w:r>
    </w:p>
    <w:p w14:paraId="604F84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2E9548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BDD3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CLW5310ZXXBHJ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车厢可卸式垃圾车</w:t>
      </w:r>
    </w:p>
    <w:p w14:paraId="22B14E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43D442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1EBD42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072DA9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63DFF1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 (博世动力总成有限公司)</w:t>
      </w:r>
    </w:p>
    <w:p w14:paraId="2814C7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741AC4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6B32D0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1265F6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DB8E6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 (中国重型汽车集团有限公司)</w:t>
      </w:r>
    </w:p>
    <w:p w14:paraId="6364F0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5265A2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34B340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572F1E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395880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EF64F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1656147053"/>
      <w:r>
        <w:rPr>
          <w:rFonts w:hint="default" w:ascii="Times New Roman" w:hAnsi="Times New Roman" w:eastAsia="宋体" w:cs="Times New Roman"/>
          <w:sz w:val="24"/>
          <w:szCs w:val="24"/>
        </w:rPr>
        <w:t>28、安徽江淮汽车集团股份有限公司</w:t>
      </w:r>
      <w:bookmarkEnd w:id="2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2EB00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HFC5041XYZP73K4C7S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邮政车</w:t>
      </w:r>
    </w:p>
    <w:p w14:paraId="66D52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发动机：HFC4DE3-2EA (安徽康明斯动力有限公司) </w:t>
      </w:r>
    </w:p>
    <w:p w14:paraId="5B2FDF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4541FB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4351EB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19E5D8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(博世动力总成有限公司)</w:t>
      </w:r>
    </w:p>
    <w:p w14:paraId="359557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 (安徽康明斯动力有限公司)</w:t>
      </w:r>
    </w:p>
    <w:p w14:paraId="1B03A0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 (安徽康明斯动力有限公司)</w:t>
      </w:r>
    </w:p>
    <w:p w14:paraId="0B0A27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 (安徽康明斯动力有限公司)</w:t>
      </w:r>
    </w:p>
    <w:p w14:paraId="0056E1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 (安徽康明斯动力有限公司)</w:t>
      </w:r>
    </w:p>
    <w:p w14:paraId="397445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 (浙江银轮机械股份有限公司)</w:t>
      </w:r>
    </w:p>
    <w:p w14:paraId="6D19A4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 (博世汽车系统（无锡）有限公司)</w:t>
      </w:r>
    </w:p>
    <w:p w14:paraId="79CF22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21A383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4F85CA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7D62CA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71196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发动机：HFC4DE3-2E5 (安徽康明斯动力有限公司) </w:t>
      </w:r>
    </w:p>
    <w:p w14:paraId="1BE440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7EB333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7A3FF0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610AD3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(博世动力总成有限公司)</w:t>
      </w:r>
    </w:p>
    <w:p w14:paraId="24EEA2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 (安徽康明斯动力有限公司)</w:t>
      </w:r>
    </w:p>
    <w:p w14:paraId="3822EC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 (安徽康明斯动力有限公司)</w:t>
      </w:r>
    </w:p>
    <w:p w14:paraId="5FCD2D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 (安徽康明斯动力有限公司)</w:t>
      </w:r>
    </w:p>
    <w:p w14:paraId="2DF9D1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 (安徽康明斯动力有限公司)</w:t>
      </w:r>
    </w:p>
    <w:p w14:paraId="720495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 (浙江银轮机械股份有限公司)</w:t>
      </w:r>
    </w:p>
    <w:p w14:paraId="0B5574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 (博世汽车系统（无锡）有限公司)</w:t>
      </w:r>
    </w:p>
    <w:p w14:paraId="5C445C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61238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5BA1EF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6B3423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9B48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HFC5180XXYP41K1D3S-1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3BDA9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发动机：B4.5NS6B220 (安徽康明斯动力有限公司) </w:t>
      </w:r>
    </w:p>
    <w:p w14:paraId="57D04B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(电装（中国）投资有限公司上海分公司)</w:t>
      </w:r>
    </w:p>
    <w:p w14:paraId="68882A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(电装（中国）投资有限公司上海分公司)</w:t>
      </w:r>
    </w:p>
    <w:p w14:paraId="2F580E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E1258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5C35B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5A9D16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1D1590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15490B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4C226D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 (博世动力总成有限公司)</w:t>
      </w:r>
    </w:p>
    <w:p w14:paraId="30BC64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NB1510 (Cummins Inc.)</w:t>
      </w:r>
    </w:p>
    <w:p w14:paraId="21D43F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NB1500 (Cummins Inc.)</w:t>
      </w:r>
    </w:p>
    <w:p w14:paraId="76EE1E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1E21977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19D71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656845168"/>
      <w:r>
        <w:rPr>
          <w:rFonts w:hint="default" w:ascii="Times New Roman" w:hAnsi="Times New Roman" w:eastAsia="宋体" w:cs="Times New Roman"/>
          <w:sz w:val="24"/>
          <w:szCs w:val="24"/>
        </w:rPr>
        <w:t>29、中欧汽车股份有限公司</w:t>
      </w:r>
      <w:bookmarkEnd w:id="2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C6869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ZCL5070XLJAPHEV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插电式混合动力旅居车</w:t>
      </w:r>
    </w:p>
    <w:p w14:paraId="37FF64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发动机：CA4DB1-14E68 (中国第一汽车集团有限公司) </w:t>
      </w:r>
    </w:p>
    <w:p w14:paraId="746BD4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 (博世动力总成有限公司)</w:t>
      </w:r>
    </w:p>
    <w:p w14:paraId="49A197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喷油器型号：1112010-E20 (博世动力总成有限公司)</w:t>
      </w:r>
    </w:p>
    <w:p w14:paraId="1CEAF6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增压器型号：HP48 (宁波威孚天力增压技术股份有限公司)</w:t>
      </w:r>
    </w:p>
    <w:p w14:paraId="403D74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 (中国第一汽车集团有限公司)</w:t>
      </w:r>
    </w:p>
    <w:p w14:paraId="4A7A10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催化转化器(ASC)：1210310-E20 (中国第一汽车集团有限公司)</w:t>
      </w:r>
    </w:p>
    <w:p w14:paraId="4C891F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SCR排气处理器型号：1210310-E20 (中国第一汽车集团有限公司)</w:t>
      </w:r>
    </w:p>
    <w:p w14:paraId="67CA78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DPF排气处理器型号：1210210-E20 (中国第一汽车集团有限公司)</w:t>
      </w:r>
    </w:p>
    <w:p w14:paraId="3D9ED2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DOC排气处理器型号：1210110-E20 (中国第一汽车集团有限公司)</w:t>
      </w:r>
    </w:p>
    <w:p w14:paraId="73CE9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 w14:paraId="1DD4D2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3602510 (中国第一汽车集团有限公司)</w:t>
      </w:r>
    </w:p>
    <w:p w14:paraId="2E14C9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3602510 (中国第一汽车集团有限公司)</w:t>
      </w:r>
    </w:p>
    <w:p w14:paraId="480391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3BB742E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3DAFD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562527823"/>
      <w:r>
        <w:rPr>
          <w:rFonts w:hint="default" w:ascii="Times New Roman" w:hAnsi="Times New Roman" w:eastAsia="宋体" w:cs="Times New Roman"/>
          <w:sz w:val="24"/>
          <w:szCs w:val="24"/>
        </w:rPr>
        <w:t>30、新乡市天牛汽车科技有限公司</w:t>
      </w:r>
      <w:bookmarkEnd w:id="2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4594D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XTN5040XDYJX6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 w14:paraId="2000B7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发动机：JX493ZLQ6F (江铃汽车股份有限公司) </w:t>
      </w:r>
    </w:p>
    <w:p w14:paraId="607A99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 (博世动力总成有限公司)</w:t>
      </w:r>
    </w:p>
    <w:p w14:paraId="5271C1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(博世动力总成有限公司)</w:t>
      </w:r>
    </w:p>
    <w:p w14:paraId="2DEC78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增压器型号：JP52 (宁波威孚天力增压技术股份有限公司)</w:t>
      </w:r>
    </w:p>
    <w:p w14:paraId="56707F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4E24C0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催化转化器(ASC)：JEDAT-013 (博世汽车系统(无锡)有限公司)</w:t>
      </w:r>
    </w:p>
    <w:p w14:paraId="21DB3A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SCR排气处理器型号：JEDAT-012 (博世汽车系统(无锡)有限公司)</w:t>
      </w:r>
    </w:p>
    <w:p w14:paraId="76B938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DPF排气处理器型号：JEDAT-011 (博世汽车系统(无锡)有限公司)</w:t>
      </w:r>
    </w:p>
    <w:p w14:paraId="1CF088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DOC排气处理器型号：JEDAT-010 (博世汽车系统(无锡)有限公司)</w:t>
      </w:r>
    </w:p>
    <w:p w14:paraId="50882C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 w14:paraId="0E1363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 (博世汽车系统(无锡)有限公司)</w:t>
      </w:r>
    </w:p>
    <w:p w14:paraId="00B704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57A93B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5A1814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 (北京经纬恒润科技股份有限公司)</w:t>
      </w:r>
    </w:p>
    <w:p w14:paraId="59CAE2B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3B33C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447386564"/>
      <w:r>
        <w:rPr>
          <w:rFonts w:hint="default" w:ascii="Times New Roman" w:hAnsi="Times New Roman" w:eastAsia="宋体" w:cs="Times New Roman"/>
          <w:sz w:val="24"/>
          <w:szCs w:val="24"/>
        </w:rPr>
        <w:t>31、湖北中威专用汽车有限公司</w:t>
      </w:r>
      <w:bookmarkEnd w:id="3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A15E6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EZW5180GXWE6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吸污车</w:t>
      </w:r>
    </w:p>
    <w:p w14:paraId="2C0E41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40CB09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253963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2CC443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050E0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7F75F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733264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659D65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16DB9E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131509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6CF851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DE37A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37E161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0F7C14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 (深圳市有为信息技术发展有限公司)</w:t>
      </w:r>
    </w:p>
    <w:p w14:paraId="0E9AA7C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90634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647956125"/>
      <w:r>
        <w:rPr>
          <w:rFonts w:hint="default" w:ascii="Times New Roman" w:hAnsi="Times New Roman" w:eastAsia="宋体" w:cs="Times New Roman"/>
          <w:sz w:val="24"/>
          <w:szCs w:val="24"/>
        </w:rPr>
        <w:t>32、北汽福田汽车股份有限公司</w:t>
      </w:r>
      <w:bookmarkEnd w:id="3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87717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BJ5045XLCPHEV4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插电式混合动力冷藏车</w:t>
      </w:r>
    </w:p>
    <w:p w14:paraId="53139D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BJ5045CCYPHEV4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插电式混合动力仓栅式运输车</w:t>
      </w:r>
    </w:p>
    <w:p w14:paraId="059A1E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1837A9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4681D2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5CFA05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5B9BBF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1671FD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7B20BF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5A7445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5B3BE5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503927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79DDF7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NB1510 (Cummins Inc.)</w:t>
      </w:r>
    </w:p>
    <w:p w14:paraId="798E18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NB1500 (Cummins Inc.)</w:t>
      </w:r>
    </w:p>
    <w:p w14:paraId="2860C1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27D6403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11965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130372392"/>
      <w:r>
        <w:rPr>
          <w:rFonts w:hint="default" w:ascii="Times New Roman" w:hAnsi="Times New Roman" w:eastAsia="宋体" w:cs="Times New Roman"/>
          <w:sz w:val="24"/>
          <w:szCs w:val="24"/>
        </w:rPr>
        <w:t>33、湖北新大运专用汽车装备制造有限公司</w:t>
      </w:r>
      <w:bookmarkEnd w:id="3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C8A94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XDY5041TFZJ6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064CAF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发动机：JX4D30B6H (江铃汽车股份有限公司) </w:t>
      </w:r>
    </w:p>
    <w:p w14:paraId="1EE321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 (博世动力总成有限公司)</w:t>
      </w:r>
    </w:p>
    <w:p w14:paraId="02028C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(博世动力总成有限公司)</w:t>
      </w:r>
    </w:p>
    <w:p w14:paraId="512EEC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(盖瑞特动力科技（上海）有限公司)</w:t>
      </w:r>
    </w:p>
    <w:p w14:paraId="49D044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 (博世动力总成有限公司)</w:t>
      </w:r>
    </w:p>
    <w:p w14:paraId="06FF74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催化转化器(ASC)：JBNS-601 (博世动力总成有限公司)</w:t>
      </w:r>
    </w:p>
    <w:p w14:paraId="0D6683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SCR排气处理器型号：JBNS-601 (博世动力总成有限公司)</w:t>
      </w:r>
    </w:p>
    <w:p w14:paraId="0A245B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DPF排气处理器型号：JBND-601 (博世动力总成有限公司)</w:t>
      </w:r>
    </w:p>
    <w:p w14:paraId="702A66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DOC排气处理器型号：JBND-601 (博世动力总成有限公司)</w:t>
      </w:r>
    </w:p>
    <w:p w14:paraId="2212EE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EGR型号：TE313 (宜宾天瑞达汽车零部件有限公司)</w:t>
      </w:r>
    </w:p>
    <w:p w14:paraId="1C78EA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SCR系统尿素计量泵型号：JBNS-601 (博世动力总成有限公司)</w:t>
      </w:r>
    </w:p>
    <w:p w14:paraId="47B381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NOX传感器型号：EGS-NX (博世动力总成有限公司)</w:t>
      </w:r>
    </w:p>
    <w:p w14:paraId="6CD9C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 (北京经纬恒润科技股份有限公司)</w:t>
      </w:r>
    </w:p>
    <w:p w14:paraId="6374566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BE4DC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378259573"/>
      <w:r>
        <w:rPr>
          <w:rFonts w:hint="default" w:ascii="Times New Roman" w:hAnsi="Times New Roman" w:eastAsia="宋体" w:cs="Times New Roman"/>
          <w:sz w:val="24"/>
          <w:szCs w:val="24"/>
        </w:rPr>
        <w:t>34、江西江铃集团晶马汽车有限公司</w:t>
      </w:r>
      <w:bookmarkEnd w:id="3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8E8B5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JMV5041XLJ6A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572F05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3B2797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715BF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37FE3A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257A34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71E2EB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 JEDAT039 (博世汽车系统(无锡)有限公司)</w:t>
      </w:r>
    </w:p>
    <w:p w14:paraId="0B8528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3FFE2A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33ABC2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590B14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02FCD1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6AC5AD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691C36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BAYX008432 (温州百岸亿芯科技有限公司)</w:t>
      </w:r>
    </w:p>
    <w:p w14:paraId="51DDF8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(深圳市赛格车圣科技有限公司)</w:t>
      </w:r>
    </w:p>
    <w:p w14:paraId="1796F8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6E48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0F1033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7CAE50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0B6B5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544A07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7705F8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 JEDAT039 (博世汽车系统(无锡)有限公司)</w:t>
      </w:r>
    </w:p>
    <w:p w14:paraId="08CF73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0F3F45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6C107D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77A0ED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71B6F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584ACF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7E9627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12F58D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(深圳市赛格车圣科技有限公司)</w:t>
      </w:r>
    </w:p>
    <w:p w14:paraId="7CAC2F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EAFE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3B004C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40ABF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274F66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3EC091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5F645D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 JEDAT039 (博世汽车系统(无锡)有限公司)</w:t>
      </w:r>
    </w:p>
    <w:p w14:paraId="167D7A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5E3F7A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3001FC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14CB45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79EDA2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0A42DE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BAYX008432 (温州百岸亿芯科技有限公司)</w:t>
      </w:r>
    </w:p>
    <w:p w14:paraId="6570AA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BAYX008432 (温州百岸亿芯科技有限公司)</w:t>
      </w:r>
    </w:p>
    <w:p w14:paraId="5FCBD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(深圳市赛格车圣科技有限公司)</w:t>
      </w:r>
    </w:p>
    <w:p w14:paraId="7FB2FF1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E377E2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4" w:name="_Toc398170457"/>
      <w:r>
        <w:rPr>
          <w:rFonts w:hint="default" w:ascii="Times New Roman" w:hAnsi="Times New Roman" w:eastAsia="宋体" w:cs="Times New Roman"/>
          <w:sz w:val="24"/>
          <w:szCs w:val="24"/>
        </w:rPr>
        <w:t>35、中国第一汽车集团有限公司</w:t>
      </w:r>
      <w:bookmarkEnd w:id="3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EE1D3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CA3180P40K15L3E6A90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 w14:paraId="09764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发动机：YCS04200-61B (广西玉柴机器股份有限公司) </w:t>
      </w:r>
    </w:p>
    <w:p w14:paraId="147126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(博格华纳燃油系统（烟台）有限公司)</w:t>
      </w:r>
    </w:p>
    <w:p w14:paraId="47F3CE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(博格华纳燃油系统（烟台）有限公司)</w:t>
      </w:r>
    </w:p>
    <w:p w14:paraId="61325C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3D6A4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4AA18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70B2F9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2F8F4F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015876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0DEEC2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(广西玉柴排气技术有限公司)</w:t>
      </w:r>
    </w:p>
    <w:p w14:paraId="5C8C8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1FA70D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5CBD5E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5F1EC0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0F33F4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BFC69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36F366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(博格华纳燃油系统（烟台）有限公司)</w:t>
      </w:r>
    </w:p>
    <w:p w14:paraId="0D3CBD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(博格华纳燃油系统（烟台）有限公司)</w:t>
      </w:r>
    </w:p>
    <w:p w14:paraId="359353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6766BF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B755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43A306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213D2A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7208D6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346783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(广西玉柴排气技术有限公司)</w:t>
      </w:r>
    </w:p>
    <w:p w14:paraId="60D26C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71E7D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193406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7777BD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62728C5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A37FB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1014468054"/>
      <w:r>
        <w:rPr>
          <w:rFonts w:hint="default" w:ascii="Times New Roman" w:hAnsi="Times New Roman" w:eastAsia="宋体" w:cs="Times New Roman"/>
          <w:sz w:val="24"/>
          <w:szCs w:val="24"/>
        </w:rPr>
        <w:t>36、长沙普罗科环境装备有限责任公司</w:t>
      </w:r>
      <w:bookmarkEnd w:id="3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3226F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BJ5042ZYSE6-P1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 w14:paraId="4D53A2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发动机：Q23-115E60 (安徽全柴动力股份有限公司) </w:t>
      </w:r>
    </w:p>
    <w:p w14:paraId="49FECD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60233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40B308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3A0D0C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(博世动力总成有限公司)</w:t>
      </w:r>
    </w:p>
    <w:p w14:paraId="0268B6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(安徽全柴动力股份有限公司)</w:t>
      </w:r>
    </w:p>
    <w:p w14:paraId="411E41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(安徽全柴动力股份有限公司)</w:t>
      </w:r>
    </w:p>
    <w:p w14:paraId="06DF23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(安徽全柴动力股份有限公司)</w:t>
      </w:r>
    </w:p>
    <w:p w14:paraId="55CB34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(安徽全柴动力股份有限公司)</w:t>
      </w:r>
    </w:p>
    <w:p w14:paraId="5536C6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0C5461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0D11BE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3A419E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17DD41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683162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2B420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发动机：Q23-115E60 (安徽全柴动力股份有限公司) </w:t>
      </w:r>
    </w:p>
    <w:p w14:paraId="3A53D5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633275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6BB1E9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5C0D41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(博世动力总成有限公司)</w:t>
      </w:r>
    </w:p>
    <w:p w14:paraId="5A9018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催化转化器(ASC)：ASC01 (安徽全柴动力股份有限公司)</w:t>
      </w:r>
    </w:p>
    <w:p w14:paraId="4423F1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SCR排气处理器型号：SCR01 (安徽全柴动力股份有限公司)</w:t>
      </w:r>
    </w:p>
    <w:p w14:paraId="27E540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DPF排气处理器型号：DPF01 (安徽全柴动力股份有限公司)</w:t>
      </w:r>
    </w:p>
    <w:p w14:paraId="6EE34B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DOC排气处理器型号：DOC01 (安徽全柴动力股份有限公司)</w:t>
      </w:r>
    </w:p>
    <w:p w14:paraId="1902C4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49F6C3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077D52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4B9615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4ACF1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76E574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EDCE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发动机：Q23-115E60 (安徽全柴动力股份有限公司) </w:t>
      </w:r>
    </w:p>
    <w:p w14:paraId="36AE34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4867BB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618101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65D959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(博世动力总成有限公司)</w:t>
      </w:r>
    </w:p>
    <w:p w14:paraId="4EF225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(安徽全柴动力股份有限公司)</w:t>
      </w:r>
    </w:p>
    <w:p w14:paraId="708E2D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(安徽全柴动力股份有限公司)</w:t>
      </w:r>
    </w:p>
    <w:p w14:paraId="01212D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(安徽全柴动力股份有限公司)</w:t>
      </w:r>
    </w:p>
    <w:p w14:paraId="7771C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(安徽全柴动力股份有限公司)</w:t>
      </w:r>
    </w:p>
    <w:p w14:paraId="0D3147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0D4F3C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2218D7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000E76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22E516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27A2D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02F0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发动机：Q23-115C60 (安徽全柴动力股份有限公司) </w:t>
      </w:r>
    </w:p>
    <w:p w14:paraId="2FA71A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 (辽阳新风科技有限公司)</w:t>
      </w:r>
    </w:p>
    <w:p w14:paraId="1CD3B4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 (辽阳新风科技有限公司)</w:t>
      </w:r>
    </w:p>
    <w:p w14:paraId="640D1F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17339F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(辽阳新风科技有限公司)</w:t>
      </w:r>
    </w:p>
    <w:p w14:paraId="762A95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催化转化器(ASC)：ASC-KLQC-602 (凯龙高科技股份有限公司)</w:t>
      </w:r>
    </w:p>
    <w:p w14:paraId="14AE39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SCR排气处理器型号：SCR-KLQC-602 (凯龙高科技股份有限公司)</w:t>
      </w:r>
    </w:p>
    <w:p w14:paraId="790266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DPF排气处理器型号：DPF-KLQC-602 (凯龙高科技股份有限公司)</w:t>
      </w:r>
    </w:p>
    <w:p w14:paraId="2BF7B2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DOC排气处理器型号：DOC-KLQC-602 (凯龙高科技股份有限公司)</w:t>
      </w:r>
    </w:p>
    <w:p w14:paraId="1D1D37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7D27C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SCR系统尿素计量泵型号：KL-WJP-20 (凯龙高科技股份有限公司)</w:t>
      </w:r>
    </w:p>
    <w:p w14:paraId="17A8D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5WK9 (世倍特汽车电子（长春）有限公司)</w:t>
      </w:r>
    </w:p>
    <w:p w14:paraId="0E111F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5WK9 (世倍特汽车电子（长春）有限公司)</w:t>
      </w:r>
    </w:p>
    <w:p w14:paraId="49A270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766C5F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011C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发动机：Q23-115C60 (安徽全柴动力股份有限公司) </w:t>
      </w:r>
    </w:p>
    <w:p w14:paraId="0280DE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 (辽阳新风科技有限公司)</w:t>
      </w:r>
    </w:p>
    <w:p w14:paraId="3B40BF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 (辽阳新风科技有限公司)</w:t>
      </w:r>
    </w:p>
    <w:p w14:paraId="2B4CCD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17C1FB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(辽阳新风科技有限公司)</w:t>
      </w:r>
    </w:p>
    <w:p w14:paraId="147947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催化转化器(ASC)：ASC-KLQC-602 (凯龙高科技股份有限公司)</w:t>
      </w:r>
    </w:p>
    <w:p w14:paraId="530A55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SCR排气处理器型号：SCR-KLQC-602 (凯龙高科技股份有限公司)</w:t>
      </w:r>
    </w:p>
    <w:p w14:paraId="5BD32D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DPF排气处理器型号：DPF-KLQC-602 (凯龙高科技股份有限公司)</w:t>
      </w:r>
    </w:p>
    <w:p w14:paraId="2A617B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DOC排气处理器型号：DOC-KLQC-602 (凯龙高科技股份有限公司)</w:t>
      </w:r>
    </w:p>
    <w:p w14:paraId="7BFEF5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240EF6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SCR系统尿素计量泵型号：KL-WJP-20 (凯龙高科技股份有限公司)</w:t>
      </w:r>
    </w:p>
    <w:p w14:paraId="2CE562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5WK9 (世倍特汽车电子（长春）有限公司)</w:t>
      </w:r>
    </w:p>
    <w:p w14:paraId="38B3BD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5WK9 (世倍特汽车电子（长春）有限公司)</w:t>
      </w:r>
    </w:p>
    <w:p w14:paraId="2B2263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27353F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8E82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发动机：Q23-115C60 (安徽全柴动力股份有限公司) </w:t>
      </w:r>
    </w:p>
    <w:p w14:paraId="2D8BDE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 (辽阳新风科技有限公司)</w:t>
      </w:r>
    </w:p>
    <w:p w14:paraId="1BA9C5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 (辽阳新风科技有限公司)</w:t>
      </w:r>
    </w:p>
    <w:p w14:paraId="4D685D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074B6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(辽阳新风科技有限公司)</w:t>
      </w:r>
    </w:p>
    <w:p w14:paraId="5371CA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催化转化器(ASC)：ASC-KLQC-602 (凯龙高科技股份有限公司)</w:t>
      </w:r>
    </w:p>
    <w:p w14:paraId="4480FE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SCR排气处理器型号：SCR-KLQC-602 (凯龙高科技股份有限公司)</w:t>
      </w:r>
    </w:p>
    <w:p w14:paraId="0C658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DPF排气处理器型号：DPF-KLQC-602 (凯龙高科技股份有限公司)</w:t>
      </w:r>
    </w:p>
    <w:p w14:paraId="6028EE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DOC排气处理器型号：DOC-KLQC-602 (凯龙高科技股份有限公司)</w:t>
      </w:r>
    </w:p>
    <w:p w14:paraId="7E74EF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0B80A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SCR系统尿素计量泵型号：KL-WJP-20 (凯龙高科技股份有限公司)</w:t>
      </w:r>
    </w:p>
    <w:p w14:paraId="1CDC45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5WK9 (世倍特汽车电子（长春）有限公司)</w:t>
      </w:r>
    </w:p>
    <w:p w14:paraId="72C54A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5WK9 (世倍特汽车电子（长春）有限公司)</w:t>
      </w:r>
    </w:p>
    <w:p w14:paraId="2E9863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67CCB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226C3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发动机：Q23-115E60 (安徽全柴动力股份有限公司) </w:t>
      </w:r>
    </w:p>
    <w:p w14:paraId="57CD0D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138A67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5B91BC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628471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(博世动力总成有限公司)</w:t>
      </w:r>
    </w:p>
    <w:p w14:paraId="7183CA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催化转化器(ASC)：ASC01 (安徽全柴动力股份有限公司)</w:t>
      </w:r>
    </w:p>
    <w:p w14:paraId="277785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SCR排气处理器型号：SCR01 (安徽全柴动力股份有限公司)</w:t>
      </w:r>
    </w:p>
    <w:p w14:paraId="4F006D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DPF排气处理器型号：DPF01 (安徽全柴动力股份有限公司)</w:t>
      </w:r>
    </w:p>
    <w:p w14:paraId="32F622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DOC排气处理器型号：DOC01 (安徽全柴动力股份有限公司)</w:t>
      </w:r>
    </w:p>
    <w:p w14:paraId="6C5085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6962D9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4F7032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4E3F67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491891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317407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D4952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发动机：Q23-115E60 (安徽全柴动力股份有限公司) </w:t>
      </w:r>
    </w:p>
    <w:p w14:paraId="31D773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18330D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6C186C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61F957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(博世动力总成有限公司)</w:t>
      </w:r>
    </w:p>
    <w:p w14:paraId="47A92C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催化转化器(ASC)：ASC01 (安徽全柴动力股份有限公司)</w:t>
      </w:r>
    </w:p>
    <w:p w14:paraId="313C11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SCR排气处理器型号：SCR01 (安徽全柴动力股份有限公司)</w:t>
      </w:r>
    </w:p>
    <w:p w14:paraId="19F9F1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DPF排气处理器型号：DPF01 (安徽全柴动力股份有限公司)</w:t>
      </w:r>
    </w:p>
    <w:p w14:paraId="07C9C3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DOC排气处理器型号：DOC01 (安徽全柴动力股份有限公司)</w:t>
      </w:r>
    </w:p>
    <w:p w14:paraId="42B269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535072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4857A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6C7E4C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135B42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4BC201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4AF2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发动机：Q23-115E60 (安徽全柴动力股份有限公司) </w:t>
      </w:r>
    </w:p>
    <w:p w14:paraId="417036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25E5CC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14C707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215017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(博世动力总成有限公司)</w:t>
      </w:r>
    </w:p>
    <w:p w14:paraId="2FC9BE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(安徽全柴动力股份有限公司)</w:t>
      </w:r>
    </w:p>
    <w:p w14:paraId="79ECE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(安徽全柴动力股份有限公司)</w:t>
      </w:r>
    </w:p>
    <w:p w14:paraId="614E83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(安徽全柴动力股份有限公司)</w:t>
      </w:r>
    </w:p>
    <w:p w14:paraId="56E0D8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(安徽全柴动力股份有限公司)</w:t>
      </w:r>
    </w:p>
    <w:p w14:paraId="308F1E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77DF34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1CDE92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46883F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718701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53389E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23B1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3D25FB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2BCC87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6A71C8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5480B6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(博世动力总成有限公司)</w:t>
      </w:r>
    </w:p>
    <w:p w14:paraId="17F27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(安徽全柴动力股份有限公司)</w:t>
      </w:r>
    </w:p>
    <w:p w14:paraId="53C96E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(安徽全柴动力股份有限公司)</w:t>
      </w:r>
    </w:p>
    <w:p w14:paraId="7B60D0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(安徽全柴动力股份有限公司)</w:t>
      </w:r>
    </w:p>
    <w:p w14:paraId="474199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(安徽全柴动力股份有限公司)</w:t>
      </w:r>
    </w:p>
    <w:p w14:paraId="2A084F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689939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1F1183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7EBCFF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7B2407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 (北汽福田汽车股份有限公司)</w:t>
      </w:r>
    </w:p>
    <w:p w14:paraId="2D2AC6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016B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4CA216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2DE01C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4B00BF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1C028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(博世动力总成有限公司)</w:t>
      </w:r>
    </w:p>
    <w:p w14:paraId="45ED26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(安徽全柴动力股份有限公司)</w:t>
      </w:r>
    </w:p>
    <w:p w14:paraId="0080B8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(安徽全柴动力股份有限公司)</w:t>
      </w:r>
    </w:p>
    <w:p w14:paraId="13CA01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(安徽全柴动力股份有限公司)</w:t>
      </w:r>
    </w:p>
    <w:p w14:paraId="721932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(安徽全柴动力股份有限公司)</w:t>
      </w:r>
    </w:p>
    <w:p w14:paraId="62C99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06D6CB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1E61C4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687FD5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784814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 (北汽福田汽车股份有限公司)</w:t>
      </w:r>
    </w:p>
    <w:p w14:paraId="11CD92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0F23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217DD0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49E9C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1859FE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2BB233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(博世动力总成有限公司)</w:t>
      </w:r>
    </w:p>
    <w:p w14:paraId="077192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(安徽全柴动力股份有限公司)</w:t>
      </w:r>
    </w:p>
    <w:p w14:paraId="030198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(安徽全柴动力股份有限公司)</w:t>
      </w:r>
    </w:p>
    <w:p w14:paraId="6528E6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(安徽全柴动力股份有限公司)</w:t>
      </w:r>
    </w:p>
    <w:p w14:paraId="22062E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(安徽全柴动力股份有限公司)</w:t>
      </w:r>
    </w:p>
    <w:p w14:paraId="5CB859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43D13E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 (博世动力总成有限公司)</w:t>
      </w:r>
    </w:p>
    <w:p w14:paraId="5DCB4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1F7FE3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57169A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4F159D6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83814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98256603"/>
      <w:r>
        <w:rPr>
          <w:rFonts w:hint="default" w:ascii="Times New Roman" w:hAnsi="Times New Roman" w:eastAsia="宋体" w:cs="Times New Roman"/>
          <w:sz w:val="24"/>
          <w:szCs w:val="24"/>
        </w:rPr>
        <w:t>37、湖北盈通专用汽车有限公司</w:t>
      </w:r>
      <w:bookmarkEnd w:id="3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5D87D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CLT5182GXWBJ6A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吸污车</w:t>
      </w:r>
    </w:p>
    <w:p w14:paraId="2FEF72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CLT5181GXEBJ6A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吸粪车</w:t>
      </w:r>
    </w:p>
    <w:p w14:paraId="46AD4B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1F7E90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(博格华纳燃油系统（烟台）有限公司)</w:t>
      </w:r>
    </w:p>
    <w:p w14:paraId="10FD1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(博格华纳燃油系统（烟台）有限公司)</w:t>
      </w:r>
    </w:p>
    <w:p w14:paraId="7EF8E8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05455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38941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(广西玉柴机器股份有限公司)</w:t>
      </w:r>
    </w:p>
    <w:p w14:paraId="1453CF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4EB8C0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7D41F7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2DC1D3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0C466C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11EE15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5A5D3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3AE0FB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4BFCAB8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2E2F4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7" w:name="_Toc1456212474"/>
      <w:r>
        <w:rPr>
          <w:rFonts w:hint="default" w:ascii="Times New Roman" w:hAnsi="Times New Roman" w:eastAsia="宋体" w:cs="Times New Roman"/>
          <w:sz w:val="24"/>
          <w:szCs w:val="24"/>
        </w:rPr>
        <w:t>38、北京中卓时代消防装备科技有限公司</w:t>
      </w:r>
      <w:bookmarkEnd w:id="3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E828D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ZXF5380GXFPM180/ST6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泡沫消防车</w:t>
      </w:r>
    </w:p>
    <w:p w14:paraId="61D621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发动机：MC13H.60-61 (中国重型汽车集团有限公司) </w:t>
      </w:r>
    </w:p>
    <w:p w14:paraId="22BD63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 (博世动力总成有限公司)</w:t>
      </w:r>
    </w:p>
    <w:p w14:paraId="485493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喷油器型号：IN-13H (博世动力总成有限公司)</w:t>
      </w:r>
    </w:p>
    <w:p w14:paraId="3F29AA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 (博格华纳汽车零部件（宁波）有限公司)</w:t>
      </w:r>
    </w:p>
    <w:p w14:paraId="264C36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(中国重型汽车集团有限公司)</w:t>
      </w:r>
    </w:p>
    <w:p w14:paraId="5F1CF9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 (中国重型汽车集团有限公司)</w:t>
      </w:r>
    </w:p>
    <w:p w14:paraId="6D0837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 (中国重型汽车集团有限公司)</w:t>
      </w:r>
    </w:p>
    <w:p w14:paraId="5424BE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 (中国重型汽车集团有限公司)</w:t>
      </w:r>
    </w:p>
    <w:p w14:paraId="2A99AC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 (中国重型汽车集团有限公司)</w:t>
      </w:r>
    </w:p>
    <w:p w14:paraId="1837A0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403CAF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4EE8DA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57FBF6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180D2FF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B11726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8" w:name="_Toc729834740"/>
      <w:r>
        <w:rPr>
          <w:rFonts w:hint="default" w:ascii="Times New Roman" w:hAnsi="Times New Roman" w:eastAsia="宋体" w:cs="Times New Roman"/>
          <w:sz w:val="24"/>
          <w:szCs w:val="24"/>
        </w:rPr>
        <w:t>39、东风柳州汽车有限公司</w:t>
      </w:r>
      <w:bookmarkEnd w:id="3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E67EB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LZ5185JSQM3AC2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随车起重运输车</w:t>
      </w:r>
    </w:p>
    <w:p w14:paraId="16BD23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66FBD1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63B148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16D125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C0AF6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A1B22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24E4CD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3969B3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74E10F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3822D2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1C227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078C2C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770ED4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5915FA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078B4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16C3AD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6AE0B7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3C0A5C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62FECF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2E13D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1246B7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02E345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0951C4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435B54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2017F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50E4F8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2B7C45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 )</w:t>
      </w:r>
    </w:p>
    <w:p w14:paraId="6CC934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9D43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125EFE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5D484A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6ABA77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 (宁波威孚天力增压技术股份有限公司)</w:t>
      </w:r>
    </w:p>
    <w:p w14:paraId="555647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8A7CC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460970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549506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07CD48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043B2A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5ACBC4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609BA3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1C7BD8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 )</w:t>
      </w:r>
    </w:p>
    <w:p w14:paraId="269CC9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2C2CC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49EA44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091B34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39BEE0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 (宁波威孚天力增压技术股份有限公司)</w:t>
      </w:r>
    </w:p>
    <w:p w14:paraId="56930A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30339F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6A3F03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2841FA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1C63E0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76FB96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BBC9D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60F85E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747829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1CCA75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4EA1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发动机：YCS06245-60A (广西玉柴机器股份有限公司) </w:t>
      </w:r>
    </w:p>
    <w:p w14:paraId="044278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6C5D10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5D0FF0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5058EC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CB8C9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543BD7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253EB2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23119E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579EA9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5651E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2CF7FC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4D3E47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 (厦门雅迅网络股份有限公司)</w:t>
      </w:r>
    </w:p>
    <w:p w14:paraId="1C49C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1752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发动机：YCS06245-60A (广西玉柴机器股份有限公司) </w:t>
      </w:r>
    </w:p>
    <w:p w14:paraId="1025A0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2355D1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5FB056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6AEDFA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8FDE1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135BD8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6DC665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5F4022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1EBA36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0F4A8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4A3BE0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4C51EE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 (深圳市有为信息技术发展有限公司)</w:t>
      </w:r>
    </w:p>
    <w:p w14:paraId="2C5C65E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9613B0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9" w:name="_Toc335968613"/>
      <w:r>
        <w:rPr>
          <w:rFonts w:hint="default" w:ascii="Times New Roman" w:hAnsi="Times New Roman" w:eastAsia="宋体" w:cs="Times New Roman"/>
          <w:sz w:val="24"/>
          <w:szCs w:val="24"/>
        </w:rPr>
        <w:t>40、福龙马集团股份有限公司</w:t>
      </w:r>
      <w:bookmarkEnd w:id="3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51D8F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FLM5070ZZZFS6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自装卸式垃圾车</w:t>
      </w:r>
    </w:p>
    <w:p w14:paraId="4057C0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发动机：Q23-115C60 (安徽全柴动力股份有限公司) </w:t>
      </w:r>
    </w:p>
    <w:p w14:paraId="2DF381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 (辽阳新风科技有限公司)</w:t>
      </w:r>
    </w:p>
    <w:p w14:paraId="169824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 (辽阳新风科技有限公司)</w:t>
      </w:r>
    </w:p>
    <w:p w14:paraId="1C8A4D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56DF38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(辽阳新风科技有限公司)</w:t>
      </w:r>
    </w:p>
    <w:p w14:paraId="689C32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催化转化器(ASC)：ASC-KLQC-602 (凯龙高科技股份有限公司)</w:t>
      </w:r>
    </w:p>
    <w:p w14:paraId="3B6DEA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SCR排气处理器型号：SCR-KLQC-602 (凯龙高科技股份有限公司)</w:t>
      </w:r>
    </w:p>
    <w:p w14:paraId="480E2C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DPF排气处理器型号：DPF-KLQC-602 (凯龙高科技股份有限公司)</w:t>
      </w:r>
    </w:p>
    <w:p w14:paraId="411D53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DOC排气处理器型号：DOC-KLQC-602 (凯龙高科技股份有限公司)</w:t>
      </w:r>
    </w:p>
    <w:p w14:paraId="270F16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045848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SCR系统尿素计量泵型号：KL-WJP-20 (凯龙高科技股份有限公司)</w:t>
      </w:r>
    </w:p>
    <w:p w14:paraId="66D2F1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5WK9 (世倍特汽车电子（长春）有限公司)</w:t>
      </w:r>
    </w:p>
    <w:p w14:paraId="0FACC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5WK9 (世倍特汽车电子（长春）有限公司)</w:t>
      </w:r>
    </w:p>
    <w:p w14:paraId="3F4A9B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在线监控车载终端：YLB02 (北汽福田汽车股份有限公司)</w:t>
      </w:r>
    </w:p>
    <w:p w14:paraId="1F754E3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B4EBD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0" w:name="_Toc1323353698"/>
      <w:r>
        <w:rPr>
          <w:rFonts w:hint="default" w:ascii="Times New Roman" w:hAnsi="Times New Roman" w:eastAsia="宋体" w:cs="Times New Roman"/>
          <w:sz w:val="24"/>
          <w:szCs w:val="24"/>
        </w:rPr>
        <w:t>41、长沙中标环境产业有限公司</w:t>
      </w:r>
      <w:bookmarkEnd w:id="4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713AB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ZBF5040TGPBJY6F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远程供排水抢险车</w:t>
      </w:r>
    </w:p>
    <w:p w14:paraId="1629AD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发动机：4F25TC4 (北汽福田汽车股份有限公司) </w:t>
      </w:r>
    </w:p>
    <w:p w14:paraId="0F2DB3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(BOSCH)</w:t>
      </w:r>
    </w:p>
    <w:p w14:paraId="49C47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 (BOSCH)</w:t>
      </w:r>
    </w:p>
    <w:p w14:paraId="6E6681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 (宁波威孚天力增压技术股份有限公司)</w:t>
      </w:r>
    </w:p>
    <w:p w14:paraId="334866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 (BOSCH)</w:t>
      </w:r>
    </w:p>
    <w:p w14:paraId="3181A6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 (北汽福田汽车股份有限公司)</w:t>
      </w:r>
    </w:p>
    <w:p w14:paraId="6F7547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 (北汽福田汽车股份有限公司)</w:t>
      </w:r>
    </w:p>
    <w:p w14:paraId="40F9B4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 (北汽福田汽车股份有限公司)</w:t>
      </w:r>
    </w:p>
    <w:p w14:paraId="6C6F32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 (北汽福田汽车股份有限公司)</w:t>
      </w:r>
    </w:p>
    <w:p w14:paraId="6245DD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(博格华纳排放系统(宁波)有限公司)</w:t>
      </w:r>
    </w:p>
    <w:p w14:paraId="4D8D34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 (BOSCH)</w:t>
      </w:r>
    </w:p>
    <w:p w14:paraId="19A6C9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(BOSCH)</w:t>
      </w:r>
    </w:p>
    <w:p w14:paraId="463349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(BOSCH)</w:t>
      </w:r>
    </w:p>
    <w:p w14:paraId="153B70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在线监控车载终端：YLB02 (北汽福田汽车股份有限公司)</w:t>
      </w:r>
    </w:p>
    <w:p w14:paraId="65B00F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89F0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ZBF5120GPSEQY6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10D176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发动机：Q28-156E60 (安徽全柴动力股份有限公司) </w:t>
      </w:r>
    </w:p>
    <w:p w14:paraId="0DDFA0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15F844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2C066A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 (宁波威孚天力增压技术股份有限公司)</w:t>
      </w:r>
    </w:p>
    <w:p w14:paraId="7C9C14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549C1B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 (安徽全柴动力股份有限公司)</w:t>
      </w:r>
    </w:p>
    <w:p w14:paraId="438623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 (安徽全柴动力股份有限公司)</w:t>
      </w:r>
    </w:p>
    <w:p w14:paraId="2DA562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 (安徽全柴动力股份有限公司)</w:t>
      </w:r>
    </w:p>
    <w:p w14:paraId="5C9F49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 (安徽全柴动力股份有限公司)</w:t>
      </w:r>
    </w:p>
    <w:p w14:paraId="00B1A9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 (安徽全柴动力股份有限公司)</w:t>
      </w:r>
    </w:p>
    <w:p w14:paraId="3C8070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SCR系统尿素计量泵型号：SCR02 (安徽全柴动力股份有限公司)</w:t>
      </w:r>
    </w:p>
    <w:p w14:paraId="471887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(博世动力总成有限公司)</w:t>
      </w:r>
    </w:p>
    <w:p w14:paraId="487995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(博世动力总成有限公司)</w:t>
      </w:r>
    </w:p>
    <w:p w14:paraId="31D919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2A74F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DB92A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ZBF5180GQWDHY6F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 w14:paraId="1A77AC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5F8522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 (博世动力总成有限公司)</w:t>
      </w:r>
    </w:p>
    <w:p w14:paraId="50307D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03AAA9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 (无锡康明斯涡轮增压技术有限公司)</w:t>
      </w:r>
    </w:p>
    <w:p w14:paraId="1F8A78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Inc)</w:t>
      </w:r>
    </w:p>
    <w:p w14:paraId="5ED20D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55A1D1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36BB39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472330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70042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SCR系统尿素计量泵型号：SCRV026 (康明斯排放处理系统(中国)有限公司)</w:t>
      </w:r>
    </w:p>
    <w:p w14:paraId="3D23E1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NB1510 (Cummins Inc.)</w:t>
      </w:r>
    </w:p>
    <w:p w14:paraId="473C58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NB1510 (Cummins Inc.)</w:t>
      </w:r>
    </w:p>
    <w:p w14:paraId="11DD90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4060B0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D792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ZBF5250TCXZZE6F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 w14:paraId="3D3A50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发动机：WP10H400E62 (潍柴动力股份有限公司) </w:t>
      </w:r>
    </w:p>
    <w:p w14:paraId="54A531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7873C8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570611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 (盖瑞特动力科技(上海)有限公司)</w:t>
      </w:r>
    </w:p>
    <w:p w14:paraId="12DCE7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6FBEDE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6715D4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11E133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69FAB9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484A11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6B03BB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54E664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31C970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DBCB05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6F89A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1" w:name="_Toc1714820861"/>
      <w:r>
        <w:rPr>
          <w:rFonts w:hint="default" w:ascii="Times New Roman" w:hAnsi="Times New Roman" w:eastAsia="宋体" w:cs="Times New Roman"/>
          <w:sz w:val="24"/>
          <w:szCs w:val="24"/>
        </w:rPr>
        <w:t>42、 河北中达凯专用车股份有限公司</w:t>
      </w:r>
      <w:bookmarkEnd w:id="4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ED050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ZDK5040TPSN6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大流量排水抢险车</w:t>
      </w:r>
    </w:p>
    <w:p w14:paraId="0B53B6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发动机：JX4D20A6H (江铃汽车股份有限公司) </w:t>
      </w:r>
    </w:p>
    <w:p w14:paraId="09FC5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5C5D3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3D2E3A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 (盖瑞特动力科技（上海）有限公司)</w:t>
      </w:r>
    </w:p>
    <w:p w14:paraId="68A6C6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58BECD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催化转化器(ASC)：JEDAT039 (博世汽车系统(无锡)有限公司)</w:t>
      </w:r>
    </w:p>
    <w:p w14:paraId="4D6B0B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SCR排气处理器型号：JEDAT039 (博世汽车系统(无锡)有限公司)</w:t>
      </w:r>
    </w:p>
    <w:p w14:paraId="1F5D91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DPF排气处理器型号：JEDAT038 (博世汽车系统(无锡)有限公司)</w:t>
      </w:r>
    </w:p>
    <w:p w14:paraId="6CE137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DOC排气处理器型号：JEDAT037 (博世汽车系统(无锡)有限公司)</w:t>
      </w:r>
    </w:p>
    <w:p w14:paraId="6C74E1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EGR型号：7.03784.00.0 (皮尔博格汽车零部件（昆山）有限公司)</w:t>
      </w:r>
    </w:p>
    <w:p w14:paraId="793648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SCR系统尿素计量泵型号：JEDUP001 (ROBERT BOSCH SPOL. S R.O.)</w:t>
      </w:r>
    </w:p>
    <w:p w14:paraId="395B39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BAYX008432 (温州百岸亿芯科技有限公司)</w:t>
      </w:r>
    </w:p>
    <w:p w14:paraId="032CF7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EGS-NX (博世汽车系统（无锡）有限公司)</w:t>
      </w:r>
    </w:p>
    <w:p w14:paraId="33E08B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BAYX008432 (温州百岸亿芯科技有限公司)</w:t>
      </w:r>
    </w:p>
    <w:p w14:paraId="386E15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40A3FC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在线监控车载终端：TB7892 (深圳赛格车圣科技有限公司)</w:t>
      </w:r>
    </w:p>
    <w:p w14:paraId="716972BB">
      <w:bookmarkStart w:id="42" w:name="_GoBack"/>
      <w:bookmarkEnd w:id="4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373580E"/>
    <w:rsid w:val="6F896F89"/>
    <w:rsid w:val="737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2024-08-05T01:13:00Z</dcterms:created>
  <dc:creator>赵旭</dc:creator>
  <cp:lastModifiedBy>赵旭</cp:lastModifiedBy>
  <dcterms:modified xsi:type="dcterms:W3CDTF">2024-08-05T01:14:07Z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C0BE5A7554804872AF3789DA864A8E95_13</vt:lpwstr>
  </property>
</Properties>
</file>