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2A21">
      <w:pPr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附件9</w:t>
      </w:r>
    </w:p>
    <w:p w14:paraId="0B52D4B2">
      <w:pPr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 w14:paraId="2E31274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75C33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更改补充2020年度第一批车型目录 </w:t>
      </w:r>
    </w:p>
    <w:p w14:paraId="7D9093A4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D6D67A8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647D67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77631497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0"/>
    </w:p>
    <w:p w14:paraId="532DA0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ZZ1047G3315F144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3BEF52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ZZ5047XLCH3315F145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704C21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23E12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 w14:paraId="3F2653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3AEDDC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2CF8CA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08200F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2AEA48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更改补充2020年度第七批车型目录 </w:t>
      </w:r>
    </w:p>
    <w:p w14:paraId="1521F12E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8AD3C71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17C1BC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93768259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1"/>
    </w:p>
    <w:p w14:paraId="3C2324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CA4180P66K25E6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平头柴油半挂牵引汽车</w:t>
      </w:r>
    </w:p>
    <w:p w14:paraId="632B17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发动机：CA6DM2-42E6 (中国第一汽车集团有限公司) </w:t>
      </w:r>
    </w:p>
    <w:p w14:paraId="032937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催化转化器(ASC)：1205020-44F(天纳克一汽富晟(长春)汽车零部件有限公司)</w:t>
      </w:r>
    </w:p>
    <w:p w14:paraId="53C991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SCR排气处理器型号：1208010-44F(天纳克一汽富晟(长春)汽车零部件有限公司)</w:t>
      </w:r>
    </w:p>
    <w:p w14:paraId="48767F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DPF排气处理器型号：1209010-44F(天纳克一汽富晟(长春)汽车零部件有限公司)</w:t>
      </w:r>
    </w:p>
    <w:p w14:paraId="141A25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DOC排气处理器型号：1205010-44F(天纳克一汽富晟(长春)汽车零部件有限公司)</w:t>
      </w:r>
    </w:p>
    <w:p w14:paraId="0E335C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3042A1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发动机：CA6DM2-42E6 (中国第一汽车集团有限公司) </w:t>
      </w:r>
    </w:p>
    <w:p w14:paraId="622DA8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催化转化器(ASC)：左ASC:1205020-44F;右ASC:1205020-44F(左ASC:天纳克一汽富晟(长春)汽车零部件有限公司;右ASC:天纳克一汽富晟(长春)汽车零部件有限公司)</w:t>
      </w:r>
    </w:p>
    <w:p w14:paraId="4613F0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SCR排气处理器型号：左SCR:1208010-44F;右SCR:1208010-44F(左SCR:天纳克一汽富晟(长春)汽车零部件有限公司;右SCR:天纳克一汽富晟(长春)汽车零部件有限公司)</w:t>
      </w:r>
    </w:p>
    <w:p w14:paraId="348B10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DPF排气处理器型号：1209010-44F(天纳克一汽富晟(长春)汽车零部件有限公司)</w:t>
      </w:r>
    </w:p>
    <w:p w14:paraId="277749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DOC排气处理器型号：1205010-44F(天纳克一汽富晟(长春)汽车零部件有限公司)</w:t>
      </w:r>
    </w:p>
    <w:p w14:paraId="43A8D9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BB1AD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发动机：CA6DM2-42E6 (中国第一汽车集团有限公司) </w:t>
      </w:r>
    </w:p>
    <w:p w14:paraId="0D2197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催化转化器(ASC)：1205020-44F(天纳克一汽富晟(长春)汽车零部件有限公司)</w:t>
      </w:r>
    </w:p>
    <w:p w14:paraId="022896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SCR排气处理器型号：1208010-44F(天纳克一汽富晟(长春)汽车零部件有限公司)</w:t>
      </w:r>
    </w:p>
    <w:p w14:paraId="3E2591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DPF排气处理器型号：1209010-44F(天纳克一汽富晟(长春)汽车零部件有限公司)</w:t>
      </w:r>
    </w:p>
    <w:p w14:paraId="161A21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DOC排气处理器型号：1205010-44F(天纳克一汽富晟(长春)汽车零部件有限公司)</w:t>
      </w:r>
    </w:p>
    <w:p w14:paraId="38CB17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7A0836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发动机：CA6DM2-42E6 (中国第一汽车集团有限公司) </w:t>
      </w:r>
    </w:p>
    <w:p w14:paraId="33BF03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催化转化器(ASC)：1205020-44F(天纳克一汽富晟(长春)汽车零部件有限公司)</w:t>
      </w:r>
    </w:p>
    <w:p w14:paraId="2BDD8B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SCR排气处理器型号：1208010-44F(天纳克一汽富晟(长春)汽车零部件有限公司)</w:t>
      </w:r>
    </w:p>
    <w:p w14:paraId="3A0D63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DPF排气处理器型号：1209010-44F(天纳克一汽富晟(长春)汽车零部件有限公司)</w:t>
      </w:r>
    </w:p>
    <w:p w14:paraId="717C7C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DOC排气处理器型号：1205010-44F(天纳克一汽富晟(长春)汽车零部件有限公司)</w:t>
      </w:r>
    </w:p>
    <w:p w14:paraId="1526B8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FB7546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发动机：CA6DM2-42E6 (中国第一汽车集团有限公司) </w:t>
      </w:r>
    </w:p>
    <w:p w14:paraId="5C2AFF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催化转化器(ASC)：1205020-44F(天纳克一汽富晟(长春)汽车零部件有限公司)</w:t>
      </w:r>
    </w:p>
    <w:p w14:paraId="4DFB84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SCR排气处理器型号：1208010-44F(天纳克一汽富晟(长春)汽车零部件有限公司)</w:t>
      </w:r>
    </w:p>
    <w:p w14:paraId="08007C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DPF排气处理器型号：1209010-44F(天纳克一汽富晟(长春)汽车零部件有限公司)</w:t>
      </w:r>
    </w:p>
    <w:p w14:paraId="0F1CD2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DOC排气处理器型号：1205010-44F(天纳克一汽富晟(长春)汽车零部件有限公司)</w:t>
      </w:r>
    </w:p>
    <w:p w14:paraId="139533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53323F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发动机：CA6DM2-42E6 (中国第一汽车集团有限公司) </w:t>
      </w:r>
    </w:p>
    <w:p w14:paraId="75AE0C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催化转化器(ASC)：1205020-44F(天纳克一汽富晟(长春)汽车零部件有限公司)</w:t>
      </w:r>
    </w:p>
    <w:p w14:paraId="00CBDB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SCR排气处理器型号：1208010-44F(天纳克一汽富晟(长春)汽车零部件有限公司)</w:t>
      </w:r>
    </w:p>
    <w:p w14:paraId="1B96E1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DPF排气处理器型号：1209010-44F(天纳克一汽富晟(长春)汽车零部件有限公司)</w:t>
      </w:r>
    </w:p>
    <w:p w14:paraId="469914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DOC排气处理器型号：1205010-44F(天纳克一汽富晟(长春)汽车零部件有限公司)</w:t>
      </w:r>
    </w:p>
    <w:p w14:paraId="53782A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48CBF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发动机：CA6DM2-42E6 (中国第一汽车集团有限公司) </w:t>
      </w:r>
    </w:p>
    <w:p w14:paraId="782855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催化转化器(ASC)：1205020-44F(天纳克一汽富晟(长春)汽车零部件有限公司)</w:t>
      </w:r>
    </w:p>
    <w:p w14:paraId="04AD1C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SCR排气处理器型号：1208010-44F(天纳克一汽富晟(长春)汽车零部件有限公司)</w:t>
      </w:r>
    </w:p>
    <w:p w14:paraId="562B50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DPF排气处理器型号：1209010-44F(天纳克一汽富晟(长春)汽车零部件有限公司)</w:t>
      </w:r>
    </w:p>
    <w:p w14:paraId="173D91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DOC排气处理器型号：1205010-44F(天纳克一汽富晟(长春)汽车零部件有限公司)</w:t>
      </w:r>
    </w:p>
    <w:p w14:paraId="60B0EF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3A80C1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发动机：CA6DM2-42E6 (中国第一汽车集团有限公司) </w:t>
      </w:r>
    </w:p>
    <w:p w14:paraId="6B1914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催化转化器(ASC)：1205020-44F(天纳克一汽富晟(长春)汽车零部件有限公司)</w:t>
      </w:r>
    </w:p>
    <w:p w14:paraId="61A4AB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SCR排气处理器型号：1208010-44F(天纳克一汽富晟(长春)汽车零部件有限公司)</w:t>
      </w:r>
    </w:p>
    <w:p w14:paraId="4D1B2D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DPF排气处理器型号：1209010-44F(天纳克一汽富晟(长春)汽车零部件有限公司)</w:t>
      </w:r>
    </w:p>
    <w:p w14:paraId="0C1C75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DOC排气处理器型号：1205010-44F(天纳克一汽富晟(长春)汽车零部件有限公司)</w:t>
      </w:r>
    </w:p>
    <w:p w14:paraId="217A01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D3FB9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385B5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发动机：CA6DM2-48E66 (中国第一汽车集团有限公司) </w:t>
      </w:r>
    </w:p>
    <w:p w14:paraId="665A0B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催化转化器(ASC)：1205020-55F(中国第一汽车集团有限公司)</w:t>
      </w:r>
    </w:p>
    <w:p w14:paraId="716BD8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SCR排气处理器型号：1208010-55F(中国第一汽车集团有限公司)</w:t>
      </w:r>
    </w:p>
    <w:p w14:paraId="4FB2C4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DPF排气处理器型号：1209010-55F(中国第一汽车集团有限公司)</w:t>
      </w:r>
    </w:p>
    <w:p w14:paraId="6FC5B3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DOC排气处理器型号：1205010-55F(中国第一汽车集团有限公司)</w:t>
      </w:r>
    </w:p>
    <w:p w14:paraId="2D2408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更改补充2020年度第十三批车型目录 </w:t>
      </w:r>
    </w:p>
    <w:p w14:paraId="258F483F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3963620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 w14:paraId="5121502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29764199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、庞巴迪动力产品公司</w:t>
      </w:r>
      <w:bookmarkEnd w:id="2"/>
    </w:p>
    <w:p w14:paraId="60AA1F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F3-S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 w14:paraId="64FC2E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732DB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发动机：ROTAX 1330 ACE (BRP-Rotax GmbH &amp; Co KG) </w:t>
      </w:r>
    </w:p>
    <w:p w14:paraId="62A9ED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机外净化器：无：707603462(HERAEUS DEUTSCHLAND GMBH &amp; CO. KG)</w:t>
      </w:r>
    </w:p>
    <w:p w14:paraId="236B5A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燃油蒸发控制装置：BRP:709000090 Supplier:17300-CO1-0000(CHINA OCEAN ENTERPRISE CO., LTD.)</w:t>
      </w:r>
    </w:p>
    <w:p w14:paraId="6740BC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氧传感器：后：BRP:707600872 Bosch: 0 258 006 956(ROBERT BOSCH LLC)</w:t>
      </w:r>
    </w:p>
    <w:p w14:paraId="7AD14F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前：BRP:707600872 Bosch: 0 258 006 956(ROBERT BOSCH LLC)</w:t>
      </w:r>
    </w:p>
    <w:p w14:paraId="7CADFF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D4838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发动机：ROTAX 1330 ACE (BRP-Rotax GmbH &amp; Co.KG) </w:t>
      </w:r>
    </w:p>
    <w:p w14:paraId="6ABC5FD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机外净化器：707603174(HERAEUS DEUTSCHLAND GMBH &amp; CO. KG)</w:t>
      </w:r>
    </w:p>
    <w:p w14:paraId="7F9F73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燃油蒸发控制装置：BRP:709000090  Supplier:17300-CO1-0000(CHINA OCEAN ENTERPRISE CO.,LTD)</w:t>
      </w:r>
    </w:p>
    <w:p w14:paraId="45736C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氧传感器：BRP:707600872 Bosch: 0 258 006 956(ROBERT BOSCH LLC)</w:t>
      </w:r>
    </w:p>
    <w:p w14:paraId="24E6DF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01D8E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发动机：ROTAX 1330 ACE (BRP-Rotax GmbH &amp; Co KG) </w:t>
      </w:r>
    </w:p>
    <w:p w14:paraId="757C856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机外净化器：707603174(HERAEUS DEUTSCHLAND GMBH &amp; CO. KG)</w:t>
      </w:r>
    </w:p>
    <w:p w14:paraId="54DB5A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燃油蒸发控制装置：BRP:709000090  Supplier:17300-CO1-0000(CHINA OCEAN ENTERPRISE CO., LTD.)</w:t>
      </w:r>
    </w:p>
    <w:p w14:paraId="45190F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氧传感器：BRP:707600872 Bosch: 0 258 006 956(ROBERT BOSCH LLC)</w:t>
      </w:r>
    </w:p>
    <w:p w14:paraId="5F5B1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更改补充2020年度第十九批车型目录 </w:t>
      </w:r>
    </w:p>
    <w:p w14:paraId="5CE00CC0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64F209D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63D1A9D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75724709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sz w:val="24"/>
          <w:szCs w:val="24"/>
        </w:rPr>
        <w:t>、福建龙马环卫装备股份有限公司</w:t>
      </w:r>
      <w:bookmarkEnd w:id="3"/>
    </w:p>
    <w:p w14:paraId="4A8550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FLM5040ZXXFS6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车厢可卸式垃圾车</w:t>
      </w:r>
    </w:p>
    <w:p w14:paraId="0B4113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FLM5040ZZZFS6H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自装卸式垃圾车</w:t>
      </w:r>
    </w:p>
    <w:p w14:paraId="664D99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00871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发动机：Q23A-100C60 (安徽全柴动力股份有限公司) </w:t>
      </w:r>
    </w:p>
    <w:p w14:paraId="1D1421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催化转化器(ASC)：ASC17(安徽全柴动力股份有限公司)</w:t>
      </w:r>
    </w:p>
    <w:p w14:paraId="5AEE3A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SCR排气处理器型号：SCR17(安徽全柴动力股份有限公司)</w:t>
      </w:r>
    </w:p>
    <w:p w14:paraId="2B28C3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DPF排气处理器型号：DPF17(安徽全柴动力股份有限公司)</w:t>
      </w:r>
    </w:p>
    <w:p w14:paraId="432D1F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DOC排气处理器型号：DOC17(安徽全柴动力股份有限公司)</w:t>
      </w:r>
    </w:p>
    <w:p w14:paraId="165089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69E16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发动机：Q23-95E60 (安徽全柴动力股份有限公司) </w:t>
      </w:r>
    </w:p>
    <w:p w14:paraId="689EBD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催化转化器(ASC)：ASC02(安徽艾可蓝环保股份有限公司)</w:t>
      </w:r>
    </w:p>
    <w:p w14:paraId="11CEC5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SCR排气处理器型号：SCR02(安徽艾可蓝环保股份有限公司)</w:t>
      </w:r>
    </w:p>
    <w:p w14:paraId="2D187B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DPF排气处理器型号：DPF02(安徽艾可蓝环保股份有限公司)</w:t>
      </w:r>
    </w:p>
    <w:p w14:paraId="0034C1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DOC排气处理器型号：DOC02(安徽艾可蓝环保股份有限公司)</w:t>
      </w:r>
    </w:p>
    <w:p w14:paraId="6F4E36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更改补充2021年度第六批车型目录 </w:t>
      </w:r>
    </w:p>
    <w:p w14:paraId="5012395D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65CF135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42EFCF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91239827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4"/>
    </w:p>
    <w:p w14:paraId="2E54B9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ZZ1047C3215F145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7BCE04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ZZ5047XXYC3215F145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766605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ZZ5047CCYC3215F145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2FCDFC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B2129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发动机：WP2.5NQ160E61 (潍柴动力股份有限公司) </w:t>
      </w:r>
    </w:p>
    <w:p w14:paraId="29FF76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7965AC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67EB10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2EE92F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7338A8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更改补充2021年度第九批车型目录 </w:t>
      </w:r>
    </w:p>
    <w:p w14:paraId="14FDC488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ECF4E3F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3FBBF6B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06764175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5"/>
    </w:p>
    <w:p w14:paraId="49CB80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XGS5313JQJF6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 w14:paraId="3EE1AA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F44A1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发动机：D13K420E (Volvo power train 沃尔沃动力系统公司) </w:t>
      </w:r>
    </w:p>
    <w:p w14:paraId="11E523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催化转化器(ASC)：ASC-P3226-01(Purem)</w:t>
      </w:r>
    </w:p>
    <w:p w14:paraId="3629A6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SCR排气处理器型号：SCR-P3226-01(Purem)</w:t>
      </w:r>
    </w:p>
    <w:p w14:paraId="5FAD03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DPF排气处理器型号：DPF-P3226-01(Purem)</w:t>
      </w:r>
    </w:p>
    <w:p w14:paraId="0FCD94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DOC排气处理器型号：DOC-P3226-01(Purem)</w:t>
      </w:r>
    </w:p>
    <w:p w14:paraId="543404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更改补充2021年度第十批车型目录 </w:t>
      </w:r>
    </w:p>
    <w:p w14:paraId="798EFA6B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C9DAF2C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4B6B96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49360351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sz w:val="24"/>
          <w:szCs w:val="24"/>
        </w:rPr>
        <w:t>、菏泽宏伟专用汽车有限公司</w:t>
      </w:r>
      <w:bookmarkEnd w:id="6"/>
    </w:p>
    <w:p w14:paraId="54DA06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LHW5251TQZ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22759D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8759F6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 w14:paraId="1805B8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789E17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2CDF38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411B4C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682947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更改补充2021年度第十二批车型目录 </w:t>
      </w:r>
    </w:p>
    <w:p w14:paraId="6C96177B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C16307A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FACEC8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417610509"/>
      <w:r>
        <w:rPr>
          <w:rFonts w:hint="default" w:ascii="Times New Roman" w:hAnsi="Times New Roman" w:eastAsia="宋体" w:cs="Times New Roman"/>
          <w:sz w:val="24"/>
          <w:szCs w:val="24"/>
        </w:rPr>
        <w:t>1、湖北天威汽车有限公司</w:t>
      </w:r>
      <w:bookmarkEnd w:id="7"/>
    </w:p>
    <w:p w14:paraId="4CC6CE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TWY5181GQWE6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 w14:paraId="4B99AD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 w14:paraId="10CFD1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52100C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035171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48FB29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72124C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0F1303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 w14:paraId="3EC2A2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2C8C30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4457E2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0CA80C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73E1E7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79735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EEBD3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 w14:paraId="53BBC6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078532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2D77D9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2B79E5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26B763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A0864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 w14:paraId="4A1BF5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55F5A4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0A8F1B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198825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67EA6E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A3805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 w14:paraId="2A3F95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7EE23C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45A8DC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406B28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6A6294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更改补充2021年度第十八批车型目录 </w:t>
      </w:r>
    </w:p>
    <w:p w14:paraId="2D2A52B1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AE5A5FB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848078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20569984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38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、湖北盈通专用汽车有限公司</w:t>
      </w:r>
      <w:bookmarkEnd w:id="8"/>
    </w:p>
    <w:p w14:paraId="02BF36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CLT5188GPSEQ6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354E32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6A71A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发动机：F4.5NS6B240A (北京福田康明斯发动机有限公司) </w:t>
      </w:r>
    </w:p>
    <w:p w14:paraId="2D258E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626592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663389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441893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62F149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更改补充2022年度第一批车型目录 </w:t>
      </w:r>
    </w:p>
    <w:p w14:paraId="710B9D4F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5854830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50CB538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75651423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、湖北盈通专用汽车有限公司</w:t>
      </w:r>
      <w:bookmarkEnd w:id="9"/>
    </w:p>
    <w:p w14:paraId="689132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CLT5182GXEBJ6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吸粪车</w:t>
      </w:r>
    </w:p>
    <w:p w14:paraId="086C6E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CLT5183GXWBJ6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吸污车</w:t>
      </w:r>
    </w:p>
    <w:p w14:paraId="177EDC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CLT5188GPSEQ6B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76AC39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4A61F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发动机：F4.5NS6B240A (北京福田康明斯发动机有限公司) </w:t>
      </w:r>
    </w:p>
    <w:p w14:paraId="5DE742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3F5E8B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50D30A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1917F2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7BC1FB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更改补充2022年度第三批车型目录 </w:t>
      </w:r>
    </w:p>
    <w:p w14:paraId="038BD902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A92A2A8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75FB1A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45579765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、东风商用车有限公司</w:t>
      </w:r>
      <w:bookmarkEnd w:id="10"/>
    </w:p>
    <w:p w14:paraId="21087E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DFH5250XYKEX3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 w14:paraId="005B5D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DFH5250XLCEX3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6CD09A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DFH5250CCQEX3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畜禽运输车</w:t>
      </w:r>
    </w:p>
    <w:p w14:paraId="2C43A9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2DFCB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发动机：D7.0NS6B380 (东风康明斯发动机有限公司) </w:t>
      </w:r>
    </w:p>
    <w:p w14:paraId="047E55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26DC6A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181C46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6CA674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04CF02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更改补充2022年度第六批车型目录 </w:t>
      </w:r>
    </w:p>
    <w:p w14:paraId="5E8CBD07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F62C368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3885F0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64349724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、湖北盈通专用汽车有限公司</w:t>
      </w:r>
      <w:bookmarkEnd w:id="11"/>
    </w:p>
    <w:p w14:paraId="746870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CLT5188GPSEQ6A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5A1E0B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发动机：YCS04200-68 (广西玉柴机器股份有限公司) </w:t>
      </w:r>
    </w:p>
    <w:p w14:paraId="32A79F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催化转化器(ASC)：YC-ASC(广西玉柴机器股份有限公司)</w:t>
      </w:r>
    </w:p>
    <w:p w14:paraId="23A028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227196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0F5D9D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144189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02694B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发动机：YCS04200-68 (广西玉柴机器股份有限公司) </w:t>
      </w:r>
    </w:p>
    <w:p w14:paraId="7D2EC1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催化转化器(ASC)：YC-ASC(广西玉柴机器股份有限公司)</w:t>
      </w:r>
    </w:p>
    <w:p w14:paraId="18FF44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0CA41B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04E61A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71AC30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BB7F0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发动机：YCS06245-60A (广西玉柴机器股份有限公司) </w:t>
      </w:r>
    </w:p>
    <w:p w14:paraId="11C809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催化转化器(ASC)：YC-ASC(广西玉柴机器股份有限公司)</w:t>
      </w:r>
    </w:p>
    <w:p w14:paraId="14201B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2C8259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678D10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14D50D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02E8D4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发动机：YCS06245-60A (广西玉柴机器股份有限公司) </w:t>
      </w:r>
    </w:p>
    <w:p w14:paraId="2A1E0E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催化转化器(ASC)：YC-ASC(广西玉柴机器股份有限公司)</w:t>
      </w:r>
    </w:p>
    <w:p w14:paraId="250AC4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42777B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18FDF4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7803CC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4021A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7E165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发动机：F4.5NS6B240A (北京福田康明斯发动机有限公司) </w:t>
      </w:r>
    </w:p>
    <w:p w14:paraId="24423C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6A96AE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7B954F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1DA446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15FBDD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更改补充2022年度第九批车型目录 </w:t>
      </w:r>
    </w:p>
    <w:p w14:paraId="4991D24C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B180002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DB555EC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366EA1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7477667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12"/>
    </w:p>
    <w:p w14:paraId="07FE04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ZZ1047G3215F145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2F0465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ZZ5047CCYG3214F144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077774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B9D45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发动机：WP2.5NQ200E62 (潍柴动力股份有限公司) </w:t>
      </w:r>
    </w:p>
    <w:p w14:paraId="0CFFC8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534BAF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41B27B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6003A0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28A8F5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更改补充2022年度第十八批车型目录 </w:t>
      </w:r>
    </w:p>
    <w:p w14:paraId="38F4B857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AEA4FA2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3BEF3E3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987629874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13"/>
    </w:p>
    <w:p w14:paraId="12965C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ZZ5047XXYF3115F145H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68B197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ZZ5047XXYF3115F145B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45DB0D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AFA7B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发动机：WP2.5NQ200E62 (潍柴动力股份有限公司) </w:t>
      </w:r>
    </w:p>
    <w:p w14:paraId="545272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016801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4E34AE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41DC9B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015E77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更改补充2022年度第二十五批车型目录 </w:t>
      </w:r>
    </w:p>
    <w:p w14:paraId="139F4DA9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E7930F3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63FDF9D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94902060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、河北安鑫专用汽车制造有限公司</w:t>
      </w:r>
      <w:bookmarkEnd w:id="14"/>
    </w:p>
    <w:p w14:paraId="2E7E04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AXH5185TQZ6FT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26CC34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6FD01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发动机：F4.5NS6B280A (北京福田康明斯发动机有限公司) </w:t>
      </w:r>
    </w:p>
    <w:p w14:paraId="0517FE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41D9F5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038A14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3E031F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08624C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049CD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发动机：F4.5NS6B240A (北京福田康明斯发动机有限公司) </w:t>
      </w:r>
    </w:p>
    <w:p w14:paraId="1637EB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2A48F5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58BAC0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6AB28E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011BCC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更改补充2023年度第一批车型目录 </w:t>
      </w:r>
    </w:p>
    <w:p w14:paraId="3A619E1D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80CCA6E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4DD2A1B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99939853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15"/>
    </w:p>
    <w:p w14:paraId="498DE6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CHP5041TQZ-FT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49F554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D6A2E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 w14:paraId="531F6A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54D7F6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4C7166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279710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479909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2C9A5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发动机：F2.5NS6B160 (北京福田康明斯发动机有限公司) </w:t>
      </w:r>
    </w:p>
    <w:p w14:paraId="1A7BB5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19E2C7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424262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23698E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5A5E5B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E30D9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 w14:paraId="16B2F2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2427EA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1105F7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79AB70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5EB513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08BFA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发动机：4F25TC26 (北汽福田汽车股份有限公司) </w:t>
      </w:r>
    </w:p>
    <w:p w14:paraId="4F005D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催化转化器(ASC)：C06A303DPS(博世汽车系统(无锡)有限公司)</w:t>
      </w:r>
    </w:p>
    <w:p w14:paraId="5277DA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SCR排气处理器型号：C06A303DPS(博世汽车系统(无锡)有限公司)</w:t>
      </w:r>
    </w:p>
    <w:p w14:paraId="5F056C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DPF排气处理器型号：C06A303DPS(博世汽车系统(无锡)有限公司)</w:t>
      </w:r>
    </w:p>
    <w:p w14:paraId="167B4C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DOC排气处理器型号：C06A303DPS(博世汽车系统(无锡)有限公司)</w:t>
      </w:r>
    </w:p>
    <w:p w14:paraId="08AEDF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8239A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CHP5049TQZ-CA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5A1686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04C36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发动机：CA4DT2A20E610 (中国第一汽车集团有限公司) </w:t>
      </w:r>
    </w:p>
    <w:p w14:paraId="72BA48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催化转化器(ASC)：1210320-EA1(中国第一汽车集团有限公司)</w:t>
      </w:r>
    </w:p>
    <w:p w14:paraId="0C3789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SCR排气处理器型号：1210310-EA1(中国第一汽车集团有限公司)</w:t>
      </w:r>
    </w:p>
    <w:p w14:paraId="475B78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DPF排气处理器型号：1210210-EA1(中国第一汽车集团有限公司)</w:t>
      </w:r>
    </w:p>
    <w:p w14:paraId="5DB5FF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DOC排气处理器型号：1210110-EA1(中国第一汽车集团有限公司)</w:t>
      </w:r>
    </w:p>
    <w:p w14:paraId="426B8D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347B5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发动机：CA4DB2-16E68 (中国第一汽车集团有限公司) </w:t>
      </w:r>
    </w:p>
    <w:p w14:paraId="20A9BA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催化转化器(ASC)：1210320AE20(中国第一汽车集团有限公司)</w:t>
      </w:r>
    </w:p>
    <w:p w14:paraId="5C0F69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SCR排气处理器型号：1210310AE20(中国第一汽车集团有限公司)</w:t>
      </w:r>
    </w:p>
    <w:p w14:paraId="5E03A1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DPF排气处理器型号：1210210AE20(中国第一汽车集团有限公司)</w:t>
      </w:r>
    </w:p>
    <w:p w14:paraId="5F5415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DOC排气处理器型号：1210110AE20(中国第一汽车集团有限公司)</w:t>
      </w:r>
    </w:p>
    <w:p w14:paraId="2AA1A3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更改补充2023年度第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 w14:paraId="1515F222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F0CDAF4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2CCC94D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24981791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16"/>
    </w:p>
    <w:p w14:paraId="3E9088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CA1250P26K2L5T3E6A80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平头柴油载货汽车</w:t>
      </w:r>
    </w:p>
    <w:p w14:paraId="1A9578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CA5250XLCP26K2L5T3E6A80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165D384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CA5250XLCP26K2L7T3E6A80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21B622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CA5250XYKP26K2L7T3E6A80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 w14:paraId="1B9281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CA5250XXYP26K2L7T3E6A80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7E1DF6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CA5250CCYP26K2L7T3E6A80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072C07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CA1250P26K2L7T3E6A80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平头柴油载货汽车</w:t>
      </w:r>
    </w:p>
    <w:p w14:paraId="611A12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CA5250XYKP26K2L5T3E6A80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 w14:paraId="5F808D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CA5250XXYP26K2L5T3E6A80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6590EC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CA5250CCYP26K2L5T3E6A80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04670E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9A05B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发动机：CA6DK2E35E65 (中国第一汽车集团有限公司) </w:t>
      </w:r>
    </w:p>
    <w:p w14:paraId="7124E4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催化转化器(ASC)：1205020-64F(中国第一汽车集团有限公司)</w:t>
      </w:r>
    </w:p>
    <w:p w14:paraId="310153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SCR排气处理器型号：1208010-64F(中国第一汽车集团有限公司)</w:t>
      </w:r>
    </w:p>
    <w:p w14:paraId="2174DD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DPF排气处理器型号：1209010-64F(中国第一汽车集团有限公司)</w:t>
      </w:r>
    </w:p>
    <w:p w14:paraId="71DE4E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DOC排气处理器型号：1205010-64F(中国第一汽车集团有限公司)</w:t>
      </w:r>
    </w:p>
    <w:p w14:paraId="4CF1EA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E4250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发动机：CA6DK2A38E65 (中国第一汽车集团有限公司) </w:t>
      </w:r>
    </w:p>
    <w:p w14:paraId="1098BA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催化转化器(ASC)：1205020-64F(中国第一汽车集团有限公司)</w:t>
      </w:r>
    </w:p>
    <w:p w14:paraId="0F987A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SCR排气处理器型号：1208010-64F(中国第一汽车集团有限公司)</w:t>
      </w:r>
    </w:p>
    <w:p w14:paraId="56C4BC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DPF排气处理器型号：1209010-64F(中国第一汽车集团有限公司)</w:t>
      </w:r>
    </w:p>
    <w:p w14:paraId="5FF9F5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DOC排气处理器型号：1205010-64F(中国第一汽车集团有限公司)</w:t>
      </w:r>
    </w:p>
    <w:p w14:paraId="247170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更改补充2023年度第四批车型目录 </w:t>
      </w:r>
    </w:p>
    <w:p w14:paraId="0502544C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4C68B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00262BA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41653805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、上汽大通汽车有限公司</w:t>
      </w:r>
      <w:bookmarkEnd w:id="17"/>
    </w:p>
    <w:p w14:paraId="4A77BB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SH6532T1GD-A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688783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SH6531T1GD-A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03EE10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E2E45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发动机：20A4E (上海汽车集团股份有限公司) </w:t>
      </w:r>
    </w:p>
    <w:p w14:paraId="5F6C17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机外净化器：无：SPX161009(上海佛吉亚红湖排气系统有限公司)</w:t>
      </w:r>
    </w:p>
    <w:p w14:paraId="0F15E3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燃油蒸发控制装置：A01A(金华市合发科技有限公司)</w:t>
      </w:r>
    </w:p>
    <w:p w14:paraId="4A1001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 w14:paraId="217327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 w14:paraId="023D2E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颗粒捕集器（GPF）：无：SPX161009(上海佛吉亚红湖排气系统有限公司)</w:t>
      </w:r>
    </w:p>
    <w:p w14:paraId="53E1C1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8D78E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发动机：20A4E (上海汽车集团股份有限公司) </w:t>
      </w:r>
    </w:p>
    <w:p w14:paraId="329A82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机外净化器：无：SPX161009(南京佛吉亚排气控制技术有限公司)</w:t>
      </w:r>
    </w:p>
    <w:p w14:paraId="2F4A9E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燃油蒸发控制装置：A01A(金华市合发科技有限公司)</w:t>
      </w:r>
    </w:p>
    <w:p w14:paraId="7AF266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 w14:paraId="13A0C4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 w14:paraId="718EB0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颗粒捕集器（GPF）：无：SPX161009(南京佛吉亚排气控制技术有限公司)</w:t>
      </w:r>
    </w:p>
    <w:p w14:paraId="0A14ED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6BEF0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发动机：20A4E (上海汽车集团股份有限公司) </w:t>
      </w:r>
    </w:p>
    <w:p w14:paraId="1734E4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机外净化器：无：SPX161008(南京佛吉亚排气控制技术有限公司)</w:t>
      </w:r>
    </w:p>
    <w:p w14:paraId="34C41E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燃油蒸发控制装置：A01A(金华市合发科技有限公司)</w:t>
      </w:r>
    </w:p>
    <w:p w14:paraId="727268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 w14:paraId="3FE564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 w14:paraId="665235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颗粒捕集器（GPF）：无：SPX161008(南京佛吉亚排气控制技术有限公司)</w:t>
      </w:r>
    </w:p>
    <w:p w14:paraId="1B2635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C80A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563B21B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556893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sz w:val="24"/>
          <w:szCs w:val="24"/>
        </w:rPr>
        <w:t>、中联重科股份有限公司</w:t>
      </w:r>
      <w:bookmarkEnd w:id="18"/>
    </w:p>
    <w:p w14:paraId="4D2D3D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ZLJ5412JQZ50A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 w14:paraId="5A2E60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D6477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发动机：YCK09L360-66 (广西玉柴机器股份有限公司) </w:t>
      </w:r>
    </w:p>
    <w:p w14:paraId="488B3F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催化转化器(ASC)：YCASC02(广西玉柴排气技术有限公司)</w:t>
      </w:r>
    </w:p>
    <w:p w14:paraId="5E4C1C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SCR排气处理器型号：YCSCR02(广西玉柴排气技术有限公司)</w:t>
      </w:r>
    </w:p>
    <w:p w14:paraId="2FF8D9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DPF排气处理器型号：YCDPF02(广西玉柴排气技术有限公司)</w:t>
      </w:r>
    </w:p>
    <w:p w14:paraId="322F93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DOC排气处理器型号：YCDOC02(广西玉柴排气技术有限公司)</w:t>
      </w:r>
    </w:p>
    <w:p w14:paraId="61384C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98CF6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发动机：YCK09360-60 (广西玉柴机器股份有限公司) </w:t>
      </w:r>
    </w:p>
    <w:p w14:paraId="3175FC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 w14:paraId="164CD8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3F30AE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7FBAC4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37BF05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更改补充2023年度第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 w14:paraId="357379B7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10EDC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</w:p>
    <w:p w14:paraId="2BE6BA3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578790784"/>
      <w:r>
        <w:rPr>
          <w:rFonts w:hint="default" w:ascii="Times New Roman" w:hAnsi="Times New Roman" w:eastAsia="宋体" w:cs="Times New Roman"/>
          <w:sz w:val="24"/>
          <w:szCs w:val="24"/>
        </w:rPr>
        <w:t>1、西安康明斯发动机有限公司</w:t>
      </w:r>
      <w:bookmarkEnd w:id="19"/>
    </w:p>
    <w:p w14:paraId="73C301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M15NS6B680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E7CE7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M15NS6B560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3F2BE7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M15NS6B530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35F566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A4373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发动机：M15NS6B600 (西安康明斯发动机有限公司) </w:t>
      </w:r>
    </w:p>
    <w:p w14:paraId="2ACC2B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641A78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03811A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7267C4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7ED06E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更改补充2023年度第八批车型目录 </w:t>
      </w:r>
    </w:p>
    <w:p w14:paraId="7C84BAF4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6420B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0B0CA7F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26204926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38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、上汽大通汽车有限公司</w:t>
      </w:r>
      <w:bookmarkEnd w:id="20"/>
    </w:p>
    <w:p w14:paraId="672C69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SH5032XFZT1GD-A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福祉车</w:t>
      </w:r>
    </w:p>
    <w:p w14:paraId="488371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CD414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发动机：20A4E (上海汽车集团股份有限公司) </w:t>
      </w:r>
    </w:p>
    <w:p w14:paraId="409BC2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机外净化器：无：SPX161009(南京佛吉亚排气控制技术有限公司)</w:t>
      </w:r>
    </w:p>
    <w:p w14:paraId="0008E9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燃油蒸发控制装置：A01A(金华市合发科技有限公司)</w:t>
      </w:r>
    </w:p>
    <w:p w14:paraId="667BF3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 w14:paraId="0F28FB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 w14:paraId="6E7A95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颗粒捕集器（GPF）：无：SPX161009(南京佛吉亚排气控制技术有限公司)</w:t>
      </w:r>
    </w:p>
    <w:p w14:paraId="1DB202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A5B92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发动机：20A4E (上海汽车集团股份有限公司) </w:t>
      </w:r>
    </w:p>
    <w:p w14:paraId="4D208C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机外净化器：无：SPX161008(南京佛吉亚排气控制技术有限公司)</w:t>
      </w:r>
    </w:p>
    <w:p w14:paraId="5EF521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燃油蒸发控制装置：A01A(金华市合发科技有限公司)</w:t>
      </w:r>
    </w:p>
    <w:p w14:paraId="5DA276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 w14:paraId="0AF48F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 w14:paraId="6DF15B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颗粒捕集器（GPF）：无：SPX161008(南京佛吉亚排气控制技术有限公司)</w:t>
      </w:r>
    </w:p>
    <w:p w14:paraId="197B02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00C54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SH5032XKCT1GD-A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勘察车</w:t>
      </w:r>
    </w:p>
    <w:p w14:paraId="48371D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A17C3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发动机：20A4E (上海汽车集团股份有限公司) </w:t>
      </w:r>
    </w:p>
    <w:p w14:paraId="2F4E91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机外净化器：无：SPX161008(南京佛吉亚排气控制技术有限公司)</w:t>
      </w:r>
    </w:p>
    <w:p w14:paraId="036D27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燃油蒸发控制装置：A01A(金华市合发科技有限公司)</w:t>
      </w:r>
    </w:p>
    <w:p w14:paraId="5B1352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 w14:paraId="425C91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 w14:paraId="4CFF5F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颗粒捕集器（GPF）：无：SPX161008(南京佛吉亚排气控制技术有限公司)</w:t>
      </w:r>
    </w:p>
    <w:p w14:paraId="52F50E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144D9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发动机：20A4E (上海汽车集团股份有限公司) </w:t>
      </w:r>
    </w:p>
    <w:p w14:paraId="5A0DEE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机外净化器：无：SPX161009(上海佛吉亚红湖排气系统有限公司)</w:t>
      </w:r>
    </w:p>
    <w:p w14:paraId="30C1E2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燃油蒸发控制装置：A01A(金华市合发科技有限公司)</w:t>
      </w:r>
    </w:p>
    <w:p w14:paraId="56B075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 w14:paraId="1224C9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 w14:paraId="0578B6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颗粒捕集器（GPF）：无：SPX161009(上海佛吉亚红湖排气系统有限公司)</w:t>
      </w:r>
    </w:p>
    <w:p w14:paraId="34B45F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DB527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发动机：20A4E (上海汽车集团股份有限公司) </w:t>
      </w:r>
    </w:p>
    <w:p w14:paraId="330054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机外净化器：无：SPX161009(南京佛吉亚排气控制技术有限公司)</w:t>
      </w:r>
    </w:p>
    <w:p w14:paraId="161F01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燃油蒸发控制装置：A01A(金华市合发科技有限公司)</w:t>
      </w:r>
    </w:p>
    <w:p w14:paraId="26F72A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 w14:paraId="3D8A2C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 w14:paraId="3C2B64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颗粒捕集器（GPF）：无：SPX161009(南京佛吉亚排气控制技术有限公司)</w:t>
      </w:r>
    </w:p>
    <w:p w14:paraId="47896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更改补充2023年度第九批车型目录 </w:t>
      </w:r>
    </w:p>
    <w:p w14:paraId="6F954809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E4D6598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250AD03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27466878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1、湖北凯力专用汽车有限公司</w:t>
      </w:r>
      <w:bookmarkEnd w:id="21"/>
    </w:p>
    <w:p w14:paraId="525512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KLF5040TXSE6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 w14:paraId="5BE88C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50396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发动机：Q23A-110E60 (安徽全柴动力股份有限公司) </w:t>
      </w:r>
    </w:p>
    <w:p w14:paraId="51B365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催化转化器(ASC)：ASC15(安徽全柴动力股份有限公司)</w:t>
      </w:r>
    </w:p>
    <w:p w14:paraId="547BBB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SCR排气处理器型号：SCR15(安徽全柴动力股份有限公司)</w:t>
      </w:r>
    </w:p>
    <w:p w14:paraId="76AE66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DPF排气处理器型号：DPF16(安徽全柴动力股份有限公司)</w:t>
      </w:r>
    </w:p>
    <w:p w14:paraId="45459F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 w14:paraId="627693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更改补充2023年度第十三批车型目录 </w:t>
      </w:r>
    </w:p>
    <w:p w14:paraId="5231509D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7AC15EF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744CC31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152504295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22"/>
    </w:p>
    <w:p w14:paraId="2F6197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CHP5045TQZ-FT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2E3C22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 w14:paraId="05D597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37DBD0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241D83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6D419E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280186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41D490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 w14:paraId="0D17CC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332352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6FF609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32A7AD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72682B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C38ED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1F4BA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发动机：E25-180AL (昆明云内动力股份有限公司) </w:t>
      </w:r>
    </w:p>
    <w:p w14:paraId="68A355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 w14:paraId="3B4A36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 w14:paraId="6986E3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 w14:paraId="6ABE6C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 w14:paraId="4A11D4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更改补充2023年度第十四批车型目录 </w:t>
      </w:r>
    </w:p>
    <w:p w14:paraId="3169E76B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EFBA197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382A83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163816913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、程力专用汽车股份有限公司</w:t>
      </w:r>
      <w:bookmarkEnd w:id="23"/>
    </w:p>
    <w:p w14:paraId="5C73E3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CLW5044TQZCQA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11544E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BE90A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发动机：WP2.3Q140E62 (潍柴动力股份有限公司) </w:t>
      </w:r>
    </w:p>
    <w:p w14:paraId="3F645C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022273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528097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11A1D2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46323B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7E4FD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发动机：WP2.5NQ160E61 (潍柴动力股份有限公司) </w:t>
      </w:r>
    </w:p>
    <w:p w14:paraId="49BDC4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0E1839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5A5C62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5588AA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0F0058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更改补充2023年度第十八批车型目录 </w:t>
      </w:r>
    </w:p>
    <w:p w14:paraId="13C62469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CF8F3D6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EBF8FE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87104853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、楚胜汽车集团有限公司</w:t>
      </w:r>
      <w:bookmarkEnd w:id="24"/>
    </w:p>
    <w:p w14:paraId="5C690E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CSC5043TQZPW6L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1AA4F0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921AD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(五十铃(中国)发动机有限公司) </w:t>
      </w:r>
    </w:p>
    <w:p w14:paraId="0042D3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催化转化器(ASC)：QL4KK1N6DC-ASC(凯龙高科技股份有限公司)</w:t>
      </w:r>
    </w:p>
    <w:p w14:paraId="5ED7F9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SCR排气处理器型号：QL4KK1N6DC-SCR(凯龙高科技股份有限公司)</w:t>
      </w:r>
    </w:p>
    <w:p w14:paraId="1D25D5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DPF排气处理器型号：QL4KK1N6DC-DPF(凯龙高科技股份有限公司)</w:t>
      </w:r>
    </w:p>
    <w:p w14:paraId="1EAF1F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DOC排气处理器型号：QL4KK1N6DC-DOC(凯龙高科技股份有限公司)</w:t>
      </w:r>
    </w:p>
    <w:p w14:paraId="6B5098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更改补充2023年度第十九批车型目录 </w:t>
      </w:r>
    </w:p>
    <w:p w14:paraId="60418ECE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D684C7F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71CD2F3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182331019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、湖北凯力专用汽车有限公司</w:t>
      </w:r>
      <w:bookmarkEnd w:id="25"/>
    </w:p>
    <w:p w14:paraId="4F256B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KLF5160GPSB6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5572FD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EFEB2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发动机：WP4.1NQ190E61 (潍柴动力股份有限公司) </w:t>
      </w:r>
    </w:p>
    <w:p w14:paraId="024D6B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71FBE9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1B5948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64AD37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67A0AE5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11861202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、中联重科股份有限公司</w:t>
      </w:r>
      <w:bookmarkEnd w:id="26"/>
    </w:p>
    <w:p w14:paraId="3E80236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ZLJ5441JQZ55V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 w14:paraId="0781C2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B10F4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发动机：YCK09L360-66 (广西玉柴机器股份有限公司) </w:t>
      </w:r>
    </w:p>
    <w:p w14:paraId="0A815D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催化转化器(ASC)：YCASC02(广西玉柴排气技术有限公司)</w:t>
      </w:r>
    </w:p>
    <w:p w14:paraId="05D323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SCR排气处理器型号：YCSCR02(广西玉柴排气技术有限公司)</w:t>
      </w:r>
    </w:p>
    <w:p w14:paraId="67E4EC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DPF排气处理器型号：YCDPF02(广西玉柴排气技术有限公司)</w:t>
      </w:r>
    </w:p>
    <w:p w14:paraId="24CD07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DOC排气处理器型号：YCDOC02(广西玉柴排气技术有限公司)</w:t>
      </w:r>
    </w:p>
    <w:p w14:paraId="0CF133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46FD9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发动机：YCK09360-60 (广西玉柴机器股份有限公司) </w:t>
      </w:r>
    </w:p>
    <w:p w14:paraId="24B0A8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 w14:paraId="29E86B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32BBB9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5A1EEC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5569454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28110931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sz w:val="24"/>
          <w:szCs w:val="24"/>
        </w:rPr>
        <w:t>、福龙马集团股份有限公司</w:t>
      </w:r>
      <w:bookmarkEnd w:id="27"/>
    </w:p>
    <w:p w14:paraId="3FA1EE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FLM5252GQXDF6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 w14:paraId="2ED09E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DCB3B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发动机：D6.7NS6B290(主发动机) (东风康明斯发动机有限公司) </w:t>
      </w:r>
    </w:p>
    <w:p w14:paraId="22A7BE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353F00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0540AC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4F5B1C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26A51D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更改补充2023年度第二十一批车型目录 </w:t>
      </w:r>
    </w:p>
    <w:p w14:paraId="50BF8067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DA3B9A0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B4213A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498340591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、程力专用汽车股份有限公司</w:t>
      </w:r>
      <w:bookmarkEnd w:id="28"/>
    </w:p>
    <w:p w14:paraId="719CCD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CLW5040ZZZB6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自装卸式垃圾车</w:t>
      </w:r>
    </w:p>
    <w:p w14:paraId="42214A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F4DA5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发动机：Q23-115E60 (安徽全柴动力股份有限公司) </w:t>
      </w:r>
    </w:p>
    <w:p w14:paraId="1B76A3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催化转化器(ASC)：ASC02(安徽艾可蓝环保股份有限公司)</w:t>
      </w:r>
    </w:p>
    <w:p w14:paraId="47395A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SCR排气处理器型号：SCR02(安徽艾可蓝环保股份有限公司)</w:t>
      </w:r>
    </w:p>
    <w:p w14:paraId="749630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DPF排气处理器型号：DPF02(安徽艾可蓝环保股份有限公司)</w:t>
      </w:r>
    </w:p>
    <w:p w14:paraId="17550D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DOC排气处理器型号：DOC02(安徽艾可蓝环保股份有限公司)</w:t>
      </w:r>
    </w:p>
    <w:p w14:paraId="4F2AE6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更改补充2024年度第一批车型目录 </w:t>
      </w:r>
    </w:p>
    <w:p w14:paraId="776C1A6E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FBB9305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30C2664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13332291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29"/>
    </w:p>
    <w:p w14:paraId="468D09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CHP5040TCX-FT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 w14:paraId="09B244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27BE3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发动机：F2.8NS6B131 (北京福田康明斯发动机有限公司) </w:t>
      </w:r>
    </w:p>
    <w:p w14:paraId="3C56F3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催化转化器(ASC)：SCRV026(博世汽车系统（无锡）有限公司)</w:t>
      </w:r>
    </w:p>
    <w:p w14:paraId="243E94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SCR排气处理器型号：SCRV026(博世汽车系统（无锡）有限公司)</w:t>
      </w:r>
    </w:p>
    <w:p w14:paraId="5FF29A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DPF排气处理器型号：DPFP016(博世汽车系统（无锡）有限公司)</w:t>
      </w:r>
    </w:p>
    <w:p w14:paraId="7F9F1C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DOC排气处理器型号：DOCP016(博世汽车系统（无锡）有限公司)</w:t>
      </w:r>
    </w:p>
    <w:p w14:paraId="67BEB0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A8687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发动机：F2.5NS6B150A (北京福田康明斯发动机有限公司) </w:t>
      </w:r>
    </w:p>
    <w:p w14:paraId="2816BA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2A48AB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6C4E4F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7F953B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455C09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3811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CHP5047XDY-ZZ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电源车</w:t>
      </w:r>
    </w:p>
    <w:p w14:paraId="54DAE4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4C7AF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发动机：WP25Q151E62 (潍柴动力股份有限公司) </w:t>
      </w:r>
    </w:p>
    <w:p w14:paraId="27BD59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096475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30B1A2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533881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452E55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9C0D5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发动机：WP2.5NQ180E62 (潍柴动力股份有限公司) </w:t>
      </w:r>
    </w:p>
    <w:p w14:paraId="013698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794BB3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3D8D9B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4329D5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1D839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更改补充2024年度第六批车型目录 </w:t>
      </w:r>
    </w:p>
    <w:p w14:paraId="4A3E1B75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66F8A55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38F707F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24422570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30"/>
    </w:p>
    <w:p w14:paraId="00C515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ZZ1047F3215F144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5FB014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ZZ5047CCYG3315F144B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14696E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C9018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发动机：WP2.5NQ200E62 (潍柴动力股份有限公司) </w:t>
      </w:r>
    </w:p>
    <w:p w14:paraId="5FC48A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6BBD63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2AFCA5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7231D4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2D40694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127465557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31"/>
    </w:p>
    <w:p w14:paraId="715267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CHP5045TWC-FT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污水处理车</w:t>
      </w:r>
    </w:p>
    <w:p w14:paraId="69BE9A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19829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 w14:paraId="36F865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5ED8D5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11EB55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08B53B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7C363B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更改补充2024年度第七批车型目录 </w:t>
      </w:r>
    </w:p>
    <w:p w14:paraId="2069538F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88CC0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78C864A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207100550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、湖北骏马专用汽车有限公司</w:t>
      </w:r>
      <w:bookmarkEnd w:id="32"/>
    </w:p>
    <w:p w14:paraId="2B86CE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JJJ5411TQZSX6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78335B6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5B5B4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发动机：WP8.350E61A (潍柴动力股份有限公司) </w:t>
      </w:r>
    </w:p>
    <w:p w14:paraId="374A87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383455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2E33DE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4F765D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44FC9E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更改补充2024年度第八批车型目录 </w:t>
      </w:r>
    </w:p>
    <w:p w14:paraId="7D663279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E6CD3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5736A2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154186770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、廊坊京联汽车改装有限公司</w:t>
      </w:r>
      <w:bookmarkEnd w:id="33"/>
    </w:p>
    <w:p w14:paraId="7C83E3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JLC5045TQZKA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31867C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86C05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发动机：F2.5NS6B160 (北京福田康明斯发动机有限公司) </w:t>
      </w:r>
    </w:p>
    <w:p w14:paraId="16CAF3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6716DC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2821B6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69E655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42E3CC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73D79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 w14:paraId="592440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4559CF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54EAA2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35520E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690DC9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CE115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 w14:paraId="303742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08678F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6C66F1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1A827B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68F046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更改补充2024年度第十一批车型目录 </w:t>
      </w:r>
    </w:p>
    <w:p w14:paraId="5605B0D1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B5888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 w14:paraId="4184BC6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4" w:name="_Toc88441901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、凯旋摩托车（泰国）有限公司</w:t>
      </w:r>
      <w:bookmarkEnd w:id="34"/>
    </w:p>
    <w:p w14:paraId="39DF5C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Scrambler 400 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73710E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(凯旋摩托车有限公司) </w:t>
      </w:r>
    </w:p>
    <w:p w14:paraId="12ECD0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机外净化器：后：JP591215(MITSUI)</w:t>
      </w:r>
    </w:p>
    <w:p w14:paraId="205814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前：TA591009(MITSUI)</w:t>
      </w:r>
    </w:p>
    <w:p w14:paraId="3DAA03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燃油蒸发控制装置：30435A(SENTEC)</w:t>
      </w:r>
    </w:p>
    <w:p w14:paraId="4F83FD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氧传感器：后：0258020013(Bosch)</w:t>
      </w:r>
    </w:p>
    <w:p w14:paraId="5BD451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前：0258020013(Bosch)</w:t>
      </w:r>
    </w:p>
    <w:p w14:paraId="57CCB5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15EF75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(凯旋摩托车有限公司) </w:t>
      </w:r>
    </w:p>
    <w:p w14:paraId="39AC03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机外净化器：后：JP591215(MITSUI)</w:t>
      </w:r>
    </w:p>
    <w:p w14:paraId="1914A1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前：TA591009(MITSUI)</w:t>
      </w:r>
    </w:p>
    <w:p w14:paraId="66A26D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燃油蒸发控制装置：30438A(SENTEC)</w:t>
      </w:r>
    </w:p>
    <w:p w14:paraId="442B21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氧传感器：后：0258020013(Bosch)</w:t>
      </w:r>
    </w:p>
    <w:p w14:paraId="064CE4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前：0258020013(Bosch)</w:t>
      </w:r>
    </w:p>
    <w:p w14:paraId="737106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4A96C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Speed 400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67DF47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(凯旋摩托车有限公司) </w:t>
      </w:r>
    </w:p>
    <w:p w14:paraId="38CDB0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机外净化器：后：JP591215(MITSUI)</w:t>
      </w:r>
    </w:p>
    <w:p w14:paraId="312C81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前：TA591009(MITSUI)</w:t>
      </w:r>
    </w:p>
    <w:p w14:paraId="695754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燃油蒸发控制装置：30435A(SENTEC)</w:t>
      </w:r>
    </w:p>
    <w:p w14:paraId="20CE48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氧传感器：后：0258020013(Bosch)</w:t>
      </w:r>
    </w:p>
    <w:p w14:paraId="28C912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前：0258020013(Bosch)</w:t>
      </w:r>
    </w:p>
    <w:p w14:paraId="28123B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151655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(凯旋摩托车有限公司) </w:t>
      </w:r>
    </w:p>
    <w:p w14:paraId="4292B1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机外净化器：后：JP591215(MITSUI)</w:t>
      </w:r>
    </w:p>
    <w:p w14:paraId="0A4913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前：TA591009(MITSUI)</w:t>
      </w:r>
    </w:p>
    <w:p w14:paraId="522C83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燃油蒸发控制装置：30438A(SENTEC)</w:t>
      </w:r>
    </w:p>
    <w:p w14:paraId="50498A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氧传感器：后：0258020013(Bosch)</w:t>
      </w:r>
    </w:p>
    <w:p w14:paraId="46A295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前：0258020013(Bosch)</w:t>
      </w:r>
    </w:p>
    <w:p w14:paraId="05337A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更改补充2024年度第十四批车型目录 </w:t>
      </w:r>
    </w:p>
    <w:p w14:paraId="575D26EA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B674C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 w14:paraId="36644D4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5" w:name="_Toc83592012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、湖北新盛环卫科技有限公司</w:t>
      </w:r>
      <w:bookmarkEnd w:id="35"/>
    </w:p>
    <w:p w14:paraId="618AE6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XSH5162GPSE6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6FDADA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43F10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 w14:paraId="06E5F9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 w14:paraId="700E1F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 w14:paraId="3ACB99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 w14:paraId="4B7C87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 w14:paraId="73766C6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6" w:name="_Toc146202580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63</w:t>
      </w:r>
      <w:r>
        <w:rPr>
          <w:rFonts w:hint="default" w:ascii="Times New Roman" w:hAnsi="Times New Roman" w:eastAsia="宋体" w:cs="Times New Roman"/>
          <w:sz w:val="24"/>
          <w:szCs w:val="24"/>
        </w:rPr>
        <w:t>、襄阳腾龙汽车有限公司</w:t>
      </w:r>
      <w:bookmarkEnd w:id="36"/>
    </w:p>
    <w:p w14:paraId="031CA4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SYC5210TQZSQ6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7FB411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1CDCE6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发动机：WP8.350E62 (潍柴动力股份有限公司) </w:t>
      </w:r>
    </w:p>
    <w:p w14:paraId="42A84B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6293FF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02628C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6610CF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52DF5F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52CE067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 w14:paraId="7DA6D50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7" w:name="_Toc1378022530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、重庆隆鑫机车有限公司</w:t>
      </w:r>
      <w:bookmarkEnd w:id="37"/>
    </w:p>
    <w:p w14:paraId="272BB0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LX650GS-A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摩托车</w:t>
      </w:r>
    </w:p>
    <w:p w14:paraId="36BC90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3BF04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发动机：LX467MT (重庆隆鑫发动机有限公司) </w:t>
      </w:r>
    </w:p>
    <w:p w14:paraId="329935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机外净化器：无：CH82-1(巴斯夫催化剂（桂林）有限公司)</w:t>
      </w:r>
    </w:p>
    <w:p w14:paraId="4C8209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燃油蒸发控制装置：TG2(重庆远平高分子材料科技有限公司)</w:t>
      </w:r>
    </w:p>
    <w:p w14:paraId="30EC29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氧传感器：无：F01R00C196(联合汽车电子有限公司)</w:t>
      </w:r>
    </w:p>
    <w:p w14:paraId="076F92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更改补充2024年度第十六批车型目录 </w:t>
      </w:r>
    </w:p>
    <w:p w14:paraId="75F59284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8F6FE28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84B571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8" w:name="_Toc1253530639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38"/>
    </w:p>
    <w:p w14:paraId="79112B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ZZ5186XLCN521GF1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39BB46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A51B9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 w14:paraId="61D111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7D119F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759EF6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451C1C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774BCC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更改补充2024年度第十八批车型目录 </w:t>
      </w:r>
    </w:p>
    <w:p w14:paraId="6757EF93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AE69654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 w14:paraId="74F9686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9" w:name="_Toc520242004"/>
      <w:r>
        <w:rPr>
          <w:rFonts w:hint="default" w:ascii="Times New Roman" w:hAnsi="Times New Roman" w:eastAsia="宋体" w:cs="Times New Roman"/>
          <w:sz w:val="24"/>
          <w:szCs w:val="24"/>
        </w:rPr>
        <w:t>1、五羊-本田摩托（广州）有限公司</w:t>
      </w:r>
      <w:bookmarkEnd w:id="39"/>
    </w:p>
    <w:p w14:paraId="44B424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WH125T-13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二轮摩托车</w:t>
      </w:r>
    </w:p>
    <w:p w14:paraId="2CD2A4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82512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发动机：WH150QMI (五羊-本田摩托（广州）有限公司) </w:t>
      </w:r>
    </w:p>
    <w:p w14:paraId="1A5F54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机外净化器：后：2GEF1(三井金属（珠海）环境技术有限公司)</w:t>
      </w:r>
    </w:p>
    <w:p w14:paraId="7039FD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前：2GEF1(三井金属（珠海）环境技术有限公司)</w:t>
      </w:r>
    </w:p>
    <w:p w14:paraId="7CE8D1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燃油蒸发控制装置：K3E(广东恒勃滤清器有限公司)</w:t>
      </w:r>
    </w:p>
    <w:p w14:paraId="47E11F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氧传感器：无：DC3(巩诚电装(重庆)有限公司)</w:t>
      </w:r>
    </w:p>
    <w:p w14:paraId="23E582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FD589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WH125T-13A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725E5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43E67D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发动机：WH150QMI (五羊-本田摩托(广州)有限公司) </w:t>
      </w:r>
    </w:p>
    <w:p w14:paraId="16A4FA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机外净化器：后：2GEF1(三井金属（珠海）环境技术有限公司)</w:t>
      </w:r>
    </w:p>
    <w:p w14:paraId="0E75D3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前：2GEF1(三井金属（珠海）环境技术有限公司)</w:t>
      </w:r>
    </w:p>
    <w:p w14:paraId="5039F8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燃油蒸发控制装置：K3E(广东恒勃滤清器有限公司)</w:t>
      </w:r>
    </w:p>
    <w:p w14:paraId="19E7CC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氧传感器：无：DC3(巩诚电装(重庆)有限公司)</w:t>
      </w:r>
    </w:p>
    <w:p w14:paraId="483F17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更改补充2024年度第十九批车型目录 </w:t>
      </w:r>
    </w:p>
    <w:p w14:paraId="4B54BA45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04CB974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6C036C5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0" w:name="_Toc98705311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40"/>
    </w:p>
    <w:p w14:paraId="6BA96F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CHP5045TCX-FT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 w14:paraId="5B8D3C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0644C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 w14:paraId="578E93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0ABFA4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6E8399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335E51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79B05C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更改补充2025年度第二批车型目录 </w:t>
      </w:r>
    </w:p>
    <w:p w14:paraId="2CFA92E0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B5D65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 w14:paraId="5EA0E87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1" w:name="_Toc56184464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、中联重科股份有限公司</w:t>
      </w:r>
      <w:bookmarkEnd w:id="41"/>
    </w:p>
    <w:p w14:paraId="6F04B4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ZLJ5500JQZ130VS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 w14:paraId="4208C3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762B9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 w14:paraId="267D8C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717955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0B8F75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189F79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7D75E755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 w14:paraId="2F54EE5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2" w:name="_Toc116373925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、新大洲本田摩托（苏州）有限公司</w:t>
      </w:r>
      <w:bookmarkEnd w:id="42"/>
    </w:p>
    <w:p w14:paraId="174E03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SDH150T-8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两轮普通摩托车</w:t>
      </w:r>
    </w:p>
    <w:p w14:paraId="6F6C57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69A4A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发动机：SDH1P58MJ (新大洲本田摩托（苏州）有限公司) </w:t>
      </w:r>
    </w:p>
    <w:p w14:paraId="25E597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机外净化器：后：2CB 02-2(三井金属（珠海）环境技术有限公司)</w:t>
      </w:r>
    </w:p>
    <w:p w14:paraId="7617B7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前：2CB 02-1(三井金属（珠海）环境技术有限公司)</w:t>
      </w:r>
    </w:p>
    <w:p w14:paraId="40DEB8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燃油蒸发控制装置：K1Z(厦门信源环保科技有限公司)</w:t>
      </w:r>
    </w:p>
    <w:p w14:paraId="67F354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氧传感器：无：FHF(CERAMIC SENSOR CO., LTD.)</w:t>
      </w:r>
    </w:p>
    <w:p w14:paraId="0092A4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更改补充2025年度第五批车型目录 </w:t>
      </w:r>
    </w:p>
    <w:p w14:paraId="743897F4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91FFDEC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70CE524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3" w:name="_Toc106182978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38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43"/>
    </w:p>
    <w:p w14:paraId="6A426F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CA5181XXYP62K1L5A8E6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 w14:paraId="47BB60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CA5181XYKP62K1L5A8E6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 w14:paraId="552FF9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DB19C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发动机：CA6DK2B32E65 (中国第一汽车集团有限公司) </w:t>
      </w:r>
    </w:p>
    <w:p w14:paraId="1FBF2E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催化转化器(ASC)：1205020-64F(中国第一汽车集团有限公司)</w:t>
      </w:r>
    </w:p>
    <w:p w14:paraId="4213A0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SCR排气处理器型号：1208010-64F(中国第一汽车集团有限公司)</w:t>
      </w:r>
    </w:p>
    <w:p w14:paraId="5D0F1A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DPF排气处理器型号：1209010-64F(中国第一汽车集团有限公司)</w:t>
      </w:r>
    </w:p>
    <w:p w14:paraId="6284BB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DOC排气处理器型号：1205010-64F(中国第一汽车集团有限公司)</w:t>
      </w:r>
    </w:p>
    <w:p w14:paraId="6F02FE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9AB4C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发动机：CA6DH1A29E65 (中国第一汽车集团有限公司) </w:t>
      </w:r>
    </w:p>
    <w:p w14:paraId="59C034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催化转化器(ASC)：1205020A68F(中国第一汽车集团有限公司)</w:t>
      </w:r>
    </w:p>
    <w:p w14:paraId="7E7C99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SCR排气处理器型号：1208010A68F(中国第一汽车集团有限公司)</w:t>
      </w:r>
    </w:p>
    <w:p w14:paraId="3E7AEB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DPF排气处理器型号：1209010A68F(中国第一汽车集团有限公司)</w:t>
      </w:r>
    </w:p>
    <w:p w14:paraId="3233A6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DOC排气处理器型号：1205010A68F(中国第一汽车集团有限公司)</w:t>
      </w:r>
    </w:p>
    <w:p w14:paraId="5740BA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更改补充2025年度第九批车型目录 </w:t>
      </w:r>
    </w:p>
    <w:p w14:paraId="1583A1C2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68D5C32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5C22588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4" w:name="_Toc1549474518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、湖北神绿专用汽车有限公司</w:t>
      </w:r>
      <w:bookmarkEnd w:id="44"/>
    </w:p>
    <w:p w14:paraId="59B98C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SLV5042GQWEQ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 w14:paraId="4434CF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3D799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发动机：D2.5NS6B185H (东风康明斯发动机有限公司) </w:t>
      </w:r>
    </w:p>
    <w:p w14:paraId="124724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2D0EA0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56B31F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7C8E4E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4E8127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更改补充2025年度第十一批车型目录 </w:t>
      </w:r>
    </w:p>
    <w:p w14:paraId="2E253AAF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E204A28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6EA6D9C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5" w:name="_Toc96527620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、山东中房汽车科技有限公司</w:t>
      </w:r>
      <w:bookmarkEnd w:id="45"/>
    </w:p>
    <w:p w14:paraId="6B50F9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ZFL5060XLJ2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7F550F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97A84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发动机：WP3NQ170E62 (潍柴动力股份有限公司) </w:t>
      </w:r>
    </w:p>
    <w:p w14:paraId="57D2DE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278098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69D18A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38A38B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4845C7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4EE4C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发动机：WP2.5NQ170E62 (潍柴动力股份有限公司) </w:t>
      </w:r>
    </w:p>
    <w:p w14:paraId="44E61A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114AC8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6A3B34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13C7BA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3D69AD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更改补充2025年度第十二批车型目录 </w:t>
      </w:r>
    </w:p>
    <w:p w14:paraId="1E7D3577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C019B41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4656A4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6" w:name="_Toc206122831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46"/>
    </w:p>
    <w:p w14:paraId="52A28E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ZZ5186ZKXN711HF1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 w14:paraId="74EC07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011E3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发动机：MC07H.37-61 (中国重型汽车集团有限公司) </w:t>
      </w:r>
    </w:p>
    <w:p w14:paraId="31D8F1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40AD71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0A469B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638CF3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0FB2A6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7C133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发动机：MC07H.39-61 (中国重型汽车集团有限公司) </w:t>
      </w:r>
    </w:p>
    <w:p w14:paraId="5B054E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3CFE04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62AC9D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1F3722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6EED9B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86DA8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发动机：MC07H.31-61 (中国重型汽车集团有限公司) </w:t>
      </w:r>
    </w:p>
    <w:p w14:paraId="453F9D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17DDDB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2E66A4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27AC75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4EACA0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更改补充2025年度第十五批车型目录 </w:t>
      </w:r>
    </w:p>
    <w:p w14:paraId="285114DB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C902ABD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DC07A0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7" w:name="_Toc179929243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47"/>
    </w:p>
    <w:p w14:paraId="5627C4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CHP5046XJX-FT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检修车</w:t>
      </w:r>
    </w:p>
    <w:p w14:paraId="49940C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5EF58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 w14:paraId="758A22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催化转化器(ASC)：ASC18(安徽全柴动力股份有限公司)</w:t>
      </w:r>
    </w:p>
    <w:p w14:paraId="046321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SCR排气处理器型号：SCR18(安徽全柴动力股份有限公司)</w:t>
      </w:r>
    </w:p>
    <w:p w14:paraId="6A4D44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DPF排气处理器型号：DPF18(安徽全柴动力股份有限公司)</w:t>
      </w:r>
    </w:p>
    <w:p w14:paraId="197BAB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DOC排气处理器型号：DOC18(安徽全柴动力股份有限公司)</w:t>
      </w:r>
    </w:p>
    <w:p w14:paraId="393A38D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8" w:name="_Toc138181425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42</w:t>
      </w:r>
      <w:r>
        <w:rPr>
          <w:rFonts w:hint="default" w:ascii="Times New Roman" w:hAnsi="Times New Roman" w:eastAsia="宋体" w:cs="Times New Roman"/>
          <w:sz w:val="24"/>
          <w:szCs w:val="24"/>
        </w:rPr>
        <w:t>、中联重科股份有限公司</w:t>
      </w:r>
      <w:bookmarkEnd w:id="48"/>
    </w:p>
    <w:p w14:paraId="7819B1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ZLJ5200THBHF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混凝土泵车</w:t>
      </w:r>
    </w:p>
    <w:p w14:paraId="51F8D3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FE6BC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 w14:paraId="210399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2B3C42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28F83E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5C7928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60EA0C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更改补充2025年度第十六批车型目录 </w:t>
      </w:r>
    </w:p>
    <w:p w14:paraId="0293DD02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79923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614B50D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9" w:name="_Toc2066797258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、克蒂（天津）汽车有限公司</w:t>
      </w:r>
      <w:bookmarkEnd w:id="49"/>
    </w:p>
    <w:p w14:paraId="2089B5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JTW5030XSWCHEV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插电式混合动力商务车</w:t>
      </w:r>
    </w:p>
    <w:p w14:paraId="2521B2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09442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 w14:paraId="2A0DEA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机外净化器：无：C15TDE C006(东风佛吉亚(襄阳)排气系统有限公司)</w:t>
      </w:r>
    </w:p>
    <w:p w14:paraId="238052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燃油蒸发控制装置：1174ABA(东风富士汤姆森调温器有限公司)</w:t>
      </w:r>
    </w:p>
    <w:p w14:paraId="227B65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4(联合汽车电子有限公司)</w:t>
      </w:r>
    </w:p>
    <w:p w14:paraId="217256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 w14:paraId="53B87A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颗粒捕集器（GPF）：无：C15TDE G003(东风佛吉亚(襄阳)排气系统有限公司)</w:t>
      </w:r>
    </w:p>
    <w:p w14:paraId="56F2B2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更改补充2025年度第十七批车型目录 </w:t>
      </w:r>
    </w:p>
    <w:p w14:paraId="4CFD9612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044BAF6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 w14:paraId="1600164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0" w:name="_Toc23059957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、凯旋摩托车（泰国）有限公司</w:t>
      </w:r>
      <w:bookmarkEnd w:id="50"/>
    </w:p>
    <w:p w14:paraId="3861D7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Scrambler 400 XC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26D32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(凯旋摩托车（泰国）有限公司) </w:t>
      </w:r>
    </w:p>
    <w:p w14:paraId="7CFB6F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机外净化器：后：JP591215(MITSUI)</w:t>
      </w:r>
    </w:p>
    <w:p w14:paraId="4E1FAA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前：TA591009(MITSUI)</w:t>
      </w:r>
    </w:p>
    <w:p w14:paraId="1AB908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燃油蒸发控制装置：30435A(SENTEC)</w:t>
      </w:r>
    </w:p>
    <w:p w14:paraId="3066AC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氧传感器：后：0258020013(Bosch)</w:t>
      </w:r>
    </w:p>
    <w:p w14:paraId="7339F9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前：0258020013(Bosch)</w:t>
      </w:r>
    </w:p>
    <w:p w14:paraId="504E13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245A8A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(凯旋摩托车（泰国）有限公司) </w:t>
      </w:r>
    </w:p>
    <w:p w14:paraId="6CEBF8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机外净化器：后：JP591215(MITSUI)</w:t>
      </w:r>
    </w:p>
    <w:p w14:paraId="4A336C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前：TA591009(MITSUI)</w:t>
      </w:r>
    </w:p>
    <w:p w14:paraId="3435D6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燃油蒸发控制装置：30438A(SENTEC)</w:t>
      </w:r>
    </w:p>
    <w:p w14:paraId="34CB3F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氧传感器：后：0258020013(Bosch)</w:t>
      </w:r>
    </w:p>
    <w:p w14:paraId="72DF4D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前：0258020013(Bosch)</w:t>
      </w:r>
    </w:p>
    <w:p w14:paraId="422EEB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更改补充2025年度第十九批车型目录 </w:t>
      </w:r>
    </w:p>
    <w:p w14:paraId="7BED15C2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633F909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D35BE1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1" w:name="_Toc49637988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、中国重汽集团济南卡车股份有限公司</w:t>
      </w:r>
      <w:bookmarkEnd w:id="51"/>
    </w:p>
    <w:p w14:paraId="56075A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ZZ5187XYKN711GF1H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 w14:paraId="1A4233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30F13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发动机：WP5NQ245E62 (潍柴动力股份有限公司) </w:t>
      </w:r>
    </w:p>
    <w:p w14:paraId="4FD152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52D5EC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581378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4D1335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3A3393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6E5CC4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2" w:name="_Toc19398239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  <w:szCs w:val="24"/>
        </w:rPr>
        <w:t>、中联重科股份有限公司</w:t>
      </w:r>
      <w:bookmarkEnd w:id="52"/>
    </w:p>
    <w:p w14:paraId="7E03E2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ZLJ5380JQZ50A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 w14:paraId="6560F8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7479A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发动机：YCK08350-66 (广西玉柴机器股份有限公司) </w:t>
      </w:r>
    </w:p>
    <w:p w14:paraId="42CEA5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催化转化器(ASC)：YCASC02(广西玉柴排气技术有限公司)</w:t>
      </w:r>
    </w:p>
    <w:p w14:paraId="60E44E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SCR排气处理器型号：YCSCR02(广西玉柴排气技术有限公司)</w:t>
      </w:r>
    </w:p>
    <w:p w14:paraId="5418C2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DPF排气处理器型号：YCDPF02(广西玉柴排气技术有限公司)</w:t>
      </w:r>
    </w:p>
    <w:p w14:paraId="3F2A12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DOC排气处理器型号：YCDOC02(广西玉柴排气技术有限公司)</w:t>
      </w:r>
    </w:p>
    <w:p w14:paraId="2FC4BF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更改补充2025年度第二十批车型目录 </w:t>
      </w:r>
    </w:p>
    <w:p w14:paraId="6C4A0D75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C676855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5176376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3" w:name="_Toc175564252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、河北东曼专用车制造有限公司</w:t>
      </w:r>
      <w:bookmarkEnd w:id="53"/>
    </w:p>
    <w:p w14:paraId="12FFE8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HDM5044TQZCA1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27A2CA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F5C21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发动机：CA4DB2-16E68 (中国第一汽车集团有限公司) </w:t>
      </w:r>
    </w:p>
    <w:p w14:paraId="31CE2C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催化转化器(ASC)：1210320-E50(中国第一汽车集团有限公司)</w:t>
      </w:r>
    </w:p>
    <w:p w14:paraId="1C1059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SCR排气处理器型号：1210310-E50(中国第一汽车集团有限公司)</w:t>
      </w:r>
    </w:p>
    <w:p w14:paraId="79BF4A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DPF排气处理器型号：1210210-E50(中国第一汽车集团有限公司)</w:t>
      </w:r>
    </w:p>
    <w:p w14:paraId="4326FE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DOC排气处理器型号：1210110-E50(中国第一汽车集团有限公司)</w:t>
      </w:r>
    </w:p>
    <w:p w14:paraId="7C9F4A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2B55CA2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4A53D13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4" w:name="_Toc2134549013"/>
      <w:r>
        <w:rPr>
          <w:rFonts w:hint="default" w:ascii="Times New Roman" w:hAnsi="Times New Roman" w:eastAsia="宋体" w:cs="Times New Roman"/>
          <w:sz w:val="24"/>
          <w:szCs w:val="24"/>
        </w:rPr>
        <w:t>1、北京福田戴姆勒汽车有限公司</w:t>
      </w:r>
      <w:bookmarkEnd w:id="54"/>
    </w:p>
    <w:p w14:paraId="133DD6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BJ4269N6DAM-01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危险品半挂牵引车</w:t>
      </w:r>
    </w:p>
    <w:p w14:paraId="1CF910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E0DEF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发动机：A12NNS6B490 (北京福田康明斯发动机有限公司) </w:t>
      </w:r>
    </w:p>
    <w:p w14:paraId="7DC0C0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机外净化器：无：TWCP016（三元）(康明斯排放处理系统（中国）有限公司)</w:t>
      </w:r>
    </w:p>
    <w:p w14:paraId="310CA2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4(博世汽车系统（无锡）有限公司)</w:t>
      </w:r>
    </w:p>
    <w:p w14:paraId="6FD9BF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4.9(博世汽车系统（无锡）有限公司)</w:t>
      </w:r>
    </w:p>
    <w:p w14:paraId="713049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更改补充2025年度第二十三批车型目录 </w:t>
      </w:r>
    </w:p>
    <w:p w14:paraId="6E71BE09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949DE92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47FBB7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5" w:name="_Toc206503093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55"/>
    </w:p>
    <w:p w14:paraId="428EDC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ZZ1047H3215F145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73110B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26582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发动机：WP2.5NQ200E62 (潍柴动力股份有限公司) </w:t>
      </w:r>
    </w:p>
    <w:p w14:paraId="7744C6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2F5D6E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4B5E38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67E1F4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1FD1EA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7C956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ZZ5047CCYF3315F145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5DD0E0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859F6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发动机：WP2.5NQ200E62 (潍柴动力股份有限公司) </w:t>
      </w:r>
    </w:p>
    <w:p w14:paraId="2F3D57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19233E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373E0C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4A12FD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78E11C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更改补充2026年度第七批车型目录 </w:t>
      </w:r>
    </w:p>
    <w:p w14:paraId="25904D32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CE569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73F00D1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6" w:name="_Toc143146907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、长城汽车股份有限公司</w:t>
      </w:r>
      <w:bookmarkEnd w:id="56"/>
    </w:p>
    <w:p w14:paraId="7023B7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CC6480CW25CPHEV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7F53FB6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发动机：GW4B15M (长城汽车股份有限公司) </w:t>
      </w:r>
    </w:p>
    <w:p w14:paraId="7C85B8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机外净化器：无：GWCHZH-J01(无锡威孚力达催化净化器有限责任公司)</w:t>
      </w:r>
    </w:p>
    <w:p w14:paraId="11746F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燃油蒸发控制装置：GWTG-B03(廊坊华安汽车装备有限公司)</w:t>
      </w:r>
    </w:p>
    <w:p w14:paraId="7EA4A1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氧传感器：前：LSU 5.2(联合汽车电子有限公司)</w:t>
      </w:r>
    </w:p>
    <w:p w14:paraId="4EC6E1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左：LSF 4 TSP(联合汽车电子有限公司)</w:t>
      </w:r>
    </w:p>
    <w:p w14:paraId="7BC5CC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颗粒捕集器（GPF）：无：GWCHZH-J01(无锡威孚力达催化净化器有限责任公司)</w:t>
      </w:r>
    </w:p>
    <w:p w14:paraId="6D7380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734AFF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发动机：GW4B15M (长城汽车股份有限公司) </w:t>
      </w:r>
    </w:p>
    <w:p w14:paraId="2668F3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机外净化器：无：GWCHZH-J01(无锡威孚力达催化净化器有限责任公司)</w:t>
      </w:r>
    </w:p>
    <w:p w14:paraId="416487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燃油蒸发控制装置：GWTG-B03(廊坊华安汽车装备有限公司)</w:t>
      </w:r>
    </w:p>
    <w:p w14:paraId="1EB782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 TSP(联合汽车电子有限公司)</w:t>
      </w:r>
    </w:p>
    <w:p w14:paraId="09FDF3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1F11B8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颗粒捕集器（GPF）：无：GWCHZH-J01(无锡威孚力达催化净化器有限责任公司)</w:t>
      </w:r>
    </w:p>
    <w:p w14:paraId="560E4F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 w14:paraId="54ED7E3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7" w:name="_Toc1105677388"/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、三一专用汽车有限责任公司</w:t>
      </w:r>
      <w:bookmarkEnd w:id="57"/>
    </w:p>
    <w:p w14:paraId="6E4DEA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SYW5180GJB1F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混凝土搅拌运输车</w:t>
      </w:r>
    </w:p>
    <w:p w14:paraId="5F7380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SYW5173GJB1F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混凝土搅拌运输车</w:t>
      </w:r>
    </w:p>
    <w:p w14:paraId="5E5ACD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971A0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发动机：D47TCIF1 (昆明云内动力股份有限公司) </w:t>
      </w:r>
    </w:p>
    <w:p w14:paraId="7F3EDB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催化转化器(ASC)：D45TCIF-176HH(无锡恒和环保科技有限公司)</w:t>
      </w:r>
    </w:p>
    <w:p w14:paraId="08C15C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SCR排气处理器型号：D45TCIF-176HH(无锡恒和环保科技有限公司)</w:t>
      </w:r>
    </w:p>
    <w:p w14:paraId="02F0CF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DPF排气处理器型号：D45TCIF-175HH(无锡恒和环保科技有限公司)</w:t>
      </w:r>
    </w:p>
    <w:p w14:paraId="391948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DOC排气处理器型号：D45TCIF-174HH(无锡恒和环保科技有限公司)</w:t>
      </w:r>
    </w:p>
    <w:p w14:paraId="2085997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8" w:name="_Toc19865659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1、邢台中亿重科汽车改装有限公司</w:t>
      </w:r>
      <w:bookmarkEnd w:id="58"/>
    </w:p>
    <w:p w14:paraId="6C363A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ZAY5040TQZ6FT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5DB8EC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13236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 w14:paraId="7A2592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3942E5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386211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4AC88A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4663AD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3BFA8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ZAY5250TQZ6SX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63D4C2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D40D4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发动机：WP7H300E68 (潍柴动力股份有限公司) </w:t>
      </w:r>
    </w:p>
    <w:p w14:paraId="7D452C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4D3C32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68124B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36C0B3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308CA3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5AFAC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发动机信息批量变更</w:t>
      </w:r>
    </w:p>
    <w:p w14:paraId="07BA9986">
      <w:pPr>
        <w:pStyle w:val="2"/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59" w:name="_Toc192980966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瑞典沃尔沃汽车有限公司</w:t>
      </w:r>
      <w:bookmarkEnd w:id="59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35257931">
      <w:pPr>
        <w:numPr>
          <w:ilvl w:val="0"/>
          <w:numId w:val="0"/>
        </w:num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申请将发动机生产厂家变更为：Aurobay Sweden AB</w:t>
      </w:r>
    </w:p>
    <w:p w14:paraId="138440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批量变更的发动机信息列表为：</w:t>
      </w:r>
    </w:p>
    <w:p w14:paraId="27848F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3"/>
        <w:tblW w:w="94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3140"/>
        <w:gridCol w:w="3140"/>
      </w:tblGrid>
      <w:tr w14:paraId="6D3434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5501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车型型号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87B0F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发动机型号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5A28E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生产厂家</w:t>
            </w:r>
          </w:p>
        </w:tc>
      </w:tr>
      <w:tr w14:paraId="55461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79A8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XC90 B5 LCM1FC1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02074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B420T11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E1CC6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Powertrain Engineering Sweden AB</w:t>
            </w:r>
          </w:p>
        </w:tc>
      </w:tr>
    </w:tbl>
    <w:p w14:paraId="22B47CDE">
      <w:pPr>
        <w:pStyle w:val="2"/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60" w:name="_Toc1239000301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瑞典沃尔沃汽车有限公司</w:t>
      </w:r>
      <w:bookmarkEnd w:id="60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3C9DA2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申请将发动机生产厂家变更为：Aurobay Sweden AB</w:t>
      </w:r>
    </w:p>
    <w:p w14:paraId="4E0342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批量变更的发动机信息列表为：</w:t>
      </w:r>
    </w:p>
    <w:p w14:paraId="3A89A2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3"/>
        <w:tblW w:w="94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3140"/>
        <w:gridCol w:w="3140"/>
      </w:tblGrid>
      <w:tr w14:paraId="68F040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C4529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车型型号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9536E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发动机型号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E1633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生产厂家</w:t>
            </w:r>
          </w:p>
        </w:tc>
      </w:tr>
      <w:tr w14:paraId="2EF566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79938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XC90 B6 LF06FC2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9E59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B420T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BBC6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Powertrain Engineering Sweden AB</w:t>
            </w:r>
          </w:p>
        </w:tc>
      </w:tr>
      <w:tr w14:paraId="4875D0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BBA4C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XC90 B6 LF06FC2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06674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B420T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113B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Powertrain Engineering Sweden AB</w:t>
            </w:r>
          </w:p>
        </w:tc>
      </w:tr>
      <w:tr w14:paraId="56D0BA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95B21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XC90 B6 LE06FC2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DF45E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B420T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CA29F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Powertrain Engineering Sweden AB</w:t>
            </w:r>
          </w:p>
        </w:tc>
      </w:tr>
    </w:tbl>
    <w:p w14:paraId="792492EB">
      <w:bookmarkStart w:id="61" w:name="_GoBack"/>
      <w:bookmarkEnd w:id="6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624DC"/>
    <w:multiLevelType w:val="singleLevel"/>
    <w:tmpl w:val="DB7624D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57F5A"/>
    <w:rsid w:val="6011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10252</Words>
  <Characters>14696</Characters>
  <Lines>0</Lines>
  <Paragraphs>0</Paragraphs>
  <TotalTime>0</TotalTime>
  <ScaleCrop>false</ScaleCrop>
  <LinksUpToDate>false</LinksUpToDate>
  <CharactersWithSpaces>15268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2026-05-18T07:00:00Z</dcterms:created>
  <dc:creator>darren</dc:creator>
  <cp:lastModifiedBy>时间语录</cp:lastModifiedBy>
  <dcterms:modified xsi:type="dcterms:W3CDTF">2026-05-18T07:16:03Z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7AD35E7C025C4A8E9108773158A58E0F_12</vt:lpwstr>
  </property>
</Properties>
</file>