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排放标准的轻型汽油车（带</w:t>
      </w:r>
      <w:r>
        <w:rPr>
          <w:rFonts w:hint="default" w:ascii="STSongStd-Light" w:hAnsi="STSongStd-Light"/>
          <w:b/>
          <w:color w:val="auto"/>
          <w:sz w:val="36"/>
        </w:rPr>
        <w:t>IUPR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57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、东风悦达起亚汽车有限公司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YQZ6443TWE5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G4FJ (</w:t>
      </w:r>
      <w:r>
        <w:rPr>
          <w:rFonts w:hint="eastAsia" w:ascii="STSongStd-Light" w:hAnsi="STSongStd-Light"/>
          <w:sz w:val="24"/>
        </w:rPr>
        <w:t>东风悦达起亚汽车有限公司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:W2BZJ0 (</w:t>
      </w:r>
      <w:r>
        <w:rPr>
          <w:rFonts w:hint="eastAsia" w:ascii="STSongStd-Light" w:hAnsi="STSongStd-Light"/>
          <w:sz w:val="24"/>
        </w:rPr>
        <w:t>佛吉亚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青岛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:U2BKC3 (</w:t>
      </w:r>
      <w:r>
        <w:rPr>
          <w:rFonts w:hint="eastAsia" w:ascii="STSongStd-Light" w:hAnsi="STSongStd-Light"/>
          <w:sz w:val="24"/>
        </w:rPr>
        <w:t>佛吉亚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青岛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31420-H3000 (</w:t>
      </w:r>
      <w:r>
        <w:rPr>
          <w:rFonts w:hint="eastAsia" w:ascii="STSongStd-Light" w:hAnsi="STSongStd-Light"/>
          <w:sz w:val="24"/>
        </w:rPr>
        <w:t>可附特汽车零部件制造（北京）有限公司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:39210-2B470 (HYUNDAI KEFICO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:39210-2B370 (HYUNDAI KEFICO CORPORATION)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5483558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、迈凯伦汽车有限公司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MCLAREN 540C COUPE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38JBAE (McLaren Automotive Limited)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机外净化器：右前</w:t>
      </w:r>
      <w:r>
        <w:rPr>
          <w:rFonts w:hint="default" w:ascii="STSongStd-Light" w:hAnsi="STSongStd-Light"/>
          <w:sz w:val="24"/>
        </w:rPr>
        <w:t>:11H0377CP (Johnson Matthey)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右后</w:t>
      </w:r>
      <w:r>
        <w:rPr>
          <w:rFonts w:hint="default" w:ascii="STSongStd-Light" w:hAnsi="STSongStd-Light"/>
          <w:sz w:val="24"/>
        </w:rPr>
        <w:t>:11H0378CP (Johnson Matthey)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左前</w:t>
      </w:r>
      <w:r>
        <w:rPr>
          <w:rFonts w:hint="default" w:ascii="STSongStd-Light" w:hAnsi="STSongStd-Light"/>
          <w:sz w:val="24"/>
        </w:rPr>
        <w:t>:11H0377CP (Johnson Matthey)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左后</w:t>
      </w:r>
      <w:r>
        <w:rPr>
          <w:rFonts w:hint="default" w:ascii="STSongStd-Light" w:hAnsi="STSongStd-Light"/>
          <w:sz w:val="24"/>
        </w:rPr>
        <w:t>:11H0378CP (Johnson Matthey)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11K0057CP (DYTECH)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:0 258 027 065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:0 258 006 749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5483559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</w:t>
      </w:r>
      <w:r>
        <w:rPr>
          <w:rFonts w:hint="default" w:ascii="Times New Roman" w:hAnsi="Times New Roman"/>
          <w:sz w:val="24"/>
        </w:rPr>
        <w:t xml:space="preserve">NISSAN MOTOR CO., LTD </w:t>
      </w:r>
      <w:r>
        <w:rPr>
          <w:rFonts w:hint="eastAsia" w:ascii="Times New Roman" w:hAnsi="Times New Roman"/>
          <w:sz w:val="24"/>
        </w:rPr>
        <w:t>（日产自动车株式会社）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CLUALXLY51EXAD2V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CLUALSLY51EXAD2V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CLUALULY51EXAD2V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CLUALYLY51EXAD2V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VQ25 (NISSAN)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:1NF** (Calsonic Kansei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:1NF** (Calsonic Kansei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 6N201 (MAHLE Filter Systems Japan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:211500-7500 (DENSO CORPORATION (DENSO))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 xml:space="preserve">:OZA603-N5 (NGK SPARK PLUG CO. LTD. </w:t>
      </w:r>
      <w:r>
        <w:rPr>
          <w:rFonts w:hint="eastAsia" w:ascii="STSongStd-Light" w:hAnsi="STSongStd-Light"/>
          <w:sz w:val="24"/>
        </w:rPr>
        <w:t>（</w:t>
      </w:r>
      <w:r>
        <w:rPr>
          <w:rFonts w:hint="default" w:ascii="STSongStd-Light" w:hAnsi="STSongStd-Light"/>
          <w:sz w:val="24"/>
        </w:rPr>
        <w:t>NTK JAPAN</w:t>
      </w:r>
      <w:r>
        <w:rPr>
          <w:rFonts w:hint="eastAsia" w:ascii="STSongStd-Light" w:hAnsi="STSongStd-Light"/>
          <w:sz w:val="24"/>
        </w:rPr>
        <w:t>）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FDTALQZF15EXAD15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FDTALSZF15EXAD15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HR16 (AICHIKIKAI)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:3DE*** (</w:t>
      </w:r>
      <w:r>
        <w:rPr>
          <w:rFonts w:hint="eastAsia" w:ascii="STSongStd-Light" w:hAnsi="STSongStd-Light"/>
          <w:sz w:val="24"/>
        </w:rPr>
        <w:t>広州三五汽車部件有限公司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:3DF*** (</w:t>
      </w:r>
      <w:r>
        <w:rPr>
          <w:rFonts w:hint="eastAsia" w:ascii="STSongStd-Light" w:hAnsi="STSongStd-Light"/>
          <w:sz w:val="24"/>
        </w:rPr>
        <w:t>広州三五汽車部件有限公司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 EN200 (ROKI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:211500-7510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:OZA672-N1 (NGK SPARK PLUG CO., LTD.)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5483560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、上海大众汽车有限公司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SVW72016GU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CUG (</w:t>
      </w:r>
      <w:r>
        <w:rPr>
          <w:rFonts w:hint="eastAsia" w:ascii="STSongStd-Light" w:hAnsi="STSongStd-Light"/>
          <w:sz w:val="24"/>
        </w:rPr>
        <w:t>上海大众汽车有限公司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5QD 178 BA (</w:t>
      </w:r>
      <w:r>
        <w:rPr>
          <w:rFonts w:hint="eastAsia" w:ascii="STSongStd-Light" w:hAnsi="STSongStd-Light"/>
          <w:sz w:val="24"/>
        </w:rPr>
        <w:t>上海佛吉亚红湖排气系统有限公司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:LF07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CUG (</w:t>
      </w:r>
      <w:r>
        <w:rPr>
          <w:rFonts w:hint="eastAsia" w:ascii="STSongStd-Light" w:hAnsi="STSongStd-Light"/>
          <w:sz w:val="24"/>
        </w:rPr>
        <w:t>上海大众汽车有限公司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5QD 178 BA (</w:t>
      </w:r>
      <w:r>
        <w:rPr>
          <w:rFonts w:hint="eastAsia" w:ascii="STSongStd-Light" w:hAnsi="STSongStd-Light"/>
          <w:sz w:val="24"/>
        </w:rPr>
        <w:t>上海佛吉亚红湖排气系统有限公司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:LF07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5483561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、北京北重汽车改装有限公司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BZD5030XXCB1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宣传车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LJ465Q-2AE (</w:t>
      </w:r>
      <w:r>
        <w:rPr>
          <w:rFonts w:hint="eastAsia" w:ascii="STSongStd-Light" w:hAnsi="STSongStd-Light"/>
          <w:sz w:val="24"/>
        </w:rPr>
        <w:t>柳州五菱柳机动力有限公司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L0125020018A0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BZD5030ZZZYL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自装卸式垃圾车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4Q20M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WLDQJ5010</w:t>
      </w:r>
      <w:r>
        <w:rPr>
          <w:rFonts w:hint="eastAsia" w:ascii="STSongStd-Light" w:hAnsi="STSongStd-Light"/>
          <w:sz w:val="24"/>
        </w:rPr>
        <w:t>（三效型）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BZD5032ZZZ-Q1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自装卸式垃圾车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4Q20M (</w:t>
      </w:r>
      <w:r>
        <w:rPr>
          <w:rFonts w:hint="eastAsia" w:ascii="STSongStd-Light" w:hAnsi="STSongStd-Light"/>
          <w:sz w:val="24"/>
        </w:rPr>
        <w:t>北汽福田汽车股份有限公司两驱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WLDQJ5010</w:t>
      </w:r>
      <w:r>
        <w:rPr>
          <w:rFonts w:hint="eastAsia" w:ascii="STSongStd-Light" w:hAnsi="STSongStd-Light"/>
          <w:sz w:val="24"/>
        </w:rPr>
        <w:t>（三效型）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5483562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、菲亚特克莱斯勒美国有限公司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GRAND CHEROKEE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884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8 (</w:t>
      </w:r>
      <w:r>
        <w:rPr>
          <w:rFonts w:hint="eastAsia" w:ascii="STSongStd-Light" w:hAnsi="STSongStd-Light"/>
          <w:sz w:val="24"/>
        </w:rPr>
        <w:t>克莱斯勒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:478*************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:478*************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0459388*** (Stant)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:05149180**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:05149180**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:05149171**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:05149171** (NTK)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GRAND CHEROKEE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884G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8 (</w:t>
      </w:r>
      <w:r>
        <w:rPr>
          <w:rFonts w:hint="eastAsia" w:ascii="STSongStd-Light" w:hAnsi="STSongStd-Light"/>
          <w:sz w:val="24"/>
        </w:rPr>
        <w:t>克莱斯勒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:478*************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:478*************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0459388*** (Stant)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:05149180**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:05149180**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:05149171**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:05149171** (NTK)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5483563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、一汽海马汽车有限公司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HMC6480A5M0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HM484Q-EG (</w:t>
      </w:r>
      <w:r>
        <w:rPr>
          <w:rFonts w:hint="eastAsia" w:ascii="STSongStd-Light" w:hAnsi="STSongStd-Light"/>
          <w:sz w:val="24"/>
        </w:rPr>
        <w:t>一汽海马汽车有限公司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:JO20A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:JO20B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BF42A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HMC6480A5M2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HM484Q-EG (</w:t>
      </w:r>
      <w:r>
        <w:rPr>
          <w:rFonts w:hint="eastAsia" w:ascii="STSongStd-Light" w:hAnsi="STSongStd-Light"/>
          <w:sz w:val="24"/>
        </w:rPr>
        <w:t>一汽海马汽车有限公司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:JO20A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:JO20B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BF42A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HMC6480B5M0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HM474Q-T (</w:t>
      </w:r>
      <w:r>
        <w:rPr>
          <w:rFonts w:hint="eastAsia" w:ascii="STSongStd-Light" w:hAnsi="STSongStd-Light"/>
          <w:sz w:val="24"/>
        </w:rPr>
        <w:t>一汽海马汽车有限公司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:BF20C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:BF20D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BF42A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HM474Q-T (</w:t>
      </w:r>
      <w:r>
        <w:rPr>
          <w:rFonts w:hint="eastAsia" w:ascii="STSongStd-Light" w:hAnsi="STSongStd-Light"/>
          <w:sz w:val="24"/>
        </w:rPr>
        <w:t>一汽海马汽车有限公司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:BF20C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:BF20D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BF42A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5483564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、北汽（镇江）汽车有限公司</w:t>
      </w:r>
      <w:bookmarkEnd w:id="7"/>
      <w:r>
        <w:rPr>
          <w:rFonts w:hint="default" w:ascii="Times New Roman" w:hAnsi="Times New Roman"/>
          <w:sz w:val="24"/>
        </w:rPr>
        <w:t xml:space="preserve"> 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BJ6450UD15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:BQZCFC (</w:t>
      </w:r>
      <w:r>
        <w:rPr>
          <w:rFonts w:hint="eastAsia" w:ascii="STSongStd-Light" w:hAnsi="STSongStd-Light"/>
          <w:sz w:val="24"/>
        </w:rPr>
        <w:t>上海佛吉亚红湖排气系统有限公司南京分公司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:BQZCFC (</w:t>
      </w:r>
      <w:r>
        <w:rPr>
          <w:rFonts w:hint="eastAsia" w:ascii="STSongStd-Light" w:hAnsi="STSongStd-Light"/>
          <w:sz w:val="24"/>
        </w:rPr>
        <w:t>上海佛吉亚红湖排气系统有限公司南京分公司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BQZCCC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45483565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、上汽通用五菱汽车股份有限公司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LZW6471UAY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LJ479QNE2 (</w:t>
      </w:r>
      <w:r>
        <w:rPr>
          <w:rFonts w:hint="eastAsia" w:ascii="STSongStd-Light" w:hAnsi="STSongStd-Light"/>
          <w:sz w:val="24"/>
        </w:rPr>
        <w:t>柳州五菱柳机动力有限公司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CONV-B8-03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14CN200C16 (</w:t>
      </w:r>
      <w:r>
        <w:rPr>
          <w:rFonts w:hint="eastAsia" w:ascii="STSongStd-Light" w:hAnsi="STSongStd-Light"/>
          <w:sz w:val="24"/>
        </w:rPr>
        <w:t>柳州舜泽尔汽车零部件有限公司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5483566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BJ6470B1X5A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BWE420A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BWE420B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BJ6470B1Y5A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BWE420B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BWE420A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BJ6471B1X5A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BWE420A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BJ6471B1Y5A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BWE420A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氧传感器：前氧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后氧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BWE420B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V700001019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氧传感器：前氧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后氧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BJ6483MD6VA-A1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BJ6483RD6VA-A1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运动型乘用车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4G20TI2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WLDQJ5077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(UAES)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(UAES)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5483567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、英国宾利汽车有限公司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BENTAYGA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DDB (Bentley)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机外净化器：右前</w:t>
      </w:r>
      <w:r>
        <w:rPr>
          <w:rFonts w:hint="default" w:ascii="STSongStd-Light" w:hAnsi="STSongStd-Light"/>
          <w:sz w:val="24"/>
        </w:rPr>
        <w:t>:36A.178.AA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右后</w:t>
      </w:r>
      <w:r>
        <w:rPr>
          <w:rFonts w:hint="default" w:ascii="STSongStd-Light" w:hAnsi="STSongStd-Light"/>
          <w:sz w:val="24"/>
        </w:rPr>
        <w:t>:36A.178.BA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左前</w:t>
      </w:r>
      <w:r>
        <w:rPr>
          <w:rFonts w:hint="default" w:ascii="STSongStd-Light" w:hAnsi="STSongStd-Light"/>
          <w:sz w:val="24"/>
        </w:rPr>
        <w:t>:36A.178.AA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左后</w:t>
      </w:r>
      <w:r>
        <w:rPr>
          <w:rFonts w:hint="default" w:ascii="STSongStd-Light" w:hAnsi="STSongStd-Light"/>
          <w:sz w:val="24"/>
        </w:rPr>
        <w:t>:36A.178.BA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8K0 201 799 G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:UE06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:LD11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:UE06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:LD11 (NTK)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45483568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、长城汽车股份有限公司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CC1031PB29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CC1031PA2G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CC1031PS2G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CC1021PA0G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CC1021PS0G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45483569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、捷豹路虎有限公司（</w:t>
      </w:r>
      <w:r>
        <w:rPr>
          <w:rFonts w:hint="default" w:ascii="Times New Roman" w:hAnsi="Times New Roman"/>
          <w:sz w:val="24"/>
        </w:rPr>
        <w:t>Jaguar Land Rover Limited</w:t>
      </w:r>
      <w:r>
        <w:rPr>
          <w:rFonts w:hint="eastAsia" w:ascii="Times New Roman" w:hAnsi="Times New Roman"/>
          <w:sz w:val="24"/>
        </w:rPr>
        <w:t>）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F-PACE  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DHPB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204PT (Ford Motor Company)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:KAT151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:KAT187 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6G9N-9D653-B*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:EJ32-9F472-A*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:EH22-9G444-C*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F-PACE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DJSB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306PS (Ford Motor Company)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:KAT170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:KAT164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6G9N-9D653-B*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:DX23-9F472-**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右中</w:t>
      </w:r>
      <w:r>
        <w:rPr>
          <w:rFonts w:hint="default" w:ascii="STSongStd-Light" w:hAnsi="STSongStd-Light"/>
          <w:sz w:val="24"/>
        </w:rPr>
        <w:t>:DW93-9G444-**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:GX53-9G444-**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左中</w:t>
      </w:r>
      <w:r>
        <w:rPr>
          <w:rFonts w:hint="default" w:ascii="STSongStd-Light" w:hAnsi="STSongStd-Light"/>
          <w:sz w:val="24"/>
        </w:rPr>
        <w:t>:DX23-9G444-**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:DX23-9G444-**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F-PACE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DJTB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306PS (Ford Motor Company)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:KAT170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:KAT164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6G9N-9D653-B*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:DX23-9F472-**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右中</w:t>
      </w:r>
      <w:r>
        <w:rPr>
          <w:rFonts w:hint="default" w:ascii="STSongStd-Light" w:hAnsi="STSongStd-Light"/>
          <w:sz w:val="24"/>
        </w:rPr>
        <w:t>:DW93-9G444-**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:GX53-9G444-**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左中</w:t>
      </w:r>
      <w:r>
        <w:rPr>
          <w:rFonts w:hint="default" w:ascii="STSongStd-Light" w:hAnsi="STSongStd-Light"/>
          <w:sz w:val="24"/>
        </w:rPr>
        <w:t>:DX23-9G444-**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:DX23-9G444-** (BOSCH 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45483570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、沈阳华晨金杯汽车有限公司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SY6542G9S1BG2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SY6492G9SBG2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2TR (</w:t>
      </w:r>
      <w:r>
        <w:rPr>
          <w:rFonts w:hint="eastAsia" w:ascii="STSongStd-Light" w:hAnsi="STSongStd-Light"/>
          <w:sz w:val="24"/>
        </w:rPr>
        <w:t>日本丰田公司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:HC2D180001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:HC2D180002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:89467-26050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:89465-26140 (DENSO)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2TR (</w:t>
      </w:r>
      <w:r>
        <w:rPr>
          <w:rFonts w:hint="eastAsia" w:ascii="STSongStd-Light" w:hAnsi="STSongStd-Light"/>
          <w:sz w:val="24"/>
        </w:rPr>
        <w:t>日本丰田公司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:HC2D180001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:HC2D180002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:89467-26050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:89465-26140 (DENSO)</w:t>
      </w:r>
    </w:p>
    <w:p>
      <w:pPr/>
      <w:bookmarkStart w:id="14" w:name="_GoBack"/>
      <w:bookmarkEnd w:id="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21EC510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2016-03-15T05:17:17Z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